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86A56" w14:textId="77777777" w:rsidR="0070632F" w:rsidRDefault="0070632F" w:rsidP="00373384">
      <w:pPr>
        <w:spacing w:after="0" w:line="240" w:lineRule="auto"/>
        <w:ind w:firstLine="0"/>
        <w:jc w:val="right"/>
        <w:rPr>
          <w:rFonts w:cs="Times New Roman"/>
          <w:b/>
          <w:bCs/>
          <w:sz w:val="21"/>
          <w:szCs w:val="21"/>
        </w:rPr>
      </w:pPr>
    </w:p>
    <w:p w14:paraId="53F44680" w14:textId="0C8B49A4" w:rsidR="00373384" w:rsidRPr="00373384" w:rsidRDefault="00373384" w:rsidP="00373384">
      <w:pPr>
        <w:spacing w:after="0" w:line="240" w:lineRule="auto"/>
        <w:ind w:firstLine="0"/>
        <w:jc w:val="right"/>
        <w:rPr>
          <w:rFonts w:cs="Times New Roman"/>
          <w:b/>
          <w:bCs/>
          <w:sz w:val="21"/>
          <w:szCs w:val="21"/>
        </w:rPr>
      </w:pPr>
      <w:r w:rsidRPr="00373384">
        <w:rPr>
          <w:rFonts w:cs="Times New Roman"/>
          <w:b/>
          <w:bCs/>
          <w:sz w:val="21"/>
          <w:szCs w:val="21"/>
        </w:rPr>
        <w:t>Приложение  №</w:t>
      </w:r>
      <w:r>
        <w:rPr>
          <w:rFonts w:cs="Times New Roman"/>
          <w:b/>
          <w:bCs/>
          <w:sz w:val="21"/>
          <w:szCs w:val="21"/>
        </w:rPr>
        <w:t xml:space="preserve"> </w:t>
      </w:r>
      <w:r w:rsidR="00025213">
        <w:rPr>
          <w:rFonts w:cs="Times New Roman"/>
          <w:b/>
          <w:bCs/>
          <w:sz w:val="21"/>
          <w:szCs w:val="21"/>
        </w:rPr>
        <w:t>5</w:t>
      </w:r>
      <w:r w:rsidRPr="00373384">
        <w:rPr>
          <w:rFonts w:cs="Times New Roman"/>
          <w:b/>
          <w:bCs/>
          <w:sz w:val="21"/>
          <w:szCs w:val="21"/>
        </w:rPr>
        <w:t xml:space="preserve">  к решению Собрания</w:t>
      </w:r>
    </w:p>
    <w:p w14:paraId="5D416D7F" w14:textId="77777777" w:rsidR="00373384" w:rsidRPr="00373384" w:rsidRDefault="00373384" w:rsidP="00373384">
      <w:pPr>
        <w:spacing w:after="0" w:line="240" w:lineRule="auto"/>
        <w:ind w:firstLine="0"/>
        <w:jc w:val="left"/>
        <w:rPr>
          <w:rFonts w:cs="Times New Roman"/>
          <w:b/>
          <w:bCs/>
          <w:sz w:val="21"/>
          <w:szCs w:val="21"/>
        </w:rPr>
      </w:pPr>
      <w:r w:rsidRPr="00373384">
        <w:rPr>
          <w:rFonts w:cs="Times New Roman"/>
          <w:b/>
          <w:bCs/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Лысогорского муниципального района                                     </w:t>
      </w:r>
    </w:p>
    <w:p w14:paraId="3212888A" w14:textId="1C0862A9" w:rsidR="00373384" w:rsidRDefault="009760EF" w:rsidP="00373384">
      <w:pPr>
        <w:spacing w:after="0" w:line="240" w:lineRule="auto"/>
        <w:ind w:firstLine="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 w:rsidR="006C57C9">
        <w:rPr>
          <w:b/>
          <w:sz w:val="21"/>
          <w:szCs w:val="21"/>
        </w:rPr>
        <w:t xml:space="preserve"> 20 декабря 2024 </w:t>
      </w:r>
      <w:r>
        <w:rPr>
          <w:b/>
          <w:sz w:val="21"/>
          <w:szCs w:val="21"/>
        </w:rPr>
        <w:t xml:space="preserve"> года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133290">
        <w:rPr>
          <w:b/>
          <w:sz w:val="21"/>
          <w:szCs w:val="21"/>
        </w:rPr>
        <w:t>16/89</w:t>
      </w:r>
    </w:p>
    <w:p w14:paraId="0C0CE316" w14:textId="77777777" w:rsidR="009760EF" w:rsidRPr="00373384" w:rsidRDefault="009760EF" w:rsidP="00373384">
      <w:pPr>
        <w:spacing w:after="0" w:line="240" w:lineRule="auto"/>
        <w:ind w:firstLine="0"/>
        <w:jc w:val="right"/>
        <w:rPr>
          <w:rFonts w:cs="Times New Roman"/>
          <w:b/>
          <w:bCs/>
          <w:color w:val="auto"/>
          <w:sz w:val="24"/>
          <w:szCs w:val="24"/>
        </w:rPr>
      </w:pPr>
    </w:p>
    <w:p w14:paraId="65708B5F" w14:textId="6EC018AC" w:rsidR="00373384" w:rsidRDefault="00373384" w:rsidP="00373384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8"/>
          <w:szCs w:val="28"/>
        </w:rPr>
      </w:pPr>
      <w:r w:rsidRPr="009A0785">
        <w:rPr>
          <w:rFonts w:cs="Times New Roman"/>
          <w:b/>
          <w:bCs/>
          <w:color w:val="auto"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</w:t>
      </w:r>
      <w:proofErr w:type="gramStart"/>
      <w:r w:rsidRPr="009A0785">
        <w:rPr>
          <w:rFonts w:cs="Times New Roman"/>
          <w:b/>
          <w:bCs/>
          <w:color w:val="auto"/>
          <w:sz w:val="28"/>
          <w:szCs w:val="28"/>
        </w:rPr>
        <w:t>видов расходов классификации расходов бюджета муниципального района</w:t>
      </w:r>
      <w:proofErr w:type="gramEnd"/>
      <w:r w:rsidRPr="009A0785">
        <w:rPr>
          <w:rFonts w:cs="Times New Roman"/>
          <w:b/>
          <w:bCs/>
          <w:color w:val="auto"/>
          <w:sz w:val="28"/>
          <w:szCs w:val="28"/>
        </w:rPr>
        <w:t xml:space="preserve"> на 202</w:t>
      </w:r>
      <w:r w:rsidR="00BB153B" w:rsidRPr="009A0785">
        <w:rPr>
          <w:rFonts w:cs="Times New Roman"/>
          <w:b/>
          <w:bCs/>
          <w:color w:val="auto"/>
          <w:sz w:val="28"/>
          <w:szCs w:val="28"/>
        </w:rPr>
        <w:t>5</w:t>
      </w:r>
      <w:r w:rsidRPr="009A0785">
        <w:rPr>
          <w:rFonts w:cs="Times New Roman"/>
          <w:b/>
          <w:bCs/>
          <w:color w:val="auto"/>
          <w:sz w:val="28"/>
          <w:szCs w:val="28"/>
        </w:rPr>
        <w:t xml:space="preserve"> год и на плановый период 202</w:t>
      </w:r>
      <w:r w:rsidR="00BB153B" w:rsidRPr="009A0785">
        <w:rPr>
          <w:rFonts w:cs="Times New Roman"/>
          <w:b/>
          <w:bCs/>
          <w:color w:val="auto"/>
          <w:sz w:val="28"/>
          <w:szCs w:val="28"/>
        </w:rPr>
        <w:t>6</w:t>
      </w:r>
      <w:r w:rsidRPr="009A0785">
        <w:rPr>
          <w:rFonts w:cs="Times New Roman"/>
          <w:b/>
          <w:bCs/>
          <w:color w:val="auto"/>
          <w:sz w:val="28"/>
          <w:szCs w:val="28"/>
        </w:rPr>
        <w:t xml:space="preserve"> и 202</w:t>
      </w:r>
      <w:r w:rsidR="00BB153B" w:rsidRPr="009A0785">
        <w:rPr>
          <w:rFonts w:cs="Times New Roman"/>
          <w:b/>
          <w:bCs/>
          <w:color w:val="auto"/>
          <w:sz w:val="28"/>
          <w:szCs w:val="28"/>
        </w:rPr>
        <w:t>7</w:t>
      </w:r>
      <w:r w:rsidRPr="009A0785">
        <w:rPr>
          <w:rFonts w:cs="Times New Roman"/>
          <w:b/>
          <w:bCs/>
          <w:color w:val="auto"/>
          <w:sz w:val="28"/>
          <w:szCs w:val="28"/>
        </w:rPr>
        <w:t xml:space="preserve"> годов</w:t>
      </w:r>
    </w:p>
    <w:p w14:paraId="1E1DC8E4" w14:textId="77B08613" w:rsidR="00591A7B" w:rsidRPr="00591A7B" w:rsidRDefault="00591A7B" w:rsidP="00373384">
      <w:pPr>
        <w:spacing w:after="0" w:line="240" w:lineRule="auto"/>
        <w:ind w:firstLine="0"/>
        <w:jc w:val="center"/>
        <w:rPr>
          <w:rFonts w:eastAsia="Calibri" w:cs="Times New Roman"/>
          <w:i/>
          <w:color w:val="auto"/>
          <w:sz w:val="24"/>
          <w:szCs w:val="24"/>
          <w:lang w:eastAsia="en-US"/>
        </w:rPr>
      </w:pPr>
      <w:r>
        <w:rPr>
          <w:rFonts w:cs="Times New Roman"/>
          <w:bCs/>
          <w:i/>
          <w:color w:val="auto"/>
          <w:sz w:val="24"/>
          <w:szCs w:val="24"/>
        </w:rPr>
        <w:t>(с учетом изменений от 25 декабря 2024 года № 17/93)</w:t>
      </w:r>
    </w:p>
    <w:p w14:paraId="299FA72F" w14:textId="77777777" w:rsidR="00373384" w:rsidRPr="00373384" w:rsidRDefault="00602A4E" w:rsidP="00373384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 w:rsidRPr="00373384">
        <w:rPr>
          <w:rFonts w:cs="Times New Roman"/>
          <w:color w:val="auto"/>
          <w:sz w:val="21"/>
          <w:szCs w:val="21"/>
        </w:rPr>
        <w:t xml:space="preserve"> </w:t>
      </w:r>
      <w:r w:rsidR="00373384" w:rsidRPr="00373384">
        <w:rPr>
          <w:rFonts w:cs="Times New Roman"/>
          <w:color w:val="auto"/>
          <w:sz w:val="21"/>
          <w:szCs w:val="21"/>
        </w:rPr>
        <w:t>(рублей)</w:t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8"/>
        <w:gridCol w:w="1701"/>
        <w:gridCol w:w="1134"/>
        <w:gridCol w:w="1559"/>
        <w:gridCol w:w="1843"/>
        <w:gridCol w:w="1701"/>
      </w:tblGrid>
      <w:tr w:rsidR="008359D0" w:rsidRPr="008359D0" w14:paraId="324BEEF3" w14:textId="77777777" w:rsidTr="00106C7F">
        <w:trPr>
          <w:trHeight w:val="300"/>
        </w:trPr>
        <w:tc>
          <w:tcPr>
            <w:tcW w:w="6678" w:type="dxa"/>
            <w:vMerge w:val="restart"/>
            <w:shd w:val="clear" w:color="auto" w:fill="auto"/>
            <w:noWrap/>
            <w:vAlign w:val="center"/>
            <w:hideMark/>
          </w:tcPr>
          <w:p w14:paraId="6CDD9096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0B00B485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>Целевая статья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351A06B1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>Вид расходов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  <w:hideMark/>
          </w:tcPr>
          <w:p w14:paraId="427F8CDE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>Сумма</w:t>
            </w:r>
          </w:p>
        </w:tc>
      </w:tr>
      <w:tr w:rsidR="008359D0" w:rsidRPr="008359D0" w14:paraId="0BFC62D4" w14:textId="77777777" w:rsidTr="00106C7F">
        <w:trPr>
          <w:trHeight w:val="402"/>
        </w:trPr>
        <w:tc>
          <w:tcPr>
            <w:tcW w:w="6678" w:type="dxa"/>
            <w:vMerge/>
            <w:vAlign w:val="center"/>
            <w:hideMark/>
          </w:tcPr>
          <w:p w14:paraId="261AB300" w14:textId="77777777" w:rsidR="008359D0" w:rsidRPr="008359D0" w:rsidRDefault="008359D0" w:rsidP="008359D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951CEDB" w14:textId="77777777" w:rsidR="008359D0" w:rsidRPr="008359D0" w:rsidRDefault="008359D0" w:rsidP="008359D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27988D2" w14:textId="77777777" w:rsidR="008359D0" w:rsidRPr="008359D0" w:rsidRDefault="008359D0" w:rsidP="008359D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828AED" w14:textId="63F8E80D" w:rsidR="008359D0" w:rsidRPr="008359D0" w:rsidRDefault="008359D0" w:rsidP="00602A4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</w:t>
            </w:r>
            <w:r w:rsidR="00BB153B">
              <w:rPr>
                <w:rFonts w:cs="Times New Roman"/>
                <w:b/>
                <w:bCs/>
                <w:color w:val="auto"/>
                <w:sz w:val="21"/>
                <w:szCs w:val="21"/>
              </w:rPr>
              <w:t>5</w:t>
            </w: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A186724" w14:textId="7D7D7317" w:rsidR="008359D0" w:rsidRPr="008359D0" w:rsidRDefault="008359D0" w:rsidP="00602A4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</w:t>
            </w:r>
            <w:r w:rsidR="00BB153B">
              <w:rPr>
                <w:rFonts w:cs="Times New Roman"/>
                <w:b/>
                <w:bCs/>
                <w:color w:val="auto"/>
                <w:sz w:val="21"/>
                <w:szCs w:val="21"/>
              </w:rPr>
              <w:t>6</w:t>
            </w: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5398DAA" w14:textId="53489674" w:rsidR="008359D0" w:rsidRPr="008359D0" w:rsidRDefault="008359D0" w:rsidP="00602A4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</w:t>
            </w:r>
            <w:r w:rsidR="00BB153B">
              <w:rPr>
                <w:rFonts w:cs="Times New Roman"/>
                <w:b/>
                <w:bCs/>
                <w:color w:val="auto"/>
                <w:sz w:val="21"/>
                <w:szCs w:val="21"/>
              </w:rPr>
              <w:t>7</w:t>
            </w: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 год</w:t>
            </w:r>
          </w:p>
        </w:tc>
      </w:tr>
    </w:tbl>
    <w:p w14:paraId="6C68135A" w14:textId="77777777" w:rsidR="008359D0" w:rsidRPr="008359D0" w:rsidRDefault="008359D0" w:rsidP="008359D0">
      <w:pPr>
        <w:spacing w:after="0" w:line="240" w:lineRule="auto"/>
        <w:ind w:firstLine="0"/>
        <w:jc w:val="left"/>
        <w:rPr>
          <w:rFonts w:cs="Times New Roman"/>
          <w:color w:val="auto"/>
          <w:sz w:val="2"/>
          <w:szCs w:val="2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8"/>
        <w:gridCol w:w="1701"/>
        <w:gridCol w:w="1134"/>
        <w:gridCol w:w="1559"/>
        <w:gridCol w:w="1843"/>
        <w:gridCol w:w="1701"/>
      </w:tblGrid>
      <w:tr w:rsidR="008359D0" w:rsidRPr="008359D0" w14:paraId="16832163" w14:textId="77777777" w:rsidTr="00B27B9B">
        <w:trPr>
          <w:trHeight w:val="255"/>
          <w:tblHeader/>
        </w:trPr>
        <w:tc>
          <w:tcPr>
            <w:tcW w:w="6678" w:type="dxa"/>
            <w:shd w:val="clear" w:color="auto" w:fill="auto"/>
            <w:noWrap/>
            <w:vAlign w:val="center"/>
            <w:hideMark/>
          </w:tcPr>
          <w:p w14:paraId="6FBB4BF5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ascii="Arial" w:hAnsi="Arial"/>
                <w:b/>
                <w:bCs/>
                <w:color w:val="auto"/>
                <w:sz w:val="16"/>
                <w:szCs w:val="16"/>
              </w:rPr>
            </w:pPr>
            <w:r w:rsidRPr="008359D0">
              <w:rPr>
                <w:rFonts w:ascii="Arial" w:hAnsi="Arial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F5DD994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ascii="Arial" w:hAnsi="Arial"/>
                <w:b/>
                <w:bCs/>
                <w:color w:val="auto"/>
                <w:sz w:val="16"/>
                <w:szCs w:val="16"/>
              </w:rPr>
            </w:pPr>
            <w:r w:rsidRPr="008359D0">
              <w:rPr>
                <w:rFonts w:ascii="Arial" w:hAnsi="Arial"/>
                <w:b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711267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ascii="Arial" w:hAnsi="Arial"/>
                <w:b/>
                <w:bCs/>
                <w:color w:val="auto"/>
                <w:sz w:val="16"/>
                <w:szCs w:val="16"/>
              </w:rPr>
            </w:pPr>
            <w:r w:rsidRPr="008359D0">
              <w:rPr>
                <w:rFonts w:ascii="Arial" w:hAnsi="Arial"/>
                <w:b/>
                <w:bCs/>
                <w:color w:val="auto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DBDB33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ascii="Arial" w:hAnsi="Arial"/>
                <w:b/>
                <w:bCs/>
                <w:color w:val="auto"/>
                <w:sz w:val="16"/>
                <w:szCs w:val="16"/>
              </w:rPr>
            </w:pPr>
            <w:r w:rsidRPr="008359D0">
              <w:rPr>
                <w:rFonts w:ascii="Arial" w:hAnsi="Arial"/>
                <w:b/>
                <w:bCs/>
                <w:color w:val="auto"/>
                <w:sz w:val="16"/>
                <w:szCs w:val="16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7750EF1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ascii="Arial" w:hAnsi="Arial"/>
                <w:b/>
                <w:bCs/>
                <w:color w:val="auto"/>
                <w:sz w:val="16"/>
                <w:szCs w:val="16"/>
              </w:rPr>
            </w:pPr>
            <w:r w:rsidRPr="008359D0">
              <w:rPr>
                <w:rFonts w:ascii="Arial" w:hAnsi="Arial"/>
                <w:b/>
                <w:bCs/>
                <w:color w:val="auto"/>
                <w:sz w:val="16"/>
                <w:szCs w:val="16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CAFE1B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ascii="Arial" w:hAnsi="Arial"/>
                <w:b/>
                <w:bCs/>
                <w:color w:val="auto"/>
                <w:sz w:val="16"/>
                <w:szCs w:val="16"/>
              </w:rPr>
            </w:pPr>
            <w:r w:rsidRPr="008359D0">
              <w:rPr>
                <w:rFonts w:ascii="Arial" w:hAnsi="Arial"/>
                <w:b/>
                <w:bCs/>
                <w:color w:val="auto"/>
                <w:sz w:val="16"/>
                <w:szCs w:val="16"/>
              </w:rPr>
              <w:t>6</w:t>
            </w:r>
          </w:p>
        </w:tc>
      </w:tr>
      <w:tr w:rsidR="00591A7B" w:rsidRPr="00025213" w14:paraId="6AC7718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FA482B2" w14:textId="7DC3ACE5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Муниципальная программа "Централизованная бухгалтерия Управления образования Лысогорского муниципального района Саратовской области"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36B531" w14:textId="56CCC24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10 0 00 00000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ED1DA10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A779AC" w14:textId="0847009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9 830 905,99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F37781" w14:textId="26EE0A3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9 794 875,34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3C564D" w14:textId="150B327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9 543 724,70</w:t>
            </w:r>
          </w:p>
        </w:tc>
      </w:tr>
      <w:tr w:rsidR="00591A7B" w:rsidRPr="00025213" w14:paraId="0B1690A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4BC772F" w14:textId="699B6EBE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</w:t>
            </w:r>
            <w:bookmarkStart w:id="0" w:name="_GoBack"/>
            <w:bookmarkEnd w:id="0"/>
            <w:r w:rsidRPr="002F1C9B">
              <w:rPr>
                <w:sz w:val="21"/>
                <w:szCs w:val="21"/>
              </w:rPr>
              <w:t>ний (оказание муниципальных услуг, выполнение работ)"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35169F" w14:textId="0AF470B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8B1B5B8" w14:textId="7949B63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95134F" w14:textId="5E95532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9 830 905,99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1291C5" w14:textId="21A3F93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9 794 875,34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6F04C4" w14:textId="2A9CFBC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9 543 724,70</w:t>
            </w:r>
          </w:p>
        </w:tc>
      </w:tr>
      <w:tr w:rsidR="00591A7B" w:rsidRPr="00025213" w14:paraId="77BF713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BB7E1AE" w14:textId="6374466D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59C4F3" w14:textId="7EBEBFD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10 3 01 00440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6E5781F" w14:textId="47CA025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3DE892" w14:textId="76D207F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9 830 905,99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10026D" w14:textId="7289B5B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9 794 875,34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3A0430" w14:textId="280C7BC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9 543 724,70</w:t>
            </w:r>
          </w:p>
        </w:tc>
      </w:tr>
      <w:tr w:rsidR="00591A7B" w:rsidRPr="00025213" w14:paraId="78B3ED3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B7D7665" w14:textId="01F65758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33D2D0" w14:textId="628185B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10 3 01 00440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A2B5265" w14:textId="1DF3808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04EEEA" w14:textId="219734C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9 258 548,99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4E7B86" w14:textId="40D09FC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9 290 335,27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E5888A" w14:textId="1E8EFEF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9 052 121,55</w:t>
            </w:r>
          </w:p>
        </w:tc>
      </w:tr>
      <w:tr w:rsidR="00591A7B" w:rsidRPr="00025213" w14:paraId="20BF759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3E751A8" w14:textId="6ED944B7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347897" w14:textId="202E16A5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10 3 01 00440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4031B8A" w14:textId="23277CA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443913" w14:textId="3CE5DBC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572 357,00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4E73BC" w14:textId="592E05B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504 540,07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BAA100" w14:textId="559EFB5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491 603,15</w:t>
            </w:r>
          </w:p>
        </w:tc>
      </w:tr>
      <w:tr w:rsidR="00591A7B" w:rsidRPr="00025213" w14:paraId="06CC677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E9315A7" w14:textId="4F1C8CEC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Муниципальная программа «Обеспечение и содержание муниципального казенного учреждения «Эксплуатационно-методическая служба системы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B29EBA" w14:textId="1557178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11 0 00 00000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E803789" w14:textId="6C4D410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DF673F" w14:textId="492F193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4 173 318,00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88CBFB" w14:textId="2EE75E8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3 784 513,19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062BD6" w14:textId="7D21103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3 687 474,40</w:t>
            </w:r>
          </w:p>
        </w:tc>
      </w:tr>
      <w:tr w:rsidR="00591A7B" w:rsidRPr="00025213" w14:paraId="59F0C4C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D84D655" w14:textId="78780543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1F2B83" w14:textId="2F6EE22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2D4EFA6" w14:textId="2C45CB3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FA697A" w14:textId="4BE629D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4 173 318,00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AD53AC" w14:textId="57E0D24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3 784 513,19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6FCBF9" w14:textId="66EF190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3 687 474,40</w:t>
            </w:r>
          </w:p>
        </w:tc>
      </w:tr>
      <w:tr w:rsidR="00591A7B" w:rsidRPr="00025213" w14:paraId="1D3EC08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A1875AE" w14:textId="7DA0D0D9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676342" w14:textId="1D791FD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457CD05" w14:textId="048226E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60FDD4" w14:textId="4AC6B96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4 173 318,00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F66CA8" w14:textId="44C3261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3 784 513,19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B33D2D" w14:textId="0D9833D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3 687 474,40</w:t>
            </w:r>
          </w:p>
        </w:tc>
      </w:tr>
      <w:tr w:rsidR="00591A7B" w:rsidRPr="00025213" w14:paraId="4226C20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B6C4147" w14:textId="230A8F63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Расходы на выплаты персоналу в целях обеспечения выполнения </w:t>
            </w:r>
            <w:r w:rsidRPr="002F1C9B">
              <w:rPr>
                <w:sz w:val="21"/>
                <w:szCs w:val="21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10F28B" w14:textId="672B843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11 3 01 00420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C35AFB6" w14:textId="0B7CBF4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A2C491" w14:textId="4BC2B33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3 459 188,00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5BB448" w14:textId="076286E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3 372 708,30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20248B" w14:textId="69DDDC5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3 286 228,60</w:t>
            </w:r>
          </w:p>
        </w:tc>
      </w:tr>
      <w:tr w:rsidR="00591A7B" w:rsidRPr="00025213" w14:paraId="0C30C66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4D5F551" w14:textId="7F5A53E2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3116C5" w14:textId="47510F5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9435518" w14:textId="0BC681C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241ECE" w14:textId="596C9A5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714 130,00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BEC1AB" w14:textId="3669AB3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411 804,89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188847" w14:textId="0ED9110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401 245,80</w:t>
            </w:r>
          </w:p>
        </w:tc>
      </w:tr>
      <w:tr w:rsidR="00591A7B" w:rsidRPr="00025213" w14:paraId="2144BC3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E8B8DB1" w14:textId="386F030C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Муниципальная программа «Обеспечение и содержание муниципального казенного учреждения «Единая  дежурно-диспетчерская  служба Лысогорского  муниципального района Саратовской области»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C77279" w14:textId="15D4C47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12 0 00 00000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07F8E7D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89EEB5" w14:textId="1E81F2A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2 388 609,00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97706C" w14:textId="7A46E04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2 328 893,76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C095EF" w14:textId="0C18294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2 269 178,55</w:t>
            </w:r>
          </w:p>
        </w:tc>
      </w:tr>
      <w:tr w:rsidR="00591A7B" w:rsidRPr="00025213" w14:paraId="4106072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F7F5FFD" w14:textId="15F3E534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922CD3" w14:textId="48ACCB0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6CE722B" w14:textId="4EC5FF8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FEBB75" w14:textId="27F52B1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2 388 609,00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6A3731" w14:textId="0383455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2 328 893,76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D43BC7" w14:textId="5E07B34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2 269 178,55</w:t>
            </w:r>
          </w:p>
        </w:tc>
      </w:tr>
      <w:tr w:rsidR="00591A7B" w:rsidRPr="00025213" w14:paraId="7C1B625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BD6EFB6" w14:textId="6874BB99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B6EE89" w14:textId="614DC78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7E9DA4F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68C8B0" w14:textId="7FEB816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2 358 609,00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E7E66D" w14:textId="08D0D2B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2 299 643,76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7F98F3" w14:textId="4E319A0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2 240 678,55</w:t>
            </w:r>
          </w:p>
        </w:tc>
      </w:tr>
      <w:tr w:rsidR="00591A7B" w:rsidRPr="00025213" w14:paraId="17AD3E6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198890F" w14:textId="5FEE60DF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CEDC31" w14:textId="5707278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1E2122E" w14:textId="48850C3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E02209" w14:textId="3332521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2 271 752,00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869D5F" w14:textId="2C848B2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2 214 958,19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5017C9" w14:textId="73DB63F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2 158 164,40</w:t>
            </w:r>
          </w:p>
        </w:tc>
      </w:tr>
      <w:tr w:rsidR="00591A7B" w:rsidRPr="00025213" w14:paraId="79B36DB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C40D594" w14:textId="42969375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4E83E2" w14:textId="25A3C73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52624FA" w14:textId="171F8A4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658DA5" w14:textId="3008060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86 857,00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F7D279" w14:textId="3EDC24A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84 685,57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525C80" w14:textId="1E76893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82 514,15</w:t>
            </w:r>
          </w:p>
        </w:tc>
      </w:tr>
      <w:tr w:rsidR="00591A7B" w:rsidRPr="00025213" w14:paraId="004520A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CAB280D" w14:textId="447AAA18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Укрепление </w:t>
            </w:r>
            <w:proofErr w:type="gramStart"/>
            <w:r w:rsidRPr="002F1C9B">
              <w:rPr>
                <w:sz w:val="21"/>
                <w:szCs w:val="21"/>
              </w:rPr>
              <w:t>материальной-технической</w:t>
            </w:r>
            <w:proofErr w:type="gramEnd"/>
            <w:r w:rsidRPr="002F1C9B">
              <w:rPr>
                <w:sz w:val="21"/>
                <w:szCs w:val="21"/>
              </w:rPr>
              <w:t xml:space="preserve"> базы казенных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2C66FE" w14:textId="30DC2D8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12 3 01 00421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B780A3F" w14:textId="7A9BFCA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2DE2EA" w14:textId="09CAEFC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66DE30" w14:textId="495D826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29 250,00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668D3D" w14:textId="2361875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28 500,00</w:t>
            </w:r>
          </w:p>
        </w:tc>
      </w:tr>
      <w:tr w:rsidR="00591A7B" w:rsidRPr="00025213" w14:paraId="5A99C38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7033335" w14:textId="6F91ABC1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D07875" w14:textId="4277103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12 3 01 00421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8AA00A2" w14:textId="6CB4CBB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E748C7" w14:textId="6EF71F5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DFD2C9" w14:textId="197B198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29 250,00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A6305A" w14:textId="228E91A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28 500,00</w:t>
            </w:r>
          </w:p>
        </w:tc>
      </w:tr>
      <w:tr w:rsidR="00591A7B" w:rsidRPr="00025213" w14:paraId="37DEB8B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7EF4C9D" w14:textId="52759B90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Муниципальная программа «Обеспечение и содержание  муниципального учреждения «Административно-хозяйственное обслуживание»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5B07D1" w14:textId="04DDC77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13 0 00 00000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9479C2A" w14:textId="37DBE66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3EDCC9" w14:textId="4B3B00F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19 463 697,00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A8E995" w14:textId="31A1F06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15 656 250,66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15B573" w14:textId="2C90A15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15 254 808,35</w:t>
            </w:r>
          </w:p>
        </w:tc>
      </w:tr>
      <w:tr w:rsidR="00591A7B" w:rsidRPr="00025213" w14:paraId="418021E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55A9B56" w14:textId="438A8576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060C87" w14:textId="342EC73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31B9287" w14:textId="7B5899F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D105B5" w14:textId="019CC66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19 463 697,00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D4C13A" w14:textId="7672F1F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15 656 250,66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05AB0F" w14:textId="32BA820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15 254 808,35</w:t>
            </w:r>
          </w:p>
        </w:tc>
      </w:tr>
      <w:tr w:rsidR="00591A7B" w:rsidRPr="00025213" w14:paraId="2BC6583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BA0C739" w14:textId="381C1DF1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07B3AC" w14:textId="29B56BA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C847891" w14:textId="3A9DEA6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123D87" w14:textId="2FEF11D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18 813 697,00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CF1846" w14:textId="018B9BA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15 315 000,66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E2D9B2" w14:textId="63E0156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14 922 308,35</w:t>
            </w:r>
          </w:p>
        </w:tc>
      </w:tr>
      <w:tr w:rsidR="00591A7B" w:rsidRPr="00025213" w14:paraId="342DED0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332BB39" w14:textId="26A15321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456EF7" w14:textId="15FEE7F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EBF0447" w14:textId="6F15B37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13C5B9" w14:textId="2E91BF2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16 086 853,00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95314E" w14:textId="28602C5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13 152 887,47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917B24" w14:textId="0C91DD4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12 815 633,95</w:t>
            </w:r>
          </w:p>
        </w:tc>
      </w:tr>
      <w:tr w:rsidR="00591A7B" w:rsidRPr="00025213" w14:paraId="61E41B9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0EAA398" w14:textId="52E28DD6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92E2B3" w14:textId="5868288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20FB6C2" w14:textId="2EE892F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E30021" w14:textId="2B5A331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2 726 844,00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88A8AF" w14:textId="3E65F54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2 162 113,19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BC3258" w14:textId="687EB5E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2 106 674,40</w:t>
            </w:r>
          </w:p>
        </w:tc>
      </w:tr>
      <w:tr w:rsidR="00591A7B" w:rsidRPr="00025213" w14:paraId="7B20A61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8C6E696" w14:textId="601518FC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Расходы на обеспечение охранных услуг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88F609" w14:textId="246C72F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13 3 01 00470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E53A689" w14:textId="381EB6C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28CBDB" w14:textId="6F83F58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217497" w14:textId="3470116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292 500,00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828B24" w14:textId="4A58FEA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285 000,00</w:t>
            </w:r>
          </w:p>
        </w:tc>
      </w:tr>
      <w:tr w:rsidR="00591A7B" w:rsidRPr="00025213" w14:paraId="22CE919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36FB83F" w14:textId="532D2846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FC1F21" w14:textId="066EF1B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13 3 01 00470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6431172" w14:textId="693B4BE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01482A" w14:textId="22DC8C2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3A2F92" w14:textId="01F991D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292 500,00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3FFCB6" w14:textId="5E5C4DC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285 000,00</w:t>
            </w:r>
          </w:p>
        </w:tc>
      </w:tr>
      <w:tr w:rsidR="00591A7B" w:rsidRPr="00025213" w14:paraId="7DE71E9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9B3D532" w14:textId="16219EE0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06D7BA" w14:textId="22D8A2F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13 3 01 00620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88EB803" w14:textId="5BC967D5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3622D6" w14:textId="6BF16C7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E313C0" w14:textId="27DA358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48 750,00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79ACCD" w14:textId="7943FC9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47 500,00</w:t>
            </w:r>
          </w:p>
        </w:tc>
      </w:tr>
      <w:tr w:rsidR="00591A7B" w:rsidRPr="00025213" w14:paraId="6297819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68CA8AC" w14:textId="403D2AEE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2F9C08" w14:textId="05A4C7C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13 3 01 00620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681DF09" w14:textId="1D91C70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56271F" w14:textId="7C8E5E2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27BBB6" w14:textId="7CBE872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48 750,00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58FABA" w14:textId="345401F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47 500,00</w:t>
            </w:r>
          </w:p>
        </w:tc>
      </w:tr>
      <w:tr w:rsidR="00591A7B" w:rsidRPr="00025213" w14:paraId="5C6D8D2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3F171F3" w14:textId="15DB507F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Муниципальная программа «Обеспечение и содержание муниципального учреждения « Централизованная бухгалтерия администрации Лысогорского муниципального района Саратовской области»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AD1CAA" w14:textId="19ABD8B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14 0 00 00000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C319819" w14:textId="7B493A4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A4D7F7" w14:textId="70A6211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8 386 493,00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FDF353" w14:textId="304FB70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8 176 830,67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6C93C4" w14:textId="7D2CB12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7 967 168,35</w:t>
            </w:r>
          </w:p>
        </w:tc>
      </w:tr>
      <w:tr w:rsidR="00591A7B" w:rsidRPr="00025213" w14:paraId="466874C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8DAB94D" w14:textId="3694EE73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036556" w14:textId="0A8C7E2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F536E14" w14:textId="6229AB65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B2ED4D" w14:textId="4ACF955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8 386 493,00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467C82" w14:textId="18A15D9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8 176 830,67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2389C1" w14:textId="0191013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7 967 168,35</w:t>
            </w:r>
          </w:p>
        </w:tc>
      </w:tr>
      <w:tr w:rsidR="00591A7B" w:rsidRPr="00025213" w14:paraId="2744EE3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054AA98" w14:textId="32E76E46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215AD1" w14:textId="737E331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14 3 01 00440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9A5D65A" w14:textId="7D43657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1CE6AE" w14:textId="4B7BFA6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8 386 493,00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CA6C98" w14:textId="6E41097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8 176 830,67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B4AC5B" w14:textId="50151D3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7 967 168,35</w:t>
            </w:r>
          </w:p>
        </w:tc>
      </w:tr>
      <w:tr w:rsidR="00591A7B" w:rsidRPr="00025213" w14:paraId="508869C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A726ABA" w14:textId="550E4136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751965" w14:textId="1EE88EF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14 3 01 00440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15BF788" w14:textId="5AC20F45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33ECF4" w14:textId="61D0ACF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7 643 853,00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163098" w14:textId="1D889D4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7 452 756,67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531CE6" w14:textId="1D0792C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7 261 660,35</w:t>
            </w:r>
          </w:p>
        </w:tc>
      </w:tr>
      <w:tr w:rsidR="00591A7B" w:rsidRPr="00025213" w14:paraId="095EF11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C4E3F40" w14:textId="469797AB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DD32D3" w14:textId="40A242C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14 3 01 00440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0F38173" w14:textId="2BE7B2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B9E67A" w14:textId="72B65C9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742 640,00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CBC97C" w14:textId="590AF32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724 074,00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FD7ADB" w14:textId="141E36F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705 508,00</w:t>
            </w:r>
          </w:p>
        </w:tc>
      </w:tr>
      <w:tr w:rsidR="00591A7B" w:rsidRPr="00025213" w14:paraId="61E2A96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A5498F0" w14:textId="662EA25A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Муниципальная программа "Предоставление нуждающимся гражданам, проживающим в сельских поселениях Лысогорского муниципального района, жилого помещения по договору социального найма"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7BF9E4" w14:textId="261738A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15 0 00 00000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12E7D57" w14:textId="1EFBAC8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8B4075" w14:textId="63E43B7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3497C8" w14:textId="45CA79A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500 000,00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AF8DE0" w14:textId="03A90C2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500 000,00</w:t>
            </w:r>
          </w:p>
        </w:tc>
      </w:tr>
      <w:tr w:rsidR="00591A7B" w:rsidRPr="00025213" w14:paraId="1DCCDF8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94B6311" w14:textId="0744E967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Муниципальный проект "Предоставление жилого помещения по договору социального найма"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244856" w14:textId="79BAB9B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15 1 01 00000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6F7D7D3" w14:textId="6B2F818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1F5F30" w14:textId="0B74264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93B4B6" w14:textId="01EE636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88A91F" w14:textId="3168B49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</w:tr>
      <w:tr w:rsidR="00591A7B" w:rsidRPr="00025213" w14:paraId="36F3890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7A83301" w14:textId="18E60CCF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жилых помещений гражданам, признанных в установленном порядке, нуждающимися в жилых помещениях по договорам социального найма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B99BF5" w14:textId="4C8631E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15 1 01 03310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DA0E3BD" w14:textId="2158A0F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4DAC6A" w14:textId="5335101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DC47EE" w14:textId="35B6D31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C0651A" w14:textId="41CBFA0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</w:tr>
      <w:tr w:rsidR="00591A7B" w:rsidRPr="00025213" w14:paraId="7426985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712E08A" w14:textId="4944E4D8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3CFB01" w14:textId="730C12A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15 1 01 03310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0762C5C" w14:textId="3135596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90747A" w14:textId="66B2B2A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D148DB" w14:textId="707DB23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E4EB61" w14:textId="212C107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</w:tr>
      <w:tr w:rsidR="00591A7B" w:rsidRPr="00025213" w14:paraId="0C4D49C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7AF32FA" w14:textId="327FE578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Муниципальная программа «По предупреждению и ликвидации чрезвычайных ситуаций на территории Лысогорского муниципального района Саратовской области»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434D8D" w14:textId="6F92F05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C0304EC" w14:textId="502EB2A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E09E63" w14:textId="731AA82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709 750,00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290ED6" w14:textId="60B1875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399 506,25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2AFD8A" w14:textId="15A287E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389 262,50</w:t>
            </w:r>
          </w:p>
        </w:tc>
      </w:tr>
      <w:tr w:rsidR="00591A7B" w:rsidRPr="00025213" w14:paraId="68DDE1F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192B55E" w14:textId="1744543B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"Снижение рисков и смягчение последствий в период весеннего паводка"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449869" w14:textId="33600E7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697D600" w14:textId="6620687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F9A061" w14:textId="0717931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8A9608" w14:textId="2E72CB7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136 500,00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AAA737" w14:textId="04F4ACF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133 000,00</w:t>
            </w:r>
          </w:p>
        </w:tc>
      </w:tr>
      <w:tr w:rsidR="00591A7B" w:rsidRPr="00025213" w14:paraId="62CDB6C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3338E3D" w14:textId="399B2DB5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Обязательное страхование гражданской ответственности ГТС </w:t>
            </w:r>
            <w:proofErr w:type="spellStart"/>
            <w:r w:rsidRPr="002F1C9B">
              <w:rPr>
                <w:sz w:val="21"/>
                <w:szCs w:val="21"/>
              </w:rPr>
              <w:t>р.п</w:t>
            </w:r>
            <w:proofErr w:type="spellEnd"/>
            <w:r w:rsidRPr="002F1C9B">
              <w:rPr>
                <w:sz w:val="21"/>
                <w:szCs w:val="21"/>
              </w:rPr>
              <w:t xml:space="preserve">. </w:t>
            </w:r>
            <w:r w:rsidRPr="002F1C9B">
              <w:rPr>
                <w:sz w:val="21"/>
                <w:szCs w:val="21"/>
              </w:rPr>
              <w:lastRenderedPageBreak/>
              <w:t xml:space="preserve">Лысые Горы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E48026" w14:textId="11354D4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16 3 01 00501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814D7F1" w14:textId="789B4F3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AD23D9" w14:textId="44E24C1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4519DE" w14:textId="388D3FF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FE31E9" w14:textId="1DDC5A2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38 000,00</w:t>
            </w:r>
          </w:p>
        </w:tc>
      </w:tr>
      <w:tr w:rsidR="00591A7B" w:rsidRPr="00025213" w14:paraId="5AD5381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8EA9365" w14:textId="297C2998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2530A8" w14:textId="1B547D5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16 3 01 00501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FC861E3" w14:textId="135A4E2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603EE4" w14:textId="0A73E65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59B3BB" w14:textId="1B583A6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50CCFF" w14:textId="22C4332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38 000,00</w:t>
            </w:r>
          </w:p>
        </w:tc>
      </w:tr>
      <w:tr w:rsidR="00591A7B" w:rsidRPr="00025213" w14:paraId="45CDACC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0D5A219" w14:textId="5BEAC3BE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B86775" w14:textId="58643DC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16 3 01 02180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365CD31" w14:textId="0C0F7D8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7DBAE6" w14:textId="18A3728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77EB30" w14:textId="516E9B4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97 500,00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865DEA" w14:textId="1B490AD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95 000,00</w:t>
            </w:r>
          </w:p>
        </w:tc>
      </w:tr>
      <w:tr w:rsidR="00591A7B" w:rsidRPr="00025213" w14:paraId="12357B3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E83B12E" w14:textId="5C322F46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30EC01" w14:textId="0C4C87B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16 3 01 02180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8DAC858" w14:textId="6EFF57E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4493B0" w14:textId="54DC7D1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E297DB" w14:textId="29B756C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97 500,00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E8B35A" w14:textId="798933C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95 000,00</w:t>
            </w:r>
          </w:p>
        </w:tc>
      </w:tr>
      <w:tr w:rsidR="00591A7B" w:rsidRPr="00025213" w14:paraId="1D025E5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8C46F4E" w14:textId="1F948CE6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"Мероприятия по обеспечению безопасности людей на водных объектах"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EECF04" w14:textId="20EE162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E889176" w14:textId="3763C59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4140E0" w14:textId="68D5357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627F28" w14:textId="5670881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87 750,00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B4FAB2" w14:textId="3620E7B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85 500,00</w:t>
            </w:r>
          </w:p>
        </w:tc>
      </w:tr>
      <w:tr w:rsidR="00591A7B" w:rsidRPr="00025213" w14:paraId="46A5169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EEA5472" w14:textId="276634C5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Проведение водолазного обследования акваторий пляжа, отбор пробы воды, почвы, установка информационных стендов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B68AA1" w14:textId="1703228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16 3 02 00561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BF12E03" w14:textId="0864D73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7EF5BE" w14:textId="6E4FD73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A64CE5" w14:textId="0800AB8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87 750,00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E0C2FD" w14:textId="1CC143C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85 500,00</w:t>
            </w:r>
          </w:p>
        </w:tc>
      </w:tr>
      <w:tr w:rsidR="00591A7B" w:rsidRPr="00025213" w14:paraId="227FB61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A0CE1BA" w14:textId="3D519B5B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3C7271" w14:textId="7EC1D42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16 3 02 00561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8FF12AB" w14:textId="6CF43A0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7C1E1C" w14:textId="7061F26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9BF8E7" w14:textId="789E5D7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87 750,00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A8A2F1" w14:textId="6E74BA0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85 500,00</w:t>
            </w:r>
          </w:p>
        </w:tc>
      </w:tr>
      <w:tr w:rsidR="00591A7B" w:rsidRPr="00025213" w14:paraId="0A06C0A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87A6A14" w14:textId="0F10AA7B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"Предупреждение возникновения пожаров, профилактика пожаров"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443831" w14:textId="0D68FCB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32C68BE" w14:textId="7267481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BB4307" w14:textId="0FB4A02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071CB6" w14:textId="1F70A23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48 750,00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E562A8" w14:textId="3F0B7AE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47 500,00</w:t>
            </w:r>
          </w:p>
        </w:tc>
      </w:tr>
      <w:tr w:rsidR="00591A7B" w:rsidRPr="00025213" w14:paraId="3096981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01925DA" w14:textId="36770434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Ремонт неисправных пожарных гидрантов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CDE09B" w14:textId="0EE9044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16 3 03 00511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82E6DEE" w14:textId="2F789DD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3C1235" w14:textId="1C55D2E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9377C8" w14:textId="23891A8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48 750,00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672F84" w14:textId="5DCC47E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47 500,00</w:t>
            </w:r>
          </w:p>
        </w:tc>
      </w:tr>
      <w:tr w:rsidR="00591A7B" w:rsidRPr="00025213" w14:paraId="7423F18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C55B2F4" w14:textId="00EF10A2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BEF324" w14:textId="6E5DD4A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16 3 03 00511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E825DE8" w14:textId="20B4785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595F1B" w14:textId="46798D4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A24FC6" w14:textId="402DB74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48 750,00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DB24E9" w14:textId="34DE155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47 500,00</w:t>
            </w:r>
          </w:p>
        </w:tc>
      </w:tr>
      <w:tr w:rsidR="00591A7B" w:rsidRPr="00025213" w14:paraId="3C9DD2F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1F4F39A" w14:textId="46E64516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"Резерв материальных ресурсов для ликвидации чрезвычайных ситуаций"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3219A9" w14:textId="0AF52E9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16 3 04 00000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60F4383" w14:textId="7880771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9DA745" w14:textId="7B09294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129 750,00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26E220" w14:textId="29815B2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126 506,25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BDBA38" w14:textId="62923F8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123 262,50</w:t>
            </w:r>
          </w:p>
        </w:tc>
      </w:tr>
      <w:tr w:rsidR="00591A7B" w:rsidRPr="00025213" w14:paraId="30B87D7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BB69081" w14:textId="1F9C1AE0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Резерв материальных ресурсов для ликвидации чрезвычайных ситуаций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D27137" w14:textId="42BFCE6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16 3 04 00540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54E2857" w14:textId="7D76AFE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6E77E3" w14:textId="535D324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129 750,00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F9F09E" w14:textId="395DF1B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126 506,25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90BD3C" w14:textId="640E7D8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123 262,50</w:t>
            </w:r>
          </w:p>
        </w:tc>
      </w:tr>
      <w:tr w:rsidR="00591A7B" w:rsidRPr="00025213" w14:paraId="64B2A90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0B30452" w14:textId="1AF2768B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B98472" w14:textId="62BA657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16 3 04 00540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E1AEE45" w14:textId="23D2B40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339346" w14:textId="65518D2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129 750,00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A5C5D6" w14:textId="04A0900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126 506,25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A381AD" w14:textId="1EC2DA6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123 262,50</w:t>
            </w:r>
          </w:p>
        </w:tc>
      </w:tr>
      <w:tr w:rsidR="00591A7B" w:rsidRPr="00025213" w14:paraId="08069A7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50A7F6E" w14:textId="3441642E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"Защитные сооружения"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C7604C" w14:textId="4BAD0C7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16 3 05 00000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1C62C6E" w14:textId="5BE2B8F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A37CA8" w14:textId="48C4A75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F22D3F" w14:textId="3B55B57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BE992A" w14:textId="621E5FE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504C4C9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0611956" w14:textId="425309EC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Декларирование безопасности гидротехнических сооружений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15A8A3" w14:textId="06B0821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16 3 05 00502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1F34CD5" w14:textId="07A0890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D783F2" w14:textId="3C7C9B8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EDC71C" w14:textId="13667F3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FC621A" w14:textId="5E2AB17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4B342F9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A244D0D" w14:textId="26E76904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ACA4AA" w14:textId="16B4942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16 3 05 00502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3360FC2" w14:textId="28A52E0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076503" w14:textId="63E3BEC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BAEE45" w14:textId="331A91E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53A029" w14:textId="1D5C8BA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0D79B28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C12A6DF" w14:textId="0265A697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Приобретение и монтаж металлических дверей на вход в подвальные помещения зданий: Дворца Культуры </w:t>
            </w:r>
            <w:proofErr w:type="spellStart"/>
            <w:r w:rsidRPr="002F1C9B">
              <w:rPr>
                <w:sz w:val="21"/>
                <w:szCs w:val="21"/>
              </w:rPr>
              <w:t>р.п</w:t>
            </w:r>
            <w:proofErr w:type="spellEnd"/>
            <w:r w:rsidRPr="002F1C9B">
              <w:rPr>
                <w:sz w:val="21"/>
                <w:szCs w:val="21"/>
              </w:rPr>
              <w:t xml:space="preserve">. Лысые Горы и кинотеатра "Луч" </w:t>
            </w:r>
            <w:proofErr w:type="spellStart"/>
            <w:r w:rsidRPr="002F1C9B">
              <w:rPr>
                <w:sz w:val="21"/>
                <w:szCs w:val="21"/>
              </w:rPr>
              <w:t>р.п</w:t>
            </w:r>
            <w:proofErr w:type="spellEnd"/>
            <w:r w:rsidRPr="002F1C9B">
              <w:rPr>
                <w:sz w:val="21"/>
                <w:szCs w:val="21"/>
              </w:rPr>
              <w:t>. Лысые Горы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988BE1" w14:textId="10B48F1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16 3 05 00503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13B32E6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1C5435" w14:textId="79E1A9C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D74701" w14:textId="613B8BB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CBAB5B" w14:textId="446BC38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5183F00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0C2B12C" w14:textId="7538AF90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13AD71" w14:textId="1AB416E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16 3 05 00503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5F19454" w14:textId="09DEA16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D430E8" w14:textId="3CE313A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651EAD" w14:textId="6E75FE0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56D05A" w14:textId="3FA039C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303006C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D9CF704" w14:textId="00D44C80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Приобретение и монтаж электрооборудования в подвальных помещениях зданий: Дворца Культуры </w:t>
            </w:r>
            <w:proofErr w:type="spellStart"/>
            <w:r w:rsidRPr="002F1C9B">
              <w:rPr>
                <w:sz w:val="21"/>
                <w:szCs w:val="21"/>
              </w:rPr>
              <w:t>р.п</w:t>
            </w:r>
            <w:proofErr w:type="spellEnd"/>
            <w:r w:rsidRPr="002F1C9B">
              <w:rPr>
                <w:sz w:val="21"/>
                <w:szCs w:val="21"/>
              </w:rPr>
              <w:t xml:space="preserve">. Лысые Горы и кинотеатра "Луч" </w:t>
            </w:r>
            <w:proofErr w:type="spellStart"/>
            <w:r w:rsidRPr="002F1C9B">
              <w:rPr>
                <w:sz w:val="21"/>
                <w:szCs w:val="21"/>
              </w:rPr>
              <w:t>р.п</w:t>
            </w:r>
            <w:proofErr w:type="spellEnd"/>
            <w:r w:rsidRPr="002F1C9B">
              <w:rPr>
                <w:sz w:val="21"/>
                <w:szCs w:val="21"/>
              </w:rPr>
              <w:t>. Лысые Горы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BD3B8F" w14:textId="6B87847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16 3 05 00504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BA28E08" w14:textId="78807AB5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2F7B68" w14:textId="48F2C63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9E2EF5" w14:textId="24AC104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7C2F51" w14:textId="77F8CF1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1C3A030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78C5EDF" w14:textId="1F2D0BF5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204C94" w14:textId="1E3079D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16 3 05 00504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526B31E" w14:textId="44BE092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B2485D" w14:textId="4972599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8ECFAF" w14:textId="42E4AF3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C23362" w14:textId="5A224F8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78922B2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89307DE" w14:textId="7152E97A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Муниципальная программа "Материально-техническое обеспечение работы муниципального казенного учреждения "</w:t>
            </w:r>
            <w:proofErr w:type="spellStart"/>
            <w:r w:rsidRPr="002F1C9B">
              <w:rPr>
                <w:b/>
                <w:bCs/>
                <w:sz w:val="21"/>
                <w:szCs w:val="21"/>
              </w:rPr>
              <w:t>ТеплоВодоРесурс</w:t>
            </w:r>
            <w:proofErr w:type="spellEnd"/>
            <w:r w:rsidRPr="002F1C9B">
              <w:rPr>
                <w:b/>
                <w:bCs/>
                <w:sz w:val="21"/>
                <w:szCs w:val="21"/>
              </w:rPr>
              <w:t>" Лысогорского муниципального района Саратовской области"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A1D82B" w14:textId="14D3E6E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18 0 00 00000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AEEC1A9" w14:textId="155A27D5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885AA5" w14:textId="204F0AC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26 137 552,72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0A3526" w14:textId="135E729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26 415 168,07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A5B80A" w14:textId="295E674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25 737 855,82</w:t>
            </w:r>
          </w:p>
        </w:tc>
      </w:tr>
      <w:tr w:rsidR="00591A7B" w:rsidRPr="00025213" w14:paraId="55F9399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D7BF2AE" w14:textId="25AC6AD4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1A008F" w14:textId="628B19A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B9457D3" w14:textId="00BB299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FA0662" w14:textId="0D644FA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24 438 852,20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D39114" w14:textId="5C50525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23 798 846,96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717DF1" w14:textId="1072E46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23 188 620,12</w:t>
            </w:r>
          </w:p>
        </w:tc>
      </w:tr>
      <w:tr w:rsidR="00591A7B" w:rsidRPr="00025213" w14:paraId="693B257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BFFD381" w14:textId="22B17B12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61D374" w14:textId="0DCB1CB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3F9EFF2" w14:textId="2EE9A22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76D27B" w14:textId="441A1EC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24 076 352,20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75A208" w14:textId="391C9BC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23 445 409,46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D5F594" w14:textId="1990099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22 844 245,12</w:t>
            </w:r>
          </w:p>
        </w:tc>
      </w:tr>
      <w:tr w:rsidR="00591A7B" w:rsidRPr="00025213" w14:paraId="3682C68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D18A231" w14:textId="45CBB9F8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12FD7A" w14:textId="33AA451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4931CB1" w14:textId="2628A58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C0974E" w14:textId="0063B5D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14 254 671,00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795F7B" w14:textId="0C42D11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13 774 262,39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50CADA" w14:textId="7A5D3C9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13 421 076,18</w:t>
            </w:r>
          </w:p>
        </w:tc>
      </w:tr>
      <w:tr w:rsidR="00591A7B" w:rsidRPr="00025213" w14:paraId="632359C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B3FCCFB" w14:textId="65EA937C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A76A2F" w14:textId="7328EBE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6A18556" w14:textId="03EF511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84FC40" w14:textId="0F07AEF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9 471 681,20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CDEC15" w14:textId="34CFDCA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9 329 897,07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E6AA63" w14:textId="2550988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9 090 668,94</w:t>
            </w:r>
          </w:p>
        </w:tc>
      </w:tr>
      <w:tr w:rsidR="00591A7B" w:rsidRPr="00025213" w14:paraId="186168F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E370705" w14:textId="1FF782A7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1536B8" w14:textId="755C08D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8E0D389" w14:textId="66CB5D6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200C6E" w14:textId="22CBB8E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89C163" w14:textId="7C81200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341 250,00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CCBC52" w14:textId="00B6898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332 500,00</w:t>
            </w:r>
          </w:p>
        </w:tc>
      </w:tr>
      <w:tr w:rsidR="00591A7B" w:rsidRPr="00025213" w14:paraId="54832FB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C0470AB" w14:textId="75C6E9EA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633F05" w14:textId="6B08A91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18 3 01 00620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7754FB3" w14:textId="255118F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7F584D" w14:textId="464C097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362 500,00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6B51D9" w14:textId="6E13C49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353 437,50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2FBD6F" w14:textId="0768BA3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344 375,00</w:t>
            </w:r>
          </w:p>
        </w:tc>
      </w:tr>
      <w:tr w:rsidR="00591A7B" w:rsidRPr="00025213" w14:paraId="67CC6E0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7CADBB2" w14:textId="57BC3A53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5B0F6F" w14:textId="6B166F65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18 3 01 00620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C6BF202" w14:textId="56BC6F7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302B04" w14:textId="160C6F1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362 500,00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EF0EB2" w14:textId="760D7BF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353 437,50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139F21" w14:textId="7E58E98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344 375,00</w:t>
            </w:r>
          </w:p>
        </w:tc>
      </w:tr>
      <w:tr w:rsidR="00591A7B" w:rsidRPr="00025213" w14:paraId="6EF9747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8A52555" w14:textId="3403A833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"Развитие коммунального хозяйства района"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960937" w14:textId="0B58835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0EC6CEE" w14:textId="170C309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1BBA27" w14:textId="5DB49AF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1 698 700,52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C16640" w14:textId="74AAE70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2 616 321,11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7C774D" w14:textId="5B6EC35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2 549 235,70</w:t>
            </w:r>
          </w:p>
        </w:tc>
      </w:tr>
      <w:tr w:rsidR="00591A7B" w:rsidRPr="00025213" w14:paraId="5D27296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2F64C4D" w14:textId="43482CAE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Содержание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DA1A09" w14:textId="42E6EDC5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18 3 02 00350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325B30B" w14:textId="78B5B84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529CDD" w14:textId="303C814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1 467 052,21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58AB64" w14:textId="1C37303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1 550 757,00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B404C0" w14:textId="0C40ADA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1 510 994,00</w:t>
            </w:r>
          </w:p>
        </w:tc>
      </w:tr>
      <w:tr w:rsidR="00591A7B" w:rsidRPr="00025213" w14:paraId="5A81F26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26BD3E5" w14:textId="2851CD8F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ACC79E" w14:textId="6547B925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18 3 02 00350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872C08E" w14:textId="0B96A44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51DE5A" w14:textId="2D27DCA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1 467 052,21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CC0992" w14:textId="6D47DAD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1 550 757,00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980EF0" w14:textId="78A429F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1 510 994,00</w:t>
            </w:r>
          </w:p>
        </w:tc>
      </w:tr>
      <w:tr w:rsidR="00591A7B" w:rsidRPr="00025213" w14:paraId="0BC6B67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63DB5A2" w14:textId="4CEB1FA1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Увеличение стоимости основных средств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6DDB9F" w14:textId="73294C2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18 3 02 00360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98F3F73" w14:textId="640616F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81ECB4" w14:textId="125BB79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52 000,00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628BA2" w14:textId="639E9E2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633 750,00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93A251" w14:textId="5727166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617 500,00</w:t>
            </w:r>
          </w:p>
        </w:tc>
      </w:tr>
      <w:tr w:rsidR="00591A7B" w:rsidRPr="00025213" w14:paraId="46DBF5B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1521605" w14:textId="1192BF57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239928" w14:textId="45C32B3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18 3 02 00360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1B7571D" w14:textId="6B5EE40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95ED98" w14:textId="325EE01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52 000,00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C8B5EF" w14:textId="7CC6F25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633 750,00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F88A3C" w14:textId="774D0C9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617 500,00</w:t>
            </w:r>
          </w:p>
        </w:tc>
      </w:tr>
      <w:tr w:rsidR="00591A7B" w:rsidRPr="00025213" w14:paraId="293CAE8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37D4B65" w14:textId="61E7D96F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Увеличение стоимости материальных запасов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C248A4" w14:textId="168D718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18 3 02 00370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069AB73" w14:textId="20D5AD6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E31585" w14:textId="4B49520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149 748,31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BD78BF" w14:textId="56DDF99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402 661,61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CDDA4E" w14:textId="1CBDF90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392 336,70</w:t>
            </w:r>
          </w:p>
        </w:tc>
      </w:tr>
      <w:tr w:rsidR="00591A7B" w:rsidRPr="00025213" w14:paraId="05874FC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800CA90" w14:textId="3F06E765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67B566" w14:textId="06E7D87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18 3 02 00370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2A70803" w14:textId="0768581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EB1B9A" w14:textId="49079AA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149 748,31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8ECBD8" w14:textId="43C4088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402 661,61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2F02B2" w14:textId="5286F38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392 336,70</w:t>
            </w:r>
          </w:p>
        </w:tc>
      </w:tr>
      <w:tr w:rsidR="00591A7B" w:rsidRPr="00025213" w14:paraId="4002D37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30CCC3B" w14:textId="1E3AA5B8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Страхование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03B0BA" w14:textId="4AF4457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18 3 02 00380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19F995F" w14:textId="4BD0586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CBCE7E" w14:textId="181A5E0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29 900,00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BD90B7" w14:textId="4695B39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29 152,50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658742" w14:textId="7817968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28 405,00</w:t>
            </w:r>
          </w:p>
        </w:tc>
      </w:tr>
      <w:tr w:rsidR="00591A7B" w:rsidRPr="00025213" w14:paraId="7A5510A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776F93C" w14:textId="3BF67762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444272" w14:textId="794EC93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18 3 02 00380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7B5EC79" w14:textId="5E8AEC7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3DCEB9" w14:textId="129DAFC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29 900,00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307735" w14:textId="466C268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29 152,50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5A0A96" w14:textId="3E0ED15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28 405,00</w:t>
            </w:r>
          </w:p>
        </w:tc>
      </w:tr>
      <w:tr w:rsidR="00591A7B" w:rsidRPr="00025213" w14:paraId="1550F84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C6BDF29" w14:textId="59822809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 xml:space="preserve">Муниципальная программа "Предоставление транспортных услуг населению и организация транспортного обслуживания населения </w:t>
            </w:r>
            <w:r w:rsidRPr="002F1C9B">
              <w:rPr>
                <w:b/>
                <w:bCs/>
                <w:sz w:val="21"/>
                <w:szCs w:val="21"/>
              </w:rPr>
              <w:lastRenderedPageBreak/>
              <w:t>в границах Лысогорского муниципального района Саратовской области"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5CE64F" w14:textId="7146BFE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lastRenderedPageBreak/>
              <w:t>20 0 00 00000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3FC4A4E" w14:textId="3125F8A5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BB5181" w14:textId="423CEA9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617 813,38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327A0F" w14:textId="35FF9B0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617 813,38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817422" w14:textId="29EA8FD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617 813,38</w:t>
            </w:r>
          </w:p>
        </w:tc>
      </w:tr>
      <w:tr w:rsidR="00591A7B" w:rsidRPr="00025213" w14:paraId="1C02C7A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352EF3E" w14:textId="269DFFF5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Комплекс процессных мероприятия "Предоставление транспортных услуг населению и организация транспортного обслуживания населения в границах Лысогорского муниципального района Саратовской области 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B0FE1B" w14:textId="1671185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41130D2" w14:textId="18E5DC3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8AA80E" w14:textId="0BBFC69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5DEAAA" w14:textId="5732EB9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0063D6" w14:textId="5785046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</w:tr>
      <w:tr w:rsidR="00591A7B" w:rsidRPr="00025213" w14:paraId="6EA01F1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1B34E3B" w14:textId="2506C99F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Обслуживание пригородного муниципального маршрута регулярных перевозок пассажиров автомобильным транспортом общего пользования Лысогорского муниципального района Саратовской области "Лысые Горы - Ключи"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CCF61D" w14:textId="1071A95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20 3 01 07010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00A97B8" w14:textId="7087B94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6B37DF" w14:textId="73791FA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4B5189" w14:textId="08C02F5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83C16D" w14:textId="4FE52F8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</w:tr>
      <w:tr w:rsidR="00591A7B" w:rsidRPr="00025213" w14:paraId="710D5AC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FD6249B" w14:textId="265DA28B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470109" w14:textId="7131671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20 3 01 07010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FFF8EFC" w14:textId="0F4BD65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1D35C8" w14:textId="6B6A6F1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A52A7F" w14:textId="6D34BAF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5C3941" w14:textId="1AF6830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</w:tr>
      <w:tr w:rsidR="00591A7B" w:rsidRPr="00025213" w14:paraId="51B7862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85FD71D" w14:textId="7E0CAA61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CC3924" w14:textId="46F1567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21 0 00 00000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8B91077" w14:textId="10AC3C4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B97EC5" w14:textId="338E8CD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381 427 655,60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4127BB" w14:textId="7EBEC34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364 117 604,18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9DF473" w14:textId="7755DE6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361 742 457,80</w:t>
            </w:r>
          </w:p>
        </w:tc>
      </w:tr>
      <w:tr w:rsidR="00591A7B" w:rsidRPr="00025213" w14:paraId="71AB939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8A1ECEC" w14:textId="3441A8AD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Муниципальный проект  «Развитие инфраструктуры дошкольных образовательных учреждений»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0AC50B" w14:textId="55F0C28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3361064" w14:textId="4E3E48F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1F7431" w14:textId="10645C9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B9478E" w14:textId="753FC2C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FAF590" w14:textId="2A20043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2A0AA05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E48FE10" w14:textId="294D92C2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расходов на изготовление проектно-сметной документации, строительный контроль в муниципальных дошкольных 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47844E" w14:textId="2003F6D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21 1 01 10140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FAB6BAC" w14:textId="7CA82F1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4E55F7" w14:textId="5321723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44AC36" w14:textId="4526A4B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8F7865" w14:textId="7689849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76F1E5C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4B722A4" w14:textId="14B0E16A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B8EE62" w14:textId="60C44E7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21 1 01 10140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19DE25E" w14:textId="6603E6F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0215E6" w14:textId="3EC0EF4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0F0C05" w14:textId="0AA8EE5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4CF222" w14:textId="0DCCF84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48DD587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90904EB" w14:textId="0B5E29EB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Муниципальный проект  «Развитие инфраструктуры учреждений общего и дополнительного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0E8E81" w14:textId="367AD99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B7DAA42" w14:textId="1BEC018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F94CB6" w14:textId="21FA38B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00DECC" w14:textId="175DB90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421 332,60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701B8A" w14:textId="01908D3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410 529,20</w:t>
            </w:r>
          </w:p>
        </w:tc>
      </w:tr>
      <w:tr w:rsidR="00591A7B" w:rsidRPr="00025213" w14:paraId="634980A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E97DD8A" w14:textId="2185ABD4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расходов на ремонт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1AF131" w14:textId="201DB6B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21 1 02 11040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BA3BA98" w14:textId="03A40EB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3A323B" w14:textId="2EF8440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A5F98B" w14:textId="05563D5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421 332,60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6329DA" w14:textId="587CC3D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410 529,20</w:t>
            </w:r>
          </w:p>
        </w:tc>
      </w:tr>
      <w:tr w:rsidR="00591A7B" w:rsidRPr="00025213" w14:paraId="28ACA5F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5D9C5E3" w14:textId="45719690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895DEB" w14:textId="31A9DBB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21 1 02 11040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6E4F303" w14:textId="5C5FE22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4B907C" w14:textId="65742C7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F2A914" w14:textId="34D9B3F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421 332,60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4D61C4" w14:textId="1ED98DB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410 529,20</w:t>
            </w:r>
          </w:p>
        </w:tc>
      </w:tr>
      <w:tr w:rsidR="00591A7B" w:rsidRPr="00025213" w14:paraId="47CC7E7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26902FA" w14:textId="1B1EFC9A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расходов на изготовление проектно-сметной документации, строительный контроль в муниципальных общеобразовательных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A3F469" w14:textId="0ECD663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21 1 02 11140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9E40D7A" w14:textId="50A49AE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E5EE0B" w14:textId="78D7A77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E9E4FA" w14:textId="043F9B3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022184" w14:textId="1732DF9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6BD5B73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B1DBB29" w14:textId="15B9077E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A1D263" w14:textId="7661198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21 1 02 11140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110E62C" w14:textId="061C549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5B0764" w14:textId="07E4E4F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376643" w14:textId="7330AA9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5AF77F" w14:textId="2D0DABB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03B8E14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0E2074F" w14:textId="00824AC1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Муниципальный проект в рамках регионального проекта "Развитие инфраструктуры образовательных организаций Саратовской области"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3F04D6" w14:textId="217A807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EA98D36" w14:textId="604DDA9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9B4595" w14:textId="739F317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3 592 783,52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C92D5C" w14:textId="3D399E9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DE0027" w14:textId="668544B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7589ECA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6A796F1" w14:textId="21A92B98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568B32" w14:textId="71FA3245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21 1 03 72110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126C95F" w14:textId="2458056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07EA92" w14:textId="266768E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BED18F" w14:textId="6830CFE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7A3D2F" w14:textId="33A54E5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692B238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748551A" w14:textId="67BAABD4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F5944C" w14:textId="7F5ED08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21 1 03 72110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446F6E2" w14:textId="73720C0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7A1CB0" w14:textId="79444BA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AB4495" w14:textId="4C17EB5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72EE42" w14:textId="4CAB303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10AF583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6FFE6AA" w14:textId="5E653A6B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40C6B3" w14:textId="6C7EFA8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21 1 03 72120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A138AAE" w14:textId="29525C6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BC2441" w14:textId="5E5EF1B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C7B2CB" w14:textId="7B6B513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230624" w14:textId="5F18A2F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74D09CC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1D8E8BD" w14:textId="4F30F037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65668F" w14:textId="237C4BF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21 1 03 72120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21C7C39" w14:textId="727A2DD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D695B6" w14:textId="543DBAB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3A3C76" w14:textId="5F31EDD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2E506F" w14:textId="197EB47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6F1FD75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21C1C4C" w14:textId="2CDD0A46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764F87" w14:textId="36DFF44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21 1 03 72130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4D59F33" w14:textId="054E20A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4937FE" w14:textId="48AA066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F5D8F9" w14:textId="3DC47E6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91B029" w14:textId="3631045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61EC8CB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3959C52" w14:textId="1181354F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9ABCC0" w14:textId="24E6E32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21 1 03 72130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447C5C1" w14:textId="48A525A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7A32D6" w14:textId="02A1A93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FD1EA5" w14:textId="0EE59C5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8D9727" w14:textId="19AC7F8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08A268B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ADED7EA" w14:textId="09A4D2BC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0E15E1" w14:textId="1335195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S2110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16A4BD4" w14:textId="56A56E1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EBDDDA" w14:textId="771ADEE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77 319,60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AAEC3A" w14:textId="5CE6F14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356CF9" w14:textId="22C3203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60C9A34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9973F24" w14:textId="32B79547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5E370D" w14:textId="47E6A09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S2110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B72A193" w14:textId="75AB3B2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AD528D" w14:textId="4509753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77 319,60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44D65E" w14:textId="16E30A1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E0CA9D" w14:textId="1F07BE6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21C93C3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288D3A0" w14:textId="0720FE71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2B60E4" w14:textId="17CDFA4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S2120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930D469" w14:textId="6A680B8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5181DC" w14:textId="5407961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15 463,92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EF93DD" w14:textId="4214D1F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084EF0" w14:textId="33C77E4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4F4FB33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018849E" w14:textId="0744D85E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A46B6E" w14:textId="772D4EC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S2120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9BA201F" w14:textId="2035520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6F11D8" w14:textId="3899006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15 463,92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0C3102" w14:textId="60B1672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C0F3A4" w14:textId="10CF270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1BAC306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F9B409D" w14:textId="7619D611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Муниципальный проект в рамках регионального проекта "Педагоги и наставники"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0A95A3" w14:textId="58363AC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Ю</w:t>
            </w:r>
            <w:proofErr w:type="gramStart"/>
            <w:r w:rsidRPr="002F1C9B">
              <w:rPr>
                <w:sz w:val="21"/>
                <w:szCs w:val="21"/>
              </w:rPr>
              <w:t>6</w:t>
            </w:r>
            <w:proofErr w:type="gramEnd"/>
            <w:r w:rsidRPr="002F1C9B">
              <w:rPr>
                <w:sz w:val="21"/>
                <w:szCs w:val="21"/>
              </w:rPr>
              <w:t xml:space="preserve">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B1B5673" w14:textId="0425C2D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D03126" w14:textId="337A57E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33 350 200,00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FA6190" w14:textId="778A66A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33 534 600,00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7D9438" w14:textId="1390B73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33 807 800,00</w:t>
            </w:r>
          </w:p>
        </w:tc>
      </w:tr>
      <w:tr w:rsidR="00591A7B" w:rsidRPr="00025213" w14:paraId="3B00A1D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7CA26F4" w14:textId="31D1626B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452D50" w14:textId="48B9678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Ю</w:t>
            </w:r>
            <w:proofErr w:type="gramStart"/>
            <w:r w:rsidRPr="002F1C9B">
              <w:rPr>
                <w:sz w:val="21"/>
                <w:szCs w:val="21"/>
              </w:rPr>
              <w:t>6</w:t>
            </w:r>
            <w:proofErr w:type="gramEnd"/>
            <w:r w:rsidRPr="002F1C9B">
              <w:rPr>
                <w:sz w:val="21"/>
                <w:szCs w:val="21"/>
              </w:rPr>
              <w:t xml:space="preserve"> 50501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5E84BA0" w14:textId="0D526A0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AA12BE" w14:textId="0BC4A86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849 600,00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9DBFCB" w14:textId="127CC6B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849 600,00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D38E22" w14:textId="57E031C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849 600,00</w:t>
            </w:r>
          </w:p>
        </w:tc>
      </w:tr>
      <w:tr w:rsidR="00591A7B" w:rsidRPr="00025213" w14:paraId="1A0C1C8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24CA53F" w14:textId="4EE243DB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6C1EF3" w14:textId="59521AF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Ю</w:t>
            </w:r>
            <w:proofErr w:type="gramStart"/>
            <w:r w:rsidRPr="002F1C9B">
              <w:rPr>
                <w:sz w:val="21"/>
                <w:szCs w:val="21"/>
              </w:rPr>
              <w:t>6</w:t>
            </w:r>
            <w:proofErr w:type="gramEnd"/>
            <w:r w:rsidRPr="002F1C9B">
              <w:rPr>
                <w:sz w:val="21"/>
                <w:szCs w:val="21"/>
              </w:rPr>
              <w:t xml:space="preserve"> 50501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BEC51E7" w14:textId="3DE1AA4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0EEE0D" w14:textId="154F691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849 600,00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CF281D" w14:textId="227FBA1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849 600,00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42ADA2" w14:textId="19133F0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849 600,00</w:t>
            </w:r>
          </w:p>
        </w:tc>
      </w:tr>
      <w:tr w:rsidR="00591A7B" w:rsidRPr="00025213" w14:paraId="0928C87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88C4C78" w14:textId="1264CEC0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5E94F2" w14:textId="405C56D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Ю</w:t>
            </w:r>
            <w:proofErr w:type="gramStart"/>
            <w:r w:rsidRPr="002F1C9B">
              <w:rPr>
                <w:sz w:val="21"/>
                <w:szCs w:val="21"/>
              </w:rPr>
              <w:t>6</w:t>
            </w:r>
            <w:proofErr w:type="gramEnd"/>
            <w:r w:rsidRPr="002F1C9B">
              <w:rPr>
                <w:sz w:val="21"/>
                <w:szCs w:val="21"/>
              </w:rPr>
              <w:t xml:space="preserve"> 51790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C8503B1" w14:textId="1074F66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EBA033" w14:textId="317D688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1 844 400,00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6DAAF3" w14:textId="3320C44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1 872 400,00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443818" w14:textId="0B160C6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1 906 200,00</w:t>
            </w:r>
          </w:p>
        </w:tc>
      </w:tr>
      <w:tr w:rsidR="00591A7B" w:rsidRPr="00025213" w14:paraId="650444A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C9F253D" w14:textId="67E722AF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649538" w14:textId="292A8E2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Ю</w:t>
            </w:r>
            <w:proofErr w:type="gramStart"/>
            <w:r w:rsidRPr="002F1C9B">
              <w:rPr>
                <w:sz w:val="21"/>
                <w:szCs w:val="21"/>
              </w:rPr>
              <w:t>6</w:t>
            </w:r>
            <w:proofErr w:type="gramEnd"/>
            <w:r w:rsidRPr="002F1C9B">
              <w:rPr>
                <w:sz w:val="21"/>
                <w:szCs w:val="21"/>
              </w:rPr>
              <w:t xml:space="preserve"> 51790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DBD22CB" w14:textId="609C74A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EC87FC" w14:textId="6D34795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1 844 400,00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29A64A" w14:textId="111F174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1 872 400,00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DD3341" w14:textId="70CCEC8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1 906 200,00</w:t>
            </w:r>
          </w:p>
        </w:tc>
      </w:tr>
      <w:tr w:rsidR="00591A7B" w:rsidRPr="00025213" w14:paraId="3AFBB7D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FCB17EE" w14:textId="009C2E20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Ежемесячное денежное вознаграждение за классное руководство пе</w:t>
            </w:r>
            <w:r>
              <w:rPr>
                <w:sz w:val="21"/>
                <w:szCs w:val="21"/>
              </w:rPr>
              <w:t>дагогическим работникам государ</w:t>
            </w:r>
            <w:r w:rsidRPr="002F1C9B">
              <w:rPr>
                <w:sz w:val="21"/>
                <w:szCs w:val="21"/>
              </w:rPr>
              <w:t xml:space="preserve">ственных и муниципальных общеобразовательных организаций, реализующих образовательные </w:t>
            </w:r>
            <w:proofErr w:type="gramStart"/>
            <w:r w:rsidRPr="002F1C9B">
              <w:rPr>
                <w:sz w:val="21"/>
                <w:szCs w:val="21"/>
              </w:rPr>
              <w:t>про-граммы</w:t>
            </w:r>
            <w:proofErr w:type="gramEnd"/>
            <w:r w:rsidRPr="002F1C9B">
              <w:rPr>
                <w:sz w:val="21"/>
                <w:szCs w:val="21"/>
              </w:rPr>
              <w:t xml:space="preserve"> начально</w:t>
            </w:r>
            <w:r>
              <w:rPr>
                <w:sz w:val="21"/>
                <w:szCs w:val="21"/>
              </w:rPr>
              <w:t>го общего образования, образова</w:t>
            </w:r>
            <w:r w:rsidRPr="002F1C9B">
              <w:rPr>
                <w:sz w:val="21"/>
                <w:szCs w:val="21"/>
              </w:rPr>
              <w:t>тельные программы основного общего образования, образовательные п</w:t>
            </w:r>
            <w:r>
              <w:rPr>
                <w:sz w:val="21"/>
                <w:szCs w:val="21"/>
              </w:rPr>
              <w:t>рограммы среднего общего образо</w:t>
            </w:r>
            <w:r w:rsidRPr="002F1C9B">
              <w:rPr>
                <w:sz w:val="21"/>
                <w:szCs w:val="21"/>
              </w:rPr>
              <w:t>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61EE0F" w14:textId="02A244F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Ю</w:t>
            </w:r>
            <w:proofErr w:type="gramStart"/>
            <w:r w:rsidRPr="002F1C9B">
              <w:rPr>
                <w:sz w:val="21"/>
                <w:szCs w:val="21"/>
              </w:rPr>
              <w:t>6</w:t>
            </w:r>
            <w:proofErr w:type="gramEnd"/>
            <w:r w:rsidRPr="002F1C9B">
              <w:rPr>
                <w:sz w:val="21"/>
                <w:szCs w:val="21"/>
              </w:rPr>
              <w:t xml:space="preserve"> 53030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0F6A52C" w14:textId="4AB4770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2B35CA" w14:textId="263D5CB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30 656 200,00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BB780C" w14:textId="1B1A2C9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30 812 600,00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F95341" w14:textId="562E253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31 052 000,00</w:t>
            </w:r>
          </w:p>
        </w:tc>
      </w:tr>
      <w:tr w:rsidR="00591A7B" w:rsidRPr="00025213" w14:paraId="4F3F919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5C94531" w14:textId="43577F12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705392" w14:textId="0EB2B8E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Ю</w:t>
            </w:r>
            <w:proofErr w:type="gramStart"/>
            <w:r w:rsidRPr="002F1C9B">
              <w:rPr>
                <w:sz w:val="21"/>
                <w:szCs w:val="21"/>
              </w:rPr>
              <w:t>6</w:t>
            </w:r>
            <w:proofErr w:type="gramEnd"/>
            <w:r w:rsidRPr="002F1C9B">
              <w:rPr>
                <w:sz w:val="21"/>
                <w:szCs w:val="21"/>
              </w:rPr>
              <w:t xml:space="preserve"> 53030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1430205" w14:textId="796BFD7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B16EEE" w14:textId="3EE8652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30 656 200,00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F976B4" w14:textId="747D3A3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30 812 600,00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4BB3DB" w14:textId="03305BC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31 052 000,00</w:t>
            </w:r>
          </w:p>
        </w:tc>
      </w:tr>
      <w:tr w:rsidR="00591A7B" w:rsidRPr="00025213" w14:paraId="067AB6B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4C0BD5F" w14:textId="713CBF12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«Содействие развитию дошкольного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2DC0DA" w14:textId="427B0C1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34C2EC8" w14:textId="214226F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AB825B" w14:textId="058B337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44 306 025,12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B497E1" w14:textId="4841E15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43 573 647,74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335CC5" w14:textId="226E147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43 201 747,42</w:t>
            </w:r>
          </w:p>
        </w:tc>
      </w:tr>
      <w:tr w:rsidR="00591A7B" w:rsidRPr="00025213" w14:paraId="35E1862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CC0CA26" w14:textId="741478AA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дошкольными образовательными организациями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17DFB4" w14:textId="5066049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DEDFCAB" w14:textId="7A4596B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0304C4" w14:textId="74CC332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14 169 730,00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DA821C" w14:textId="58D2845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13 098 220,18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BE3AC5" w14:textId="1F2C6B3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12 762 368,40</w:t>
            </w:r>
          </w:p>
        </w:tc>
      </w:tr>
      <w:tr w:rsidR="00591A7B" w:rsidRPr="00025213" w14:paraId="6B63AEA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7E4B0A2" w14:textId="0619830F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58F33F" w14:textId="1BC58FC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E787ACC" w14:textId="052950B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0BC5D1" w14:textId="1D09146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14 169 730,00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B0B75F" w14:textId="0061850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13 098 220,18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778631" w14:textId="3839E2F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12 762 368,40</w:t>
            </w:r>
          </w:p>
        </w:tc>
      </w:tr>
      <w:tr w:rsidR="00591A7B" w:rsidRPr="00025213" w14:paraId="4F195E2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A2F7CD4" w14:textId="1FC5141F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дошкольных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D4B425" w14:textId="66A1AAD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D0FD533" w14:textId="1B957C65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72AC44" w14:textId="6323380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1 781,00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478305" w14:textId="5928E9B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369 780,44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7A3A3F" w14:textId="119AD96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360 298,90</w:t>
            </w:r>
          </w:p>
        </w:tc>
      </w:tr>
      <w:tr w:rsidR="00591A7B" w:rsidRPr="00025213" w14:paraId="63CC043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B3DBACA" w14:textId="7C93795E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3388D6" w14:textId="40A3FE6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6154F17" w14:textId="6E6303E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87D48F" w14:textId="6799193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1 781,00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F25C6C" w14:textId="7768653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369 780,44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D07959" w14:textId="7AFF9E7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360 298,90</w:t>
            </w:r>
          </w:p>
        </w:tc>
      </w:tr>
      <w:tr w:rsidR="00591A7B" w:rsidRPr="00025213" w14:paraId="283697D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4CA1390" w14:textId="3B6FDB2E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расходов на приобретение медикаментов и изделий медицинского назначения (организация обеспечения медикаментами и изделиями медицинского назначения) в муниципальных дошкольных 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5D3887" w14:textId="4D384F5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21 3 01 10011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E4E7C3E" w14:textId="2F01106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013143" w14:textId="0448E8C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CBAFE8" w14:textId="7C1776F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1 755,00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282595" w14:textId="2B3B6C3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1 710,00</w:t>
            </w:r>
          </w:p>
        </w:tc>
      </w:tr>
      <w:tr w:rsidR="00591A7B" w:rsidRPr="00025213" w14:paraId="5AA8940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16C4E0D" w14:textId="21B38AAB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FB29FB" w14:textId="7FDB924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21 3 01 10011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886532F" w14:textId="25882EB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31F31D" w14:textId="7475433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486C7C" w14:textId="519FED1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1 755,00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76BFCB" w14:textId="7F587FD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1 710,00</w:t>
            </w:r>
          </w:p>
        </w:tc>
      </w:tr>
      <w:tr w:rsidR="00591A7B" w:rsidRPr="00025213" w14:paraId="500536C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044B79A" w14:textId="012C9906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 в детских дошкольных 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44529B" w14:textId="26F726D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21 3 01 10481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321DEF9" w14:textId="26700D1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73C80E" w14:textId="729AC22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208 320,00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CE9382" w14:textId="36173DA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203 112,00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FDB492" w14:textId="34A50C0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197 904,00</w:t>
            </w:r>
          </w:p>
        </w:tc>
      </w:tr>
      <w:tr w:rsidR="00591A7B" w:rsidRPr="00025213" w14:paraId="0456CE6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313664D" w14:textId="3ACC4D81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489B66" w14:textId="4AC60E3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21 3 01 10481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E7E629B" w14:textId="2B1CA20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99CA3F" w14:textId="0480FA6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208 320,00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F0A8FA" w14:textId="63121D2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203 112,00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8F73B5" w14:textId="48F61B3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197 904,00</w:t>
            </w:r>
          </w:p>
        </w:tc>
      </w:tr>
      <w:tr w:rsidR="00591A7B" w:rsidRPr="00025213" w14:paraId="0CD8CBC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138412C" w14:textId="247E0A75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Возмещение стоимости питания в детских дошкольных учреждениях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28F7F9" w14:textId="1263F45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21 3 01 10482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CBDCDC4" w14:textId="218E0035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8BCEE3" w14:textId="1FA0515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612 560,00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8CCFE1" w14:textId="645C695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597 246,00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0FB67F" w14:textId="484305E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581 932,00</w:t>
            </w:r>
          </w:p>
        </w:tc>
      </w:tr>
      <w:tr w:rsidR="00591A7B" w:rsidRPr="00025213" w14:paraId="15CA5DE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40D65A2" w14:textId="4E473993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Предоставление субсидий бюджетным, автономным учреждениям и </w:t>
            </w:r>
            <w:r w:rsidRPr="002F1C9B">
              <w:rPr>
                <w:sz w:val="21"/>
                <w:szCs w:val="21"/>
              </w:rPr>
              <w:lastRenderedPageBreak/>
              <w:t>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00E35D" w14:textId="1D78AC7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21 3 01 10482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A1F4A83" w14:textId="397E53C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7A7AB9" w14:textId="3E61231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612 560,00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C30411" w14:textId="2F8BA70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597 246,00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7FD990" w14:textId="1B93C5E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581 932,00</w:t>
            </w:r>
          </w:p>
        </w:tc>
      </w:tr>
      <w:tr w:rsidR="00591A7B" w:rsidRPr="00025213" w14:paraId="0D9CDE2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F8132AC" w14:textId="0F1C339F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Расходы на выполнение муниципального задания муниципальными бюджетными и автономными учреждениями в целях оказания муниципальных услуг дошкольными образовательными учреждениями (в части уплаты налога на имущество и транспортного налога)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81BC76" w14:textId="47F5022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E27DBC1" w14:textId="12C9E85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262945" w14:textId="1D6140A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0A11B6" w14:textId="36FA2B5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234 000,00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563E32" w14:textId="365EBA2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228 000,00</w:t>
            </w:r>
          </w:p>
        </w:tc>
      </w:tr>
      <w:tr w:rsidR="00591A7B" w:rsidRPr="00025213" w14:paraId="1FF00C5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6035DC7" w14:textId="6B180717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316C70" w14:textId="13D4DB8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519FA07" w14:textId="67F7236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99A341" w14:textId="0F164AA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18BDBE" w14:textId="653B153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234 000,00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3406A8" w14:textId="26AA382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228 000,00</w:t>
            </w:r>
          </w:p>
        </w:tc>
      </w:tr>
      <w:tr w:rsidR="00591A7B" w:rsidRPr="00025213" w14:paraId="5DC5E1B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71606A6" w14:textId="6B37E63C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09EC1E" w14:textId="5A8877F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21 3 01 76700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EB3FE43" w14:textId="49F5622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2E0F22" w14:textId="4070303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28 307 300,00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075E12" w14:textId="2AF6081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28 305 000,00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B0C6C3" w14:textId="3BA0517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28 305 000,00</w:t>
            </w:r>
          </w:p>
        </w:tc>
      </w:tr>
      <w:tr w:rsidR="00591A7B" w:rsidRPr="00025213" w14:paraId="4219F47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B71BA4C" w14:textId="1061FB2E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04B6A6" w14:textId="19EDC8F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21 3 01 76700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0DFCB42" w14:textId="52444B0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856B5B" w14:textId="20FE4EF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28 307 300,00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746DBA" w14:textId="5727246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28 305 000,00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A27973" w14:textId="13AC6DB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28 305 000,00</w:t>
            </w:r>
          </w:p>
        </w:tc>
      </w:tr>
      <w:tr w:rsidR="00591A7B" w:rsidRPr="00025213" w14:paraId="2C2704B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8C34759" w14:textId="58FAE232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95194A" w14:textId="2BC47FA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21 3 01 76900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0F824BE" w14:textId="0FB23B6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A66669" w14:textId="2C618A8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33 109,92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B3BEBC" w14:textId="350B14C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33 109,92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A8FE0C" w14:textId="0528428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33 109,92</w:t>
            </w:r>
          </w:p>
        </w:tc>
      </w:tr>
      <w:tr w:rsidR="00591A7B" w:rsidRPr="00025213" w14:paraId="218B2C7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FEC27E8" w14:textId="748CE5AB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C3EA2A" w14:textId="5C53CCE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21 3 01 76900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3FB22E6" w14:textId="15E89675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76C2FF" w14:textId="16E0C67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33 109,92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238AA0" w14:textId="482BAE4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33 109,92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89FBBC" w14:textId="4EC8F5B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33 109,92</w:t>
            </w:r>
          </w:p>
        </w:tc>
      </w:tr>
      <w:tr w:rsidR="00591A7B" w:rsidRPr="00025213" w14:paraId="3FC7E99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334E063" w14:textId="0E86475E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912109" w14:textId="506CA03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21 3 01 78750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0AD45D7" w14:textId="08152D8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5D0E58" w14:textId="724C1BC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731 424,20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FBF327" w14:textId="6CD17B8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731 424,20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ABE6F4" w14:textId="3B7DB22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731 424,20</w:t>
            </w:r>
          </w:p>
        </w:tc>
      </w:tr>
      <w:tr w:rsidR="00591A7B" w:rsidRPr="00025213" w14:paraId="6F97C78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3585217" w14:textId="60286B97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522435" w14:textId="09B46F8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21 3 01 78750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043D5CD" w14:textId="6A264DB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6DFD6D" w14:textId="5A7FC1D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731 424,20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A02446" w14:textId="723B371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731 424,20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9C7DED" w14:textId="64BCF76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731 424,20</w:t>
            </w:r>
          </w:p>
        </w:tc>
      </w:tr>
      <w:tr w:rsidR="00591A7B" w:rsidRPr="00025213" w14:paraId="29117C4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CCEB5D4" w14:textId="406BC4B8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«Содействие развитию общего и дополнительного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223E97" w14:textId="0166975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9C7DFA6" w14:textId="685EC77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DBD75F" w14:textId="57C7DB6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292 799 446,96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E218DA" w14:textId="293934F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286 557 603,84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E025A8" w14:textId="12B0F92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284 292 741,18</w:t>
            </w:r>
          </w:p>
        </w:tc>
      </w:tr>
      <w:tr w:rsidR="00591A7B" w:rsidRPr="00025213" w14:paraId="0F79AE2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EDA100E" w14:textId="2A5289A9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организациями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A6B584" w14:textId="3B77D8F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C8E46EB" w14:textId="46181F95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438788" w14:textId="7FCC050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28 609 844,40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B31DEE" w14:textId="50EAA4D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29 325 494,86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903623" w14:textId="54C2427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26 915 245,05</w:t>
            </w:r>
          </w:p>
        </w:tc>
      </w:tr>
      <w:tr w:rsidR="00591A7B" w:rsidRPr="00025213" w14:paraId="5C6651A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A1B45BE" w14:textId="3B7BB255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4F649D" w14:textId="1375331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7D3A5A9" w14:textId="12357C0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87414D" w14:textId="28E4ED3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28 609 844,40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E0F8F3" w14:textId="716E3A4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29 325 494,86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BB2AD0" w14:textId="2CBF0FC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26 915 245,05</w:t>
            </w:r>
          </w:p>
        </w:tc>
      </w:tr>
      <w:tr w:rsidR="00591A7B" w:rsidRPr="00025213" w14:paraId="5A78B63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C284E3F" w14:textId="38CC6E74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4E9AE2" w14:textId="15B61DF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F989B54" w14:textId="4CF3170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8BCD70" w14:textId="06A8BE6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1 909 010,00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553F6B" w14:textId="129CA92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2 829 641,09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6EBDEB" w14:textId="1F11A75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2 757 086,20</w:t>
            </w:r>
          </w:p>
        </w:tc>
      </w:tr>
      <w:tr w:rsidR="00591A7B" w:rsidRPr="00025213" w14:paraId="3E0F50E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3F42224" w14:textId="034E7A19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CEB312" w14:textId="74AEC65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FB873E9" w14:textId="6FFC708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43783B" w14:textId="4275789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1 909 010,00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6826F5" w14:textId="2FA0A78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2 829 641,09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AB4F55" w14:textId="4146C77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2 757 086,20</w:t>
            </w:r>
          </w:p>
        </w:tc>
      </w:tr>
      <w:tr w:rsidR="00591A7B" w:rsidRPr="00025213" w14:paraId="2972B1A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C9FDD19" w14:textId="53601F7D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Финансовое обеспечение расходов на приобретение медикаментов и изделий медицинского назначения (организация обеспечения медикаментами и изделиями медицинского назначения) в муниципальных общеобразовательных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F1FBD9" w14:textId="29A4DBC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21 3 02 11011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D577FBD" w14:textId="3120BC8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CC2936" w14:textId="348FFAD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4 896,00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55D541" w14:textId="129707F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4 773,60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E31A3F" w14:textId="471A2E6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4 651,20</w:t>
            </w:r>
          </w:p>
        </w:tc>
      </w:tr>
      <w:tr w:rsidR="00591A7B" w:rsidRPr="00025213" w14:paraId="6A87160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0159062" w14:textId="5272254A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50D518" w14:textId="000D70D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21 3 02 11011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60BDD3A" w14:textId="1EAF6DC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32B5F0" w14:textId="4B126A0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4 896,00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7A970C" w14:textId="1C7B02D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4 773,60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017F8E" w14:textId="36279EB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4 651,20</w:t>
            </w:r>
          </w:p>
        </w:tc>
      </w:tr>
      <w:tr w:rsidR="00591A7B" w:rsidRPr="00025213" w14:paraId="01C22DE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B658B52" w14:textId="29015C7A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медицинский осмотр работников в муниципальных общеобразовательных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9EB522" w14:textId="3445876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21 3 02 11012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097CC38" w14:textId="7E4B376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824546" w14:textId="6A68D83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A892D3" w14:textId="533B35E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1 447 680,00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15A75B" w14:textId="218FD82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1 410 560,00</w:t>
            </w:r>
          </w:p>
        </w:tc>
      </w:tr>
      <w:tr w:rsidR="00591A7B" w:rsidRPr="00025213" w14:paraId="19F5BD6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16769E2" w14:textId="266425F6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55C5B7" w14:textId="6B11276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21 3 02 11012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08EDA51" w14:textId="0C20AC5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5A314A" w14:textId="5C80B2C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21B1E1" w14:textId="5056DA4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1 447 680,00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B20851" w14:textId="2F009DC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1 410 560,00</w:t>
            </w:r>
          </w:p>
        </w:tc>
      </w:tr>
      <w:tr w:rsidR="00591A7B" w:rsidRPr="00025213" w14:paraId="191C688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AB7C7C0" w14:textId="45B28A4E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Содержание  мест в образовательных организациях различных типов для реализации дополнительных общеобразовательных программ всех направленностей за счет средств местного бюджета.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76B9F6" w14:textId="6D709B1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0C8E876" w14:textId="2CB59A1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8AC565" w14:textId="13FAA98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338 227,00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C374F4" w14:textId="1245A64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329 771,32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6A967F" w14:textId="150911F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321 315,65</w:t>
            </w:r>
          </w:p>
        </w:tc>
      </w:tr>
      <w:tr w:rsidR="00591A7B" w:rsidRPr="00025213" w14:paraId="2580EB6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1E27CBF" w14:textId="1803FE17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D8A1B4" w14:textId="6C37706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9C022AC" w14:textId="25DFF42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FF07BC" w14:textId="1BA6B38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338 227,00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D89CAD" w14:textId="6541BAF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329 771,32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FF698C" w14:textId="25AFC5F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321 315,65</w:t>
            </w:r>
          </w:p>
        </w:tc>
      </w:tr>
      <w:tr w:rsidR="00591A7B" w:rsidRPr="00025213" w14:paraId="3E60E1E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DD31266" w14:textId="634B76B1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реализацию проекта по созданию профильных мастерских в сельских школах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75C04E" w14:textId="611540D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21 3 02 11151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15F1D5F" w14:textId="3EB4345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F67F5C" w14:textId="0765381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199 005,00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80A896" w14:textId="5125CF3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194 010,37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D07D3A" w14:textId="328AD99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189 054,75</w:t>
            </w:r>
          </w:p>
        </w:tc>
      </w:tr>
      <w:tr w:rsidR="00591A7B" w:rsidRPr="00025213" w14:paraId="49F6F8F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5C8225B" w14:textId="13CACF60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DACE0F" w14:textId="668254F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21 3 02 11151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A1FD67D" w14:textId="31025F5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74465D" w14:textId="430FB39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199 005,00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BC262A" w14:textId="4C6989C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194 010,37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1104EF" w14:textId="07D7CD5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189 054,75</w:t>
            </w:r>
          </w:p>
        </w:tc>
      </w:tr>
      <w:tr w:rsidR="00591A7B" w:rsidRPr="00025213" w14:paraId="7D57A9B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4E6F908" w14:textId="7CEE77D2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 в общеобразовательных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EC7A8D" w14:textId="6377A9F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21 3 02 11481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A265A78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69B956" w14:textId="00C0AAE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358 400,00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F7E8F0" w14:textId="7A67F8B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349 440,00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B03114" w14:textId="01BC635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340 480,00</w:t>
            </w:r>
          </w:p>
        </w:tc>
      </w:tr>
      <w:tr w:rsidR="00591A7B" w:rsidRPr="00025213" w14:paraId="32A014B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7162546" w14:textId="333ABE51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A0C1FA" w14:textId="6FA4037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21 3 02 11481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D3E5B9B" w14:textId="0226CFF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4CFD3C" w14:textId="2606073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358 400,00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9BBBEB" w14:textId="505058F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349 440,00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84E70A" w14:textId="3572209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340 480,00</w:t>
            </w:r>
          </w:p>
        </w:tc>
      </w:tr>
      <w:tr w:rsidR="00591A7B" w:rsidRPr="00025213" w14:paraId="3F48946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2489A02" w14:textId="76587241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Возмещение стоимости питания в общеобразовательных учреждениях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492886" w14:textId="3A24131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21 3 02 11483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FA488CC" w14:textId="2C60D9C5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20FE83" w14:textId="14FC129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1 341 184,00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D09992" w14:textId="2561490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1 307 654,40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A02F6E" w14:textId="203A564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1 274 124,80</w:t>
            </w:r>
          </w:p>
        </w:tc>
      </w:tr>
      <w:tr w:rsidR="00591A7B" w:rsidRPr="00025213" w14:paraId="3F6FEAA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E7246F3" w14:textId="790D7E84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18CB11" w14:textId="15BB972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21 3 02 11483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F332F82" w14:textId="58A256C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B24A05" w14:textId="66E7350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1 341 184,00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CE79B6" w14:textId="4EEA449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1 307 654,40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1FF112" w14:textId="0C56B9D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1 274 124,80</w:t>
            </w:r>
          </w:p>
        </w:tc>
      </w:tr>
      <w:tr w:rsidR="00591A7B" w:rsidRPr="00025213" w14:paraId="6941B15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388C09C" w14:textId="7624242D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персонифицированного финансирования дополнительного образования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51FB42" w14:textId="638CBF9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42103F9" w14:textId="19AA5AE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A217A3" w14:textId="299EFDC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1 944 000,00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719A30" w14:textId="537A0FF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1 916 934,82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34F256" w14:textId="0CC410D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1 867 782,65</w:t>
            </w:r>
          </w:p>
        </w:tc>
      </w:tr>
      <w:tr w:rsidR="00591A7B" w:rsidRPr="00025213" w14:paraId="51C5E79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83D7096" w14:textId="58C6B6DC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14E863" w14:textId="5A61FCF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523D2CB" w14:textId="7C31C6B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5A6B64" w14:textId="1CA290B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1 944 000,00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D6DDA1" w14:textId="2397662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1 916 934,82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013E75" w14:textId="023772B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1 867 782,65</w:t>
            </w:r>
          </w:p>
        </w:tc>
      </w:tr>
      <w:tr w:rsidR="00591A7B" w:rsidRPr="00025213" w14:paraId="5B83A3D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08800C9" w14:textId="243889F5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учреждениями (в части </w:t>
            </w:r>
            <w:r w:rsidRPr="002F1C9B">
              <w:rPr>
                <w:sz w:val="21"/>
                <w:szCs w:val="21"/>
              </w:rPr>
              <w:lastRenderedPageBreak/>
              <w:t>уплаты налога на имущество и транспортного налога)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92DCAF" w14:textId="28114DA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21 3 02 11620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9291239" w14:textId="482B777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ACD6B7" w14:textId="3ADDD63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210 500,00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B62BA8" w14:textId="6B70CDA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205 237,50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B5AB91" w14:textId="618F7F2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199 975,00</w:t>
            </w:r>
          </w:p>
        </w:tc>
      </w:tr>
      <w:tr w:rsidR="00591A7B" w:rsidRPr="00025213" w14:paraId="7125009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1BB5F49" w14:textId="590DC738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433DA0" w14:textId="00A0973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A9FEF40" w14:textId="2BD5299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AA5911" w14:textId="2BA84F5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210 500,00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27D3D1" w14:textId="72F842E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205 237,50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F5CF79" w14:textId="392CC53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199 975,00</w:t>
            </w:r>
          </w:p>
        </w:tc>
      </w:tr>
      <w:tr w:rsidR="00591A7B" w:rsidRPr="00025213" w14:paraId="59DF7AA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00EDA35" w14:textId="0596D747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Обеспечение </w:t>
            </w:r>
            <w:proofErr w:type="gramStart"/>
            <w:r w:rsidRPr="002F1C9B">
              <w:rPr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D614C5" w14:textId="06CD81C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3E7AA87" w14:textId="038564D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85B22A" w14:textId="14F897F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3 471 644,24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10ED25" w14:textId="1FEAD56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666FE5" w14:textId="0F0A38E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238CBA0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95D886D" w14:textId="1636816A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477F2A" w14:textId="440F848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5E61F43" w14:textId="225BA0F5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4A1F3D" w14:textId="303AAB2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3 471 644,24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9D2F17" w14:textId="55C4A9F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246D95" w14:textId="74B96EC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7F501E5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4776856" w14:textId="08DBA06A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EA805D" w14:textId="6CA5A6F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21 3 02 76900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64B3073" w14:textId="2CABA80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8E7C40" w14:textId="2A04701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72 490,08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41803C" w14:textId="074CC1C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72 490,08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E16799" w14:textId="26B1C0B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72 490,08</w:t>
            </w:r>
          </w:p>
        </w:tc>
      </w:tr>
      <w:tr w:rsidR="00591A7B" w:rsidRPr="00025213" w14:paraId="78CC77E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C813170" w14:textId="0C3AD76B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527FB6" w14:textId="4866DA6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21 3 02 76900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EFA43DA" w14:textId="2CD61DB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0A011F" w14:textId="2D3E4C4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72 490,08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D9F713" w14:textId="4A00D0A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72 490,08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E87490" w14:textId="1C516B7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72 490,08</w:t>
            </w:r>
          </w:p>
        </w:tc>
      </w:tr>
      <w:tr w:rsidR="00591A7B" w:rsidRPr="00025213" w14:paraId="060CAFD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546B015" w14:textId="7A95658F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DDEEDF" w14:textId="50662645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21 3 02 77000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421A14E" w14:textId="65621FA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35DAF7" w14:textId="79D700B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239 403 500,00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1E2752" w14:textId="4842D8D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235 528 300,00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D75CB6" w14:textId="4785E68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236 143 200,00</w:t>
            </w:r>
          </w:p>
        </w:tc>
      </w:tr>
      <w:tr w:rsidR="00591A7B" w:rsidRPr="00025213" w14:paraId="7DEAE28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0D19CA5" w14:textId="76EABABC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731838" w14:textId="260AC6B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21 3 02 77000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E74F19C" w14:textId="0677380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65E2A3" w14:textId="26ACFF3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239 403 500,00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B44F73" w14:textId="55C7D44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235 528 300,00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58A626" w14:textId="6E282FF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236 143 200,00</w:t>
            </w:r>
          </w:p>
        </w:tc>
      </w:tr>
      <w:tr w:rsidR="00591A7B" w:rsidRPr="00025213" w14:paraId="30BB752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8E9A0F7" w14:textId="16C5E896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Компенсация стоимости горячего питания родителям (законным родителям)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D1133A" w14:textId="417876B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21 3 02 77160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0DB5657" w14:textId="329BC0F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8BF8E8" w14:textId="456F3B7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44 800,00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D8CA0E" w14:textId="5749678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44 800,00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CC3289" w14:textId="36146B7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44 800,00</w:t>
            </w:r>
          </w:p>
        </w:tc>
      </w:tr>
      <w:tr w:rsidR="00591A7B" w:rsidRPr="00025213" w14:paraId="6BAEF4E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95C1EEC" w14:textId="486BCFDB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1B110F" w14:textId="6B11E8A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21 3 02 77160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F6A57AD" w14:textId="29178F0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B238A0" w14:textId="07D6240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44 800,00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33357B" w14:textId="3D320F3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44 800,00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9783FA" w14:textId="447F956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44 800,00</w:t>
            </w:r>
          </w:p>
        </w:tc>
      </w:tr>
      <w:tr w:rsidR="00591A7B" w:rsidRPr="00025213" w14:paraId="43D7F84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57C7199" w14:textId="6D93DFD1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2F1C9B">
              <w:rPr>
                <w:sz w:val="21"/>
                <w:szCs w:val="21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1EC870" w14:textId="5CFE4CB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21 3 02 77200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1FC1998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6EE32A" w14:textId="22D2B33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5 149 100,00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0DB846" w14:textId="08324CE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5 149 100,00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630C35" w14:textId="0CBD006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5 149 100,00</w:t>
            </w:r>
          </w:p>
        </w:tc>
      </w:tr>
      <w:tr w:rsidR="00591A7B" w:rsidRPr="00025213" w14:paraId="5D10B89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B555452" w14:textId="49C62C84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909FFD" w14:textId="52A6926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21 3 02 77200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E566A5A" w14:textId="5B4B5A1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3AD670" w14:textId="74CB70E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5 149 100,00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415510" w14:textId="3BB649B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5 149 100,00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692080" w14:textId="5B37EE5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5 149 100,00</w:t>
            </w:r>
          </w:p>
        </w:tc>
      </w:tr>
      <w:tr w:rsidR="00591A7B" w:rsidRPr="00025213" w14:paraId="68F9AAC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1FD94D4" w14:textId="0BBF642A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436540" w14:textId="4872499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21 3 02 78750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C903918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EB1653" w14:textId="637E17B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528 875,80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C4485D" w14:textId="7761D7D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528 875,80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190C4C" w14:textId="7FA1808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528 875,80</w:t>
            </w:r>
          </w:p>
        </w:tc>
      </w:tr>
      <w:tr w:rsidR="00591A7B" w:rsidRPr="00025213" w14:paraId="0C66D51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4B7EF78" w14:textId="71CCDB50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6ACD4C" w14:textId="5B067A4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21 3 02 78750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F52BC71" w14:textId="228DFD7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14211B" w14:textId="3C427C6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528 875,80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46CB6D" w14:textId="5DAA522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528 875,80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F6B411" w14:textId="6A1E95D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528 875,80</w:t>
            </w:r>
          </w:p>
        </w:tc>
      </w:tr>
      <w:tr w:rsidR="00591A7B" w:rsidRPr="00025213" w14:paraId="68C99C6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7E2FB2C" w14:textId="3267DDC8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CACB88" w14:textId="55B418B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21 3 02 79190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3EF06AF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E03F18" w14:textId="79254D9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790 000,00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E13531" w14:textId="271E98A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820 600,00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C2587E" w14:textId="5BD2659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853 400,00</w:t>
            </w:r>
          </w:p>
        </w:tc>
      </w:tr>
      <w:tr w:rsidR="00591A7B" w:rsidRPr="00025213" w14:paraId="1131EEB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165F26A" w14:textId="318FB9BB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11A080" w14:textId="71D5020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21 3 02 79190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2474017" w14:textId="13BC21F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729A47" w14:textId="336EA1A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790 000,00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959385" w14:textId="363D00C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820 600,00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494D94" w14:textId="5D539C1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853 400,00</w:t>
            </w:r>
          </w:p>
        </w:tc>
      </w:tr>
      <w:tr w:rsidR="00591A7B" w:rsidRPr="00025213" w14:paraId="6A43EA4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CEB5BBC" w14:textId="6B9841B2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2F1C9B">
              <w:rPr>
                <w:sz w:val="21"/>
                <w:szCs w:val="21"/>
              </w:rPr>
              <w:t>организациях</w:t>
            </w:r>
            <w:proofErr w:type="gramEnd"/>
            <w:r w:rsidRPr="002F1C9B">
              <w:rPr>
                <w:sz w:val="21"/>
                <w:szCs w:val="21"/>
              </w:rPr>
              <w:t xml:space="preserve"> (муниципальные образовательные организации)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2B1057" w14:textId="4B1D48F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L3042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B1EB9A9" w14:textId="4A40C45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C5835A" w14:textId="3D851CF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7 416 600,00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4CF063" w14:textId="36B45B5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6 502 800,00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AEAD88" w14:textId="4021C46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6 220 600,00</w:t>
            </w:r>
          </w:p>
        </w:tc>
      </w:tr>
      <w:tr w:rsidR="00591A7B" w:rsidRPr="00025213" w14:paraId="3CC2854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22908B3" w14:textId="6A7826B6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3F728D" w14:textId="1E72140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L3042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C1A558D" w14:textId="1976DFF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50E341" w14:textId="007B63B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7 416 600,00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2B1725" w14:textId="18AC706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6 502 800,00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23BACF" w14:textId="2A60862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6 220 600,00</w:t>
            </w:r>
          </w:p>
        </w:tc>
      </w:tr>
      <w:tr w:rsidR="00591A7B" w:rsidRPr="00025213" w14:paraId="6B8E989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88CC313" w14:textId="5407FCCB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2F1C9B">
              <w:rPr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2F1C9B">
              <w:rPr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249AD3" w14:textId="5179DFC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6547236" w14:textId="6486DB3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AE4821" w14:textId="4B8AF0B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107 370,44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11CA8C" w14:textId="2C40ABD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9404F3" w14:textId="480E16E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5FDBB8D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413222F" w14:textId="5F9158AF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131E3E" w14:textId="6604175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17C2112" w14:textId="45FFBE9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0D5C6B" w14:textId="7F4089B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107 370,44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9F6D82" w14:textId="69F014E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38D8A3" w14:textId="3A5F09F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25E25F8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10EFA26" w14:textId="6B0ECC21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"Кадровое обеспечение общеобразовательных учреждений"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9F5E8B" w14:textId="31BA080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AFAD30F" w14:textId="5D55470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7FDB1D" w14:textId="48D38A2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31 200,00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05BA55" w14:textId="7667D32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30 420,00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CA1DB4" w14:textId="081D83D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29 640,00</w:t>
            </w:r>
          </w:p>
        </w:tc>
      </w:tr>
      <w:tr w:rsidR="00591A7B" w:rsidRPr="00025213" w14:paraId="123559C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C15DD4E" w14:textId="6F56EFB8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Стипендии, лицам заключившим договор о целевом обучении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D7BB0D" w14:textId="75375D4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21 3 03 00840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82FA0AA" w14:textId="09AAC745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33636A" w14:textId="68025B4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31 200,00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79A230" w14:textId="3D75E2E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30 420,00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4FEC9F" w14:textId="6E8EA5C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29 640,00</w:t>
            </w:r>
          </w:p>
        </w:tc>
      </w:tr>
      <w:tr w:rsidR="00591A7B" w:rsidRPr="00025213" w14:paraId="5482E33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2579456" w14:textId="717A0E9E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E2A5DF" w14:textId="728FA91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21 3 03 00840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60234F4" w14:textId="0C562A7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B63F6B" w14:textId="60A8457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31 200,00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ABD05A" w14:textId="327CBF9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30 420,00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64D66D" w14:textId="76CEDEE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29 640,00</w:t>
            </w:r>
          </w:p>
        </w:tc>
      </w:tr>
      <w:tr w:rsidR="00591A7B" w:rsidRPr="00025213" w14:paraId="36C7AD6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DC68020" w14:textId="7949C543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«Укрепление материально-технической базы детских дошкольных образовательных организаций»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2E3AAB" w14:textId="1E21A60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21 3 04 00000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F8D9374" w14:textId="1357E98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5EA11B" w14:textId="0BEB632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680 000,00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576C17" w14:textId="6047149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DA7BAE" w14:textId="21ED239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174EA69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431DF9F" w14:textId="217B500B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5C988C" w14:textId="12BA76F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21 3 04 79150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3551F21" w14:textId="39C00BF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9820E3" w14:textId="1672815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326D86" w14:textId="41D9263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A064FB" w14:textId="429B377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4D3C223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7029CA6" w14:textId="57AB87E7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40749B" w14:textId="6A89812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21 3 04 79150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5C63228" w14:textId="382DC0D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7EE5D3" w14:textId="4E4CC17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439976" w14:textId="71A7C52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62F41E" w14:textId="4C42725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4E1A0AE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738D8AA" w14:textId="2C28FDB9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DCCAB2" w14:textId="3B9A69B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04 S9150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358FFCF" w14:textId="19164EA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5A6676" w14:textId="2DD569B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19BAE6" w14:textId="6F45771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23D11C" w14:textId="56F6462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71C6BD8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C5C02AC" w14:textId="40EE4B2A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DF53A8" w14:textId="10C673E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04 S9150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2991F57" w14:textId="2859697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53EEC6" w14:textId="092FE07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FBF52D" w14:textId="0CC1D2E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F9A89F" w14:textId="02C398F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747F3BC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0A411B5" w14:textId="24D02169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«Укрепление материально-технической базы образовательных организаций»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481A88" w14:textId="5F9E7F4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21 3 05 00000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62E9BB6" w14:textId="5C584B5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1879D3" w14:textId="5E85B83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4 668 000,00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064BED" w14:textId="4AF9AFC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9B8663" w14:textId="67D991A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6A312BA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4455E9B" w14:textId="20B49EA3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4B4DC7" w14:textId="4C36A23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21 3 05 79150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7F3B397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3DA211" w14:textId="66F8F68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2 334 000,00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7F2377" w14:textId="7815C8B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807C65" w14:textId="76C21F7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5151F72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A90E5E7" w14:textId="103E3CB4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D0A922" w14:textId="3EAB6D7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21 3 05 79150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6F54B80" w14:textId="5193C1F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5E58A6" w14:textId="2C8579C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2 334 000,00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7BA866" w14:textId="179E691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F857EE" w14:textId="33336DD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4609DC5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F4EE1AA" w14:textId="570A28BF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Оснащение и укрепление материально-технической базы </w:t>
            </w:r>
            <w:r w:rsidRPr="002F1C9B">
              <w:rPr>
                <w:sz w:val="21"/>
                <w:szCs w:val="21"/>
              </w:rPr>
              <w:lastRenderedPageBreak/>
              <w:t>образовательных организаций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3417DD" w14:textId="3BCA1E7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21 3 05 S9150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98462B5" w14:textId="305C759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CBA965" w14:textId="53FEED4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2 334 000,00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2E7A68" w14:textId="75E2A6C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1AC524" w14:textId="1324C0D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4664371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EA28AB1" w14:textId="0405BF1D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AF92A0" w14:textId="6B815CF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05 S9150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698D460" w14:textId="5CD7D6E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182EF5" w14:textId="5F5D3DA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2 334 000,00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CE3CCD" w14:textId="17131DA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FF6F79" w14:textId="5365CF1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1DA69F8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D036B02" w14:textId="03C74289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Муниципальная программа Лысогорского района Саратовской области «Культура Лысогорского района</w:t>
            </w:r>
            <w:proofErr w:type="gramStart"/>
            <w:r w:rsidRPr="002F1C9B">
              <w:rPr>
                <w:b/>
                <w:bCs/>
                <w:sz w:val="21"/>
                <w:szCs w:val="21"/>
              </w:rPr>
              <w:t>.»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2CF648" w14:textId="0E5041B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22 0 00 00000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2F0F7BC" w14:textId="4E6FCC6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5C9706" w14:textId="37F4AE1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54 252 090,77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1AB613" w14:textId="40C7883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28 080 308,05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C7A8E2" w14:textId="41C07F7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27 360 300,20</w:t>
            </w:r>
          </w:p>
        </w:tc>
      </w:tr>
      <w:tr w:rsidR="00591A7B" w:rsidRPr="00025213" w14:paraId="31A5595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089FF20" w14:textId="10E7C763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Муниципальный проект «Развитие инфраструктуры учреждений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0D204E" w14:textId="26D8E6C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22 1 02 00000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79D1439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1D97E9" w14:textId="6A1B050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59B13F" w14:textId="299D1DD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F16B11" w14:textId="0B8D6B7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618840E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4FB1A0C" w14:textId="4B61535B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расходов на изготовление проектно-сметной документации, строительный контроль в муниципальных учреждениях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232D41" w14:textId="6FC7A5B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22 1 02 21140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08BE9DC" w14:textId="2F6CC75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976F32" w14:textId="592C7D1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919592" w14:textId="1AC8F7F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23FC06" w14:textId="2ADE63B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37BE575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9D048EF" w14:textId="30A3AC1C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8AD117" w14:textId="120E7F1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22 1 02 21140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6843826" w14:textId="512E9C2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6AC6A6" w14:textId="0429553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5394AA" w14:textId="40B7F38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7B06BE" w14:textId="6C06713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5B60CA1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B9CE4B2" w14:textId="4E32F9EA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Муниципальный проект в рамках регионального проекта "Развитие культурной инфраструктуры"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FE6C08" w14:textId="14AA6E3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22 1 03 00000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7837A59" w14:textId="7E514B1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F98386" w14:textId="6953C0A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3 338 774,00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376155" w14:textId="4D136E4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9DAF74" w14:textId="7D79C9C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001C038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111159C" w14:textId="443E64B5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76F13E" w14:textId="28AA3B0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22 1 03 74020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9119CD4" w14:textId="3C21A5A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BA71E4" w14:textId="25A6B1F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B021DB" w14:textId="07061C5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0F82DC" w14:textId="1079CD4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2EA683E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1A6C05B" w14:textId="2BC52C48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2E381A" w14:textId="464099E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22 1 03 74020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92B1D81" w14:textId="375DF5C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17B275" w14:textId="2AAAEDF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260F1E" w14:textId="7A77332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1EB8DB" w14:textId="49F261F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2CFC42A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92DEC93" w14:textId="72A62CCE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D9AA35" w14:textId="6C11CB6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1 03 L4670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6636ED3" w14:textId="32431B1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9F57A3" w14:textId="01B41B7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2 838 774,00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F207E5" w14:textId="758F366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25A373" w14:textId="12268C1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20BE9EA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FC407FE" w14:textId="6BD8751D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737735" w14:textId="6A11CCE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1 03 L4670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EB12796" w14:textId="47EF6F7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487EBB" w14:textId="47934FF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2 838 774,00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32B296" w14:textId="796F919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F9F87C" w14:textId="483240E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4935B93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A45B806" w14:textId="4AF0A3FA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Муниципальный проект в рамках регионального проекта "Сохранение культурного и исторического наследия"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B17BD8" w14:textId="0CCF814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22 1 04 00000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6E8FA1D" w14:textId="34146A3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D0130F" w14:textId="0F9FDB1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65 500,00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780F33" w14:textId="02A3ACD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EBEED1" w14:textId="5C2B48A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435772C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9E6F689" w14:textId="038F8C50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8CE42C" w14:textId="3506886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1 04 L5191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41A563C" w14:textId="3D2113B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6B0501" w14:textId="56AC42E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65 500,00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ABBC99" w14:textId="2990073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6F0D20" w14:textId="15728F2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2B62EA9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D1369B7" w14:textId="66EA4C11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CB712A" w14:textId="457508E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1 04 L5191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3C13060" w14:textId="35E3993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699DBB" w14:textId="777A23F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65 500,00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D4D405" w14:textId="23C2385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D6896C" w14:textId="6CF7F5E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04C3369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B0B8841" w14:textId="7FA1CE19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"Оказание муниципальных услуг населению библиотеками"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76CA54" w14:textId="7D6C88F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C3CD281" w14:textId="4102212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647E78" w14:textId="47D0787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14 918 474,70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54B91B" w14:textId="23AAB21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7 769 917,32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4E0FDC" w14:textId="667E168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7 570 688,70</w:t>
            </w:r>
          </w:p>
        </w:tc>
      </w:tr>
      <w:tr w:rsidR="00591A7B" w:rsidRPr="00025213" w14:paraId="2F183CA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DDC9FDE" w14:textId="0E334FE1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библиотеками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EDCBE9" w14:textId="618C108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22 3 01 20000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4B46F54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1FC082" w14:textId="5561ED5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7 374 554,60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2910A5" w14:textId="28DA2F1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7 223 208,50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70667A" w14:textId="554C759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7 037 998,05</w:t>
            </w:r>
          </w:p>
        </w:tc>
      </w:tr>
      <w:tr w:rsidR="00591A7B" w:rsidRPr="00025213" w14:paraId="7E663C2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1597FE4" w14:textId="71472612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Предоставление субсидий бюджетным, автономным учреждениям и </w:t>
            </w:r>
            <w:r w:rsidRPr="002F1C9B">
              <w:rPr>
                <w:sz w:val="21"/>
                <w:szCs w:val="21"/>
              </w:rPr>
              <w:lastRenderedPageBreak/>
              <w:t>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8C3169" w14:textId="518C7E0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22 3 01 20000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A504BFC" w14:textId="15CC4F6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7FB6ED" w14:textId="5A0FE3D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7 374 554,60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99544C" w14:textId="2EA551E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7 223 208,50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43DC47" w14:textId="1743E2B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7 037 998,05</w:t>
            </w:r>
          </w:p>
        </w:tc>
      </w:tr>
      <w:tr w:rsidR="00591A7B" w:rsidRPr="00025213" w14:paraId="029A30C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28412CE" w14:textId="225E1BA4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Финансовое обеспечение расходов на соответствие требованиям противопожарной безопасности в муниципальных библиотеках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D21652" w14:textId="0F57382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22 3 01 20010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9AF0515" w14:textId="7D8DF74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62D770" w14:textId="2011CDE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108 727,00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EFB13D" w14:textId="6615681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496 008,82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6F4AEE" w14:textId="5E48262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483 290,65</w:t>
            </w:r>
          </w:p>
        </w:tc>
      </w:tr>
      <w:tr w:rsidR="00591A7B" w:rsidRPr="00025213" w14:paraId="4BEE6A8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0FE9A8A" w14:textId="10EBBB06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7B799A" w14:textId="3E72926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22 3 01 20010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5F4B7C6" w14:textId="4C6715E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3B14EE" w14:textId="29BFA69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108 727,00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9EAB73" w14:textId="3865E13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496 008,82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24556F" w14:textId="377ED5D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483 290,65</w:t>
            </w:r>
          </w:p>
        </w:tc>
      </w:tr>
      <w:tr w:rsidR="00591A7B" w:rsidRPr="00025213" w14:paraId="0420721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A8959E1" w14:textId="17DDD260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библиотеками (в части уплаты налога на имущество и транспортного налога)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49D318" w14:textId="33DC74B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22 3 01 20620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5342F0F" w14:textId="43BEFEA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FE4F81" w14:textId="2B770B3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52 000,00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3CE7D9" w14:textId="10F527C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50 700,00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973D88" w14:textId="2804A48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49 400,00</w:t>
            </w:r>
          </w:p>
        </w:tc>
      </w:tr>
      <w:tr w:rsidR="00591A7B" w:rsidRPr="00025213" w14:paraId="560DB47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6404A19" w14:textId="5528028A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677887" w14:textId="7AF656E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22 3 01 20620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B87858C" w14:textId="576FBB0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1B0FAC" w14:textId="746795F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52 000,00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34FBB8" w14:textId="44F055E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50 700,00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A9B190" w14:textId="531C7BD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49 400,00</w:t>
            </w:r>
          </w:p>
        </w:tc>
      </w:tr>
      <w:tr w:rsidR="00591A7B" w:rsidRPr="00025213" w14:paraId="387B43D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8D30DF5" w14:textId="06C71FA1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Обеспечение </w:t>
            </w:r>
            <w:proofErr w:type="gramStart"/>
            <w:r w:rsidRPr="002F1C9B">
              <w:rPr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CB3EC0" w14:textId="20150C0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22 3 01 72500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7334849" w14:textId="2686F1C5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68C7A6" w14:textId="627B264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7 161 697,30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C00ED0" w14:textId="29788BC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04FD6D" w14:textId="1096E8D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0D2AD08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E01E6CE" w14:textId="086E9B7B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001E6F" w14:textId="164F735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22 3 01 72500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19C91F7" w14:textId="01085FD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98A47F" w14:textId="3950A9E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7 161 697,30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EB680A" w14:textId="66928F4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03218C" w14:textId="1F8FA15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4048EDA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0E28537" w14:textId="642D3476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2F1C9B">
              <w:rPr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2F1C9B">
              <w:rPr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1D8644" w14:textId="3542730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01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0B4BF23" w14:textId="294E5B2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1572CA" w14:textId="5142A29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221 495,80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E17763" w14:textId="046346C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AE0029" w14:textId="6FA0142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41A7A8F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8604A7A" w14:textId="6B328C76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15E9B6" w14:textId="0D4378C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01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0B3B839" w14:textId="707DA2D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AF12A9" w14:textId="1EDCFA8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221 495,80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6BC0D3" w14:textId="1E84FB8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D139EA" w14:textId="6EB1E04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349183D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1F57572" w14:textId="38F6D2A6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"Оказание муниципальных услуг населению культурно-досуговыми учреждениями"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A744A5" w14:textId="6FFBFAB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C014A8E" w14:textId="5164735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96078D" w14:textId="30CDA16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35 479 342,07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AC574E" w14:textId="5BB600B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20 310 390,73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9E362F" w14:textId="7045BEC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19 789 611,50</w:t>
            </w:r>
          </w:p>
        </w:tc>
      </w:tr>
      <w:tr w:rsidR="00591A7B" w:rsidRPr="00025213" w14:paraId="7260A5A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1C3C522" w14:textId="3EB49369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культурно-досуговыми учреждениями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6E7AF2" w14:textId="3088092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22 3 02 21000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F6F8EB3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C23B61" w14:textId="6DD2CC4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20 385 464,46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6C9D42" w14:textId="4AF33D0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19 443 439,26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D9961C" w14:textId="7078CD7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18 944 889,55</w:t>
            </w:r>
          </w:p>
        </w:tc>
      </w:tr>
      <w:tr w:rsidR="00591A7B" w:rsidRPr="00025213" w14:paraId="4277567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38CB80C" w14:textId="656E6614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7D646D" w14:textId="574EFB2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22 3 02 21000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D8268B0" w14:textId="0C0725D3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F6FF87" w14:textId="0942CAC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20 385 464,46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B5C4D7" w14:textId="6269CD7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19 443 439,26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4D7466" w14:textId="0FFC4FA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18 944 889,55</w:t>
            </w:r>
          </w:p>
        </w:tc>
      </w:tr>
      <w:tr w:rsidR="00591A7B" w:rsidRPr="00025213" w14:paraId="4BF0257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7E86F9D" w14:textId="5D87C7ED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расходов на соответствие требованиям противопожарной безопасности муниципальных учреждений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0EBE70" w14:textId="3D0DB34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22 3 02 21010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FACB7D0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147A69" w14:textId="51A37F0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1 021 786,00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A8CB6F" w14:textId="084C763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693 089,47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91517D" w14:textId="7860444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675 317,95</w:t>
            </w:r>
          </w:p>
        </w:tc>
      </w:tr>
      <w:tr w:rsidR="00591A7B" w:rsidRPr="00025213" w14:paraId="3ED1C25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2DE37F8" w14:textId="2027E38F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15FA23" w14:textId="3551AC5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22 3 02 21010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029F0C7" w14:textId="194DFCD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06B086" w14:textId="5FEABA5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1 021 786,00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AEE14A" w14:textId="4AFCB3A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693 089,47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05C133" w14:textId="5B8562D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675 317,95</w:t>
            </w:r>
          </w:p>
        </w:tc>
      </w:tr>
      <w:tr w:rsidR="00591A7B" w:rsidRPr="00025213" w14:paraId="63B524B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3D28F00" w14:textId="272DA308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культуры (в части уплаты налога на имущество и транспортного налога)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C4CDE4" w14:textId="1CD423F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22 3 02 21620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C1B63F8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D6E727" w14:textId="1174FEE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178 320,00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6E96A4" w14:textId="50635F3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173 862,00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95D264" w14:textId="0F47F05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169 404,00</w:t>
            </w:r>
          </w:p>
        </w:tc>
      </w:tr>
      <w:tr w:rsidR="00591A7B" w:rsidRPr="00025213" w14:paraId="654B2A5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232F213" w14:textId="55DCC22D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Предоставление субсидий бюджетным, автономным учреждениям и </w:t>
            </w:r>
            <w:r w:rsidRPr="002F1C9B">
              <w:rPr>
                <w:sz w:val="21"/>
                <w:szCs w:val="21"/>
              </w:rPr>
              <w:lastRenderedPageBreak/>
              <w:t>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7D9D30" w14:textId="1112208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22 3 02 21620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90435EB" w14:textId="7F75946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955F67" w14:textId="5CCB45A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178 320,00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799C88" w14:textId="7D3CED4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173 862,00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76C408" w14:textId="2567275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169 404,00</w:t>
            </w:r>
          </w:p>
        </w:tc>
      </w:tr>
      <w:tr w:rsidR="00591A7B" w:rsidRPr="00025213" w14:paraId="5359ABA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B7059FA" w14:textId="015DF6BA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 xml:space="preserve">Обеспечение </w:t>
            </w:r>
            <w:proofErr w:type="gramStart"/>
            <w:r w:rsidRPr="002F1C9B">
              <w:rPr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38A249" w14:textId="0CCEEC2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22 3 02 72500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7B6BBE2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52C67C" w14:textId="7947536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13 476 958,46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9566C6" w14:textId="4058D3E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94B111" w14:textId="2AC62FD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7440EC9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F637F2D" w14:textId="10262CAA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1288C2" w14:textId="238C3C4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22 3 02 72500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D156926" w14:textId="55F0D39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6F9538" w14:textId="12F3493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13 476 958,46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BC6AF3" w14:textId="1A4C7D4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5FAB71" w14:textId="036ECC6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36BB665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179A405" w14:textId="4CA493C9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2F1C9B">
              <w:rPr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2F1C9B">
              <w:rPr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960EA2" w14:textId="60C6765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02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1BC4D3E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EC2F0C" w14:textId="38B6A5C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416 813,15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D5ABEF" w14:textId="520353C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31E218" w14:textId="64B2F7B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535A62F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E3266D9" w14:textId="40D67802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A071B1" w14:textId="7EC6AB9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02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C366B7D" w14:textId="26B2531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C69299" w14:textId="2229937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416 813,15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F2B88C" w14:textId="300AD90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9E98D9" w14:textId="2B33CB9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4D7DE18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D5790EC" w14:textId="7D170E1D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Муниципальная программа «Развитие физической культуры, спорта и молодежной политики Лысогорского муниципального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5F699B" w14:textId="788564B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23 0 00 00000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E6317CE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951207" w14:textId="3074EBB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9 090 671,00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E1685D" w14:textId="10847AD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9 300 780,44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6D9F1D" w14:textId="456A5BE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9 062 298,90</w:t>
            </w:r>
          </w:p>
        </w:tc>
      </w:tr>
      <w:tr w:rsidR="00591A7B" w:rsidRPr="00025213" w14:paraId="479595C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1F2757A" w14:textId="1C53C0A6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Комплекс процессных мероприятий «Обеспечение деятельности  МБУ "Олимп" </w:t>
            </w:r>
            <w:proofErr w:type="spellStart"/>
            <w:r w:rsidRPr="002F1C9B">
              <w:rPr>
                <w:sz w:val="21"/>
                <w:szCs w:val="21"/>
              </w:rPr>
              <w:t>р.п</w:t>
            </w:r>
            <w:proofErr w:type="spellEnd"/>
            <w:r w:rsidRPr="002F1C9B">
              <w:rPr>
                <w:sz w:val="21"/>
                <w:szCs w:val="21"/>
              </w:rPr>
              <w:t>. Лысые Горы"»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919419" w14:textId="5412681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4EB6790" w14:textId="6769480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F0C90B" w14:textId="612FEE4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8 890 671,00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5D7AA6" w14:textId="06D5154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9 105 780,44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36E901" w14:textId="379E057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8 872 298,90</w:t>
            </w:r>
          </w:p>
        </w:tc>
      </w:tr>
      <w:tr w:rsidR="00591A7B" w:rsidRPr="00025213" w14:paraId="7B16FC4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4F32798" w14:textId="444429FA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в сфере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42E22A" w14:textId="060B38C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23 3 01 22000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3EB26F9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42DD66" w14:textId="778F20A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8 790 671,00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345BB7" w14:textId="48E3D2F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9 008 280,44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AF1DCD" w14:textId="6721787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8 777 298,90</w:t>
            </w:r>
          </w:p>
        </w:tc>
      </w:tr>
      <w:tr w:rsidR="00591A7B" w:rsidRPr="00025213" w14:paraId="7B56194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C226B53" w14:textId="0A18520B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7C1CDA" w14:textId="6210226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23 3 01 22000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76BBEE6" w14:textId="20056C7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874004" w14:textId="0B1DF16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8 790 671,00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AFB7B6" w14:textId="16C3122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9 008 280,44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27AE4A" w14:textId="549B2C5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8 777 298,90</w:t>
            </w:r>
          </w:p>
        </w:tc>
      </w:tr>
      <w:tr w:rsidR="00591A7B" w:rsidRPr="00025213" w14:paraId="7F86504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5F07C84" w14:textId="5FFFFF55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в сфере физической культуры и спорта (в части уплаты налога на имущество и транспортного налога)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E5B969" w14:textId="7AF34CE5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23 3 01 22620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906A25F" w14:textId="2981364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8FFD50" w14:textId="62D9F86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F5C7FF" w14:textId="5F1B9A8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97 500,00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0644B4" w14:textId="41030FD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95 000,00</w:t>
            </w:r>
          </w:p>
        </w:tc>
      </w:tr>
      <w:tr w:rsidR="00591A7B" w:rsidRPr="00025213" w14:paraId="109464D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C37A49B" w14:textId="2D83A82A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B2B470" w14:textId="2ED70CC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23 3 01 22620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BC0F645" w14:textId="0B13017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B476C7" w14:textId="732D23A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3D9599" w14:textId="25BC9DB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97 500,00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A0D83D" w14:textId="4FFA972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95 000,00</w:t>
            </w:r>
          </w:p>
        </w:tc>
      </w:tr>
      <w:tr w:rsidR="00591A7B" w:rsidRPr="00025213" w14:paraId="2D64903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02FA388" w14:textId="5B854C58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«Массовый спорт»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A178E9" w14:textId="23CEA70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23 3 02 00000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3A8810C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6B93AF" w14:textId="49E9C5C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0D70BF" w14:textId="28562DA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AB36DC" w14:textId="0D2233E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190 000,00</w:t>
            </w:r>
          </w:p>
        </w:tc>
      </w:tr>
      <w:tr w:rsidR="00591A7B" w:rsidRPr="00025213" w14:paraId="25C0FFE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CE24A9A" w14:textId="742D6B98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Расходы на проведение районных, межрайонных городских и </w:t>
            </w:r>
            <w:proofErr w:type="spellStart"/>
            <w:r w:rsidRPr="002F1C9B">
              <w:rPr>
                <w:sz w:val="21"/>
                <w:szCs w:val="21"/>
              </w:rPr>
              <w:t>межпоселенческих</w:t>
            </w:r>
            <w:proofErr w:type="spellEnd"/>
            <w:r w:rsidRPr="002F1C9B">
              <w:rPr>
                <w:sz w:val="21"/>
                <w:szCs w:val="21"/>
              </w:rPr>
              <w:t xml:space="preserve"> мероприятий в сфере патриотического воспитания на территории района, организация участия представителей молодежи Лысогорского района в мероприятиях областного, межрайонного, всероссийского уровня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54C658" w14:textId="0D85A82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23 3 02 22700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F49F3FC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21F878" w14:textId="5B906C1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45D8FA" w14:textId="4E8F36E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A1D04D" w14:textId="6739E42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190 000,00</w:t>
            </w:r>
          </w:p>
        </w:tc>
      </w:tr>
      <w:tr w:rsidR="00591A7B" w:rsidRPr="00025213" w14:paraId="737EF56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7BC5BE6" w14:textId="32F29AC3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1E63B1" w14:textId="2028089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23 3 02 22700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8E34EAC" w14:textId="3ADDD229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4E005E" w14:textId="6AD431C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70CE7E" w14:textId="69878D8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AEA865" w14:textId="104DE1F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190 000,00</w:t>
            </w:r>
          </w:p>
        </w:tc>
      </w:tr>
      <w:tr w:rsidR="00591A7B" w:rsidRPr="00025213" w14:paraId="5031DB4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91B719D" w14:textId="16E1A93A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 xml:space="preserve">Муниципальная программа «Обеспечение жильем молодых </w:t>
            </w:r>
            <w:r w:rsidRPr="002F1C9B">
              <w:rPr>
                <w:b/>
                <w:bCs/>
                <w:sz w:val="21"/>
                <w:szCs w:val="21"/>
              </w:rPr>
              <w:lastRenderedPageBreak/>
              <w:t>семей».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E27F8F" w14:textId="6A25E54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lastRenderedPageBreak/>
              <w:t>24 0 00 00000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8445D86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C4CFF2" w14:textId="4AD961A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400 100,00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6A50D5" w14:textId="10853358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ABADA8" w14:textId="610F765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0,00</w:t>
            </w:r>
          </w:p>
        </w:tc>
      </w:tr>
      <w:tr w:rsidR="00591A7B" w:rsidRPr="00025213" w14:paraId="2AE6822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5A96D18" w14:textId="293C7486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Комплекс процессных мероприятий «Реализация мероприятий по обеспечению жильем молодых семей»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CAE485" w14:textId="0F4F0F0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5ADA200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2CB21D" w14:textId="66FF301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400 100,00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B9F3C1" w14:textId="66E3D77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C8F833" w14:textId="4DCCC6A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090766A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0098EA2" w14:textId="43EE65F0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B1C7B2" w14:textId="2BC97D8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 3 01 L4970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446F89D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BC9008" w14:textId="6BE19FF9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400 100,00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EE3317" w14:textId="49C2FDE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2AA4F8" w14:textId="589471A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1FE3F15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CAEFE52" w14:textId="51D8AD25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5F856D" w14:textId="007734FE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 3 01 L4970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B8E872F" w14:textId="7838B1D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E4CEB9" w14:textId="320C50F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400 100,00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DB4EFA" w14:textId="1D8AE57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717009" w14:textId="749259A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1215444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C5311E8" w14:textId="2D873251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Муниципальная программа «Организация  отдыха, оздоровления и занятости детей и подростков образовательными организациями Лысогорского муниципального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E2D95C" w14:textId="36A219A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25 0 00 00000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EB95D70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426250" w14:textId="03BE04E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2 947 313,57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C25B9F" w14:textId="2BCF4D2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2 873 648,28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41C451" w14:textId="4AD01B0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2 829 585,99</w:t>
            </w:r>
          </w:p>
        </w:tc>
      </w:tr>
      <w:tr w:rsidR="00591A7B" w:rsidRPr="00025213" w14:paraId="2A6A2CD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153EE9A" w14:textId="2CA99C0F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«Оздоровление в летних оздоровительных лагерях с дневным пребыванием на базе общеобразовательных организаций»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F543CA" w14:textId="01D4ADF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B367EE9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AFAB61" w14:textId="572381C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2 677 754,00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4E7019" w14:textId="083671F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2 610 810,15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2F29FB" w14:textId="2BBF8DF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2 543 866,30</w:t>
            </w:r>
          </w:p>
        </w:tc>
      </w:tr>
      <w:tr w:rsidR="00591A7B" w:rsidRPr="00025213" w14:paraId="2281F33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DF1EFC9" w14:textId="6EB6FAA6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Организация отдыха, оздоровления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88E02B" w14:textId="7CBAA70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25 3 01 11701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F0C858D" w14:textId="03913F0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6C20FA" w14:textId="1FA72AD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2 677 754,00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39FDD9" w14:textId="6B23257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2 610 810,15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CC3E61" w14:textId="3E620CC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2 543 866,30</w:t>
            </w:r>
          </w:p>
        </w:tc>
      </w:tr>
      <w:tr w:rsidR="00591A7B" w:rsidRPr="00025213" w14:paraId="20CD6E4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A52DA47" w14:textId="5290ABD2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8CBC39" w14:textId="131C715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25 3 01 11701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D1D95CC" w14:textId="4535704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088AB3" w14:textId="2E20FA7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2 677 754,00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BDDBD4" w14:textId="423529DA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2 610 810,15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A735F2" w14:textId="0C9377C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2 543 866,30</w:t>
            </w:r>
          </w:p>
        </w:tc>
      </w:tr>
      <w:tr w:rsidR="00591A7B" w:rsidRPr="00025213" w14:paraId="5BF300F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E3EA0C9" w14:textId="1065B547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«Организация занятости детей»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AAFC9D" w14:textId="28E824EF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25 3 02 00000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1A9D25A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F78CD5" w14:textId="6CDDAAE1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269 559,57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E27B74" w14:textId="0EF1739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262 838,13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A6F432" w14:textId="5FEB8F5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285 719,69</w:t>
            </w:r>
          </w:p>
        </w:tc>
      </w:tr>
      <w:tr w:rsidR="00591A7B" w:rsidRPr="00025213" w14:paraId="5D34078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9F9A95D" w14:textId="6AE7CF21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Организация занятости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E337EB" w14:textId="5A0217D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25 3 02 11702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CE4F1C4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1B92F1" w14:textId="1D59F19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269 559,57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E0FDDF" w14:textId="1E952CA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262 838,13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781115" w14:textId="5BDFE35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285 719,69</w:t>
            </w:r>
          </w:p>
        </w:tc>
      </w:tr>
      <w:tr w:rsidR="00591A7B" w:rsidRPr="00025213" w14:paraId="45F47A0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E02E615" w14:textId="3721F339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416CCC" w14:textId="2C7CB16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25 3 02 11702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8F7BEA8" w14:textId="46AE217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59DFE9" w14:textId="2145DD4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269 559,57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EFE647" w14:textId="1046652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262 838,13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621CB7" w14:textId="77A34EC6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285 719,69</w:t>
            </w:r>
          </w:p>
        </w:tc>
      </w:tr>
      <w:tr w:rsidR="00591A7B" w:rsidRPr="00025213" w14:paraId="084932F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D837E7C" w14:textId="4F11F851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Муниципальная программа "МБУ "Редакция районной газеты "Призыв"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98443E" w14:textId="7F7014F6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38 0 00 00000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47EFFA0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2175B2" w14:textId="09E123E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2 070 680,00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ACD59A" w14:textId="1D2ACBD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3 891 840,49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8B47AA" w14:textId="0DDB44D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3 813 001,00</w:t>
            </w:r>
          </w:p>
        </w:tc>
      </w:tr>
      <w:tr w:rsidR="00591A7B" w:rsidRPr="00025213" w14:paraId="166EA60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2535F08" w14:textId="2FED7D85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 «Повышение доступности социально значимой информации»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7187BA" w14:textId="44F529BD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38 3 01 00000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570D1E5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312A9D" w14:textId="0C4F0A0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2 070 680,00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3C9C81" w14:textId="4F3FBA1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3 891 840,49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4CE809" w14:textId="5AD36D4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3 813 001,00</w:t>
            </w:r>
          </w:p>
        </w:tc>
      </w:tr>
      <w:tr w:rsidR="00591A7B" w:rsidRPr="00025213" w14:paraId="02F232C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62DE598" w14:textId="7C153ED2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Обеспечение деятельности районных бюджетных учреждений средств массовой информации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CDEFCE" w14:textId="5617F74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38 3 01 04510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C7587C7" w14:textId="7D2998B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E6C43E" w14:textId="707705E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1 253 580,00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036E64" w14:textId="212B8E2C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3 074 740,49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AED370" w14:textId="1EF9FAA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2 995 901,00</w:t>
            </w:r>
          </w:p>
        </w:tc>
      </w:tr>
      <w:tr w:rsidR="00591A7B" w:rsidRPr="00025213" w14:paraId="5E2D968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FE9FE1A" w14:textId="77111215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C5EA16" w14:textId="64EFABC8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38 3 01 04510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9B22223" w14:textId="599E171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D471E1" w14:textId="20E965E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1 253 580,00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21A46C" w14:textId="34F691B4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3 074 740,49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AD9B5A" w14:textId="724070D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2 995 901,00</w:t>
            </w:r>
          </w:p>
        </w:tc>
      </w:tr>
      <w:tr w:rsidR="00591A7B" w:rsidRPr="00025213" w14:paraId="249691F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9F8F20F" w14:textId="2D36E39E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6B1892" w14:textId="2DC6FEB0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38 3 01 78600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D9A5AD4" w14:textId="7B51A25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9B3CEC" w14:textId="46257B0E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817 100,00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7D15A2" w14:textId="26EEAF1D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817 100,00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B3B0E8" w14:textId="2DC0BC0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817 100,00</w:t>
            </w:r>
          </w:p>
        </w:tc>
      </w:tr>
      <w:tr w:rsidR="00591A7B" w:rsidRPr="00025213" w14:paraId="3A8C373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1519FCA" w14:textId="55F975B6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6BDD0D" w14:textId="5E25B0EA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38 3 01 78600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C0C1F4E" w14:textId="6700ED21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19B62D" w14:textId="2995E8F3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817 100,00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6E90B9" w14:textId="7716839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817 100,00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B2E1C7" w14:textId="35C27B5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817 100,00</w:t>
            </w:r>
          </w:p>
        </w:tc>
      </w:tr>
      <w:tr w:rsidR="00591A7B" w:rsidRPr="00025213" w14:paraId="71ECA53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E5030E7" w14:textId="01018EE6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Муниципальная  программа  «Капитальный ремонт, ремонт и содержание автомобильных дорог общего пользования местного значения  Лысогорского муниципального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70CE6F" w14:textId="33D3B112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71 0 00 00000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3AC3ADC" w14:textId="2260E59B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5AEF26" w14:textId="5B3CDD20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18 009 600,00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956DDA" w14:textId="48FBF4F2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18 876 877,50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A4375B" w14:textId="04F0C1AF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18 700 180,00</w:t>
            </w:r>
          </w:p>
        </w:tc>
      </w:tr>
      <w:tr w:rsidR="00591A7B" w:rsidRPr="00025213" w14:paraId="722F2F6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32CD9C4" w14:textId="2342FAEB" w:rsidR="00591A7B" w:rsidRPr="00025213" w:rsidRDefault="00591A7B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Муниципальный проект в рамках регионального проекта "Содействие </w:t>
            </w:r>
            <w:r w:rsidRPr="002F1C9B">
              <w:rPr>
                <w:sz w:val="21"/>
                <w:szCs w:val="21"/>
              </w:rPr>
              <w:lastRenderedPageBreak/>
              <w:t>развитию автомобильных дорог регионального, межмуниципального и местного значения"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AB037B" w14:textId="5BA0C084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71 1 01 00000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DB13FE6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ED5FEE" w14:textId="41067C2B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85ED3A" w14:textId="30D64CE5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EA93A6" w14:textId="2850CDC7" w:rsidR="00591A7B" w:rsidRPr="00025213" w:rsidRDefault="00591A7B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15F5897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57EC424" w14:textId="07A7A035" w:rsidR="00591A7B" w:rsidRPr="002F1C9B" w:rsidRDefault="00591A7B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377A43" w14:textId="44B9BC0A" w:rsidR="00591A7B" w:rsidRPr="002F1C9B" w:rsidRDefault="00591A7B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71 1 01 9Д807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A5A265F" w14:textId="77777777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7ECFAC" w14:textId="246F9A9C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F1C60F" w14:textId="688B1761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481FB8" w14:textId="3B0CD3BB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6F05B3B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897D690" w14:textId="48CBEFF5" w:rsidR="00591A7B" w:rsidRPr="002F1C9B" w:rsidRDefault="00591A7B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0F2076" w14:textId="52C175AD" w:rsidR="00591A7B" w:rsidRPr="002F1C9B" w:rsidRDefault="00591A7B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71 1 01 9Д807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35D3A04" w14:textId="62CC485C" w:rsidR="00591A7B" w:rsidRPr="00025213" w:rsidRDefault="00591A7B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877B8E" w14:textId="5200DB72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9BB0BB" w14:textId="05EF7F15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D7CDFA" w14:textId="4FEAF3DD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5603BEE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BC6E315" w14:textId="68BE85D1" w:rsidR="00591A7B" w:rsidRPr="002F1C9B" w:rsidRDefault="00591A7B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 "Развитие автомобильных дорог общего пользования местного значения 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025BA5" w14:textId="70209916" w:rsidR="00591A7B" w:rsidRPr="002F1C9B" w:rsidRDefault="00591A7B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71 3 01 00000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D82B08F" w14:textId="77777777" w:rsidR="00591A7B" w:rsidRPr="002F1C9B" w:rsidRDefault="00591A7B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BC3085" w14:textId="2D9DCBFE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17 009 600,00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9E3E9A" w14:textId="19A79170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18 876 877,50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D45D16" w14:textId="4C833813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18 700 180,00</w:t>
            </w:r>
          </w:p>
        </w:tc>
      </w:tr>
      <w:tr w:rsidR="00591A7B" w:rsidRPr="00025213" w14:paraId="695580E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5E23FD4" w14:textId="103FA3B8" w:rsidR="00591A7B" w:rsidRPr="002F1C9B" w:rsidRDefault="00591A7B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 на автомобильных дорогах общего пользования и искусственных сооружений на них находящихся в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B770D9" w14:textId="74789658" w:rsidR="00591A7B" w:rsidRPr="002F1C9B" w:rsidRDefault="00591A7B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71 3 01 9Д001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F70FD95" w14:textId="77777777" w:rsidR="00591A7B" w:rsidRPr="002F1C9B" w:rsidRDefault="00591A7B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BD4BA5" w14:textId="512C9944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0BBEFF" w14:textId="3700A3BD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AB3678" w14:textId="2E9661ED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190 000,00</w:t>
            </w:r>
          </w:p>
        </w:tc>
      </w:tr>
      <w:tr w:rsidR="00591A7B" w:rsidRPr="00025213" w14:paraId="1D2FB52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93E7B4E" w14:textId="4A45D9F5" w:rsidR="00591A7B" w:rsidRPr="002F1C9B" w:rsidRDefault="00591A7B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0D1E94" w14:textId="74C773B4" w:rsidR="00591A7B" w:rsidRPr="002F1C9B" w:rsidRDefault="00591A7B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71 3 01 9Д001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B5AE9ED" w14:textId="22AEA938" w:rsidR="00591A7B" w:rsidRPr="002F1C9B" w:rsidRDefault="00591A7B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CCEF4F" w14:textId="219E8151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0564BE" w14:textId="58D3CE33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F6ABF6" w14:textId="509A6932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190 000,00</w:t>
            </w:r>
          </w:p>
        </w:tc>
      </w:tr>
      <w:tr w:rsidR="00591A7B" w:rsidRPr="00025213" w14:paraId="5778F6F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85FAFF4" w14:textId="56A6EF37" w:rsidR="00591A7B" w:rsidRPr="002F1C9B" w:rsidRDefault="00591A7B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Инвентаризация, паспортизация, диагностика, обследование, разработка </w:t>
            </w:r>
            <w:proofErr w:type="gramStart"/>
            <w:r w:rsidRPr="002F1C9B">
              <w:rPr>
                <w:sz w:val="21"/>
                <w:szCs w:val="21"/>
              </w:rPr>
              <w:t>проектов организации дорожного движения автомобильных дорог общего пользования местного значения</w:t>
            </w:r>
            <w:proofErr w:type="gramEnd"/>
            <w:r w:rsidRPr="002F1C9B">
              <w:rPr>
                <w:sz w:val="21"/>
                <w:szCs w:val="21"/>
              </w:rPr>
              <w:t xml:space="preserve"> и искусственных сооружений на них, проведение кадастровых работ, государственной регистрации прав в отношении земельных участков, занимаемых автомобильными дорогами общего пользования местного значения, искусственными сооружениями и другими объектами недвижимости на них, используемыми в дорожной деятельности.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EDF89B" w14:textId="5D34057E" w:rsidR="00591A7B" w:rsidRPr="002F1C9B" w:rsidRDefault="00591A7B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71 3 01 9Д002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96751C2" w14:textId="77777777" w:rsidR="00591A7B" w:rsidRPr="002F1C9B" w:rsidRDefault="00591A7B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B87E8E" w14:textId="2FC39DEC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DBE9D3" w14:textId="7E8E36D4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A60E22" w14:textId="30DA69E3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2F80F54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CEE9706" w14:textId="014EFB3E" w:rsidR="00591A7B" w:rsidRPr="002F1C9B" w:rsidRDefault="00591A7B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24B88B" w14:textId="4E092774" w:rsidR="00591A7B" w:rsidRPr="002F1C9B" w:rsidRDefault="00591A7B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71 3 01 9Д002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3C86D9C" w14:textId="503B743E" w:rsidR="00591A7B" w:rsidRPr="002F1C9B" w:rsidRDefault="00591A7B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21CD97" w14:textId="13E7516F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D9047A" w14:textId="2C2BB9CF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8DA85E" w14:textId="248413AA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591A7B" w:rsidRPr="00025213" w14:paraId="6047F03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117840C" w14:textId="42D65FFE" w:rsidR="00591A7B" w:rsidRPr="002F1C9B" w:rsidRDefault="00591A7B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Ремонт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317FF8" w14:textId="352D6519" w:rsidR="00591A7B" w:rsidRPr="002F1C9B" w:rsidRDefault="00591A7B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71 3 01 9Д003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C075577" w14:textId="77777777" w:rsidR="00591A7B" w:rsidRPr="002F1C9B" w:rsidRDefault="00591A7B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668BB9" w14:textId="298C310C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15 909 600,00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0B1BB7" w14:textId="02425F59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18 681 877,50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32F75A" w14:textId="47507F78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18 510 180,00</w:t>
            </w:r>
          </w:p>
        </w:tc>
      </w:tr>
      <w:tr w:rsidR="00591A7B" w:rsidRPr="00025213" w14:paraId="0F178A7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C7D4A17" w14:textId="15273585" w:rsidR="00591A7B" w:rsidRPr="002F1C9B" w:rsidRDefault="00591A7B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9027D2" w14:textId="1C3CFDB2" w:rsidR="00591A7B" w:rsidRPr="002F1C9B" w:rsidRDefault="00591A7B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71 3 01 9Д003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E54B0D5" w14:textId="6ADD48FD" w:rsidR="00591A7B" w:rsidRPr="002F1C9B" w:rsidRDefault="00591A7B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109380" w14:textId="4645FC02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15 909 600,00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F77136" w14:textId="05E1BA5D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18 681 877,50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BF0B0B" w14:textId="3FB728E6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18 510 180,00</w:t>
            </w:r>
          </w:p>
        </w:tc>
      </w:tr>
      <w:tr w:rsidR="00591A7B" w:rsidRPr="00025213" w14:paraId="21946FD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8CCC498" w14:textId="5693E67F" w:rsidR="00591A7B" w:rsidRPr="002F1C9B" w:rsidRDefault="00591A7B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9EAF00" w14:textId="77777777" w:rsidR="00591A7B" w:rsidRPr="002F1C9B" w:rsidRDefault="00591A7B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CAC33D2" w14:textId="77777777" w:rsidR="00591A7B" w:rsidRPr="002F1C9B" w:rsidRDefault="00591A7B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4CC833" w14:textId="02FE69FC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540 406 250,03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A90CE4" w14:textId="7534A5D6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494 814 910,26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6061CB" w14:textId="7FCAF2E9" w:rsidR="00591A7B" w:rsidRPr="002F1C9B" w:rsidRDefault="00591A7B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489 475 109,94</w:t>
            </w:r>
          </w:p>
        </w:tc>
      </w:tr>
    </w:tbl>
    <w:p w14:paraId="1E24F9D7" w14:textId="77777777" w:rsidR="00106C7F" w:rsidRPr="00025213" w:rsidRDefault="00106C7F" w:rsidP="008359D0">
      <w:pPr>
        <w:spacing w:after="0" w:line="240" w:lineRule="auto"/>
        <w:ind w:firstLine="0"/>
        <w:jc w:val="left"/>
        <w:rPr>
          <w:rFonts w:cs="Times New Roman"/>
          <w:bCs/>
          <w:sz w:val="21"/>
          <w:szCs w:val="21"/>
        </w:rPr>
      </w:pPr>
    </w:p>
    <w:p w14:paraId="15AAD571" w14:textId="77777777" w:rsidR="008D2B74" w:rsidRPr="0075706F" w:rsidRDefault="008D2B74" w:rsidP="008359D0">
      <w:pPr>
        <w:spacing w:after="0" w:line="240" w:lineRule="auto"/>
        <w:ind w:firstLine="0"/>
        <w:jc w:val="left"/>
        <w:rPr>
          <w:rFonts w:cs="Times New Roman"/>
          <w:bCs/>
          <w:sz w:val="21"/>
          <w:szCs w:val="21"/>
        </w:rPr>
      </w:pPr>
    </w:p>
    <w:p w14:paraId="55CB0181" w14:textId="77777777" w:rsidR="008D2B74" w:rsidRPr="000A4BF2" w:rsidRDefault="008D2B74" w:rsidP="008359D0">
      <w:pPr>
        <w:spacing w:after="0" w:line="240" w:lineRule="auto"/>
        <w:ind w:firstLine="0"/>
        <w:jc w:val="left"/>
        <w:rPr>
          <w:rFonts w:cs="Times New Roman"/>
          <w:bCs/>
          <w:sz w:val="21"/>
          <w:szCs w:val="21"/>
        </w:rPr>
      </w:pPr>
    </w:p>
    <w:sectPr w:rsidR="008D2B74" w:rsidRPr="000A4BF2" w:rsidSect="003733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784"/>
    <w:multiLevelType w:val="hybridMultilevel"/>
    <w:tmpl w:val="68EC8956"/>
    <w:lvl w:ilvl="0" w:tplc="503C5FA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F2143"/>
    <w:multiLevelType w:val="hybridMultilevel"/>
    <w:tmpl w:val="6A8C1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B65DF"/>
    <w:multiLevelType w:val="hybridMultilevel"/>
    <w:tmpl w:val="C7FE1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476FA"/>
    <w:multiLevelType w:val="multilevel"/>
    <w:tmpl w:val="6866936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90"/>
        </w:tabs>
        <w:ind w:left="7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0"/>
        </w:tabs>
        <w:ind w:left="104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0"/>
        </w:tabs>
        <w:ind w:left="12000" w:hanging="2160"/>
      </w:pPr>
      <w:rPr>
        <w:rFonts w:hint="default"/>
      </w:rPr>
    </w:lvl>
  </w:abstractNum>
  <w:abstractNum w:abstractNumId="4">
    <w:nsid w:val="0BAD1D32"/>
    <w:multiLevelType w:val="hybridMultilevel"/>
    <w:tmpl w:val="51BE758A"/>
    <w:lvl w:ilvl="0" w:tplc="044E881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C135D1A"/>
    <w:multiLevelType w:val="hybridMultilevel"/>
    <w:tmpl w:val="1BF4A062"/>
    <w:lvl w:ilvl="0" w:tplc="13D09372">
      <w:start w:val="4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364ED1"/>
    <w:multiLevelType w:val="multilevel"/>
    <w:tmpl w:val="5E1490E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1BA3662"/>
    <w:multiLevelType w:val="hybridMultilevel"/>
    <w:tmpl w:val="2BF0E25A"/>
    <w:lvl w:ilvl="0" w:tplc="3D64AEE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DB676F"/>
    <w:multiLevelType w:val="multilevel"/>
    <w:tmpl w:val="C3AC3B4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9">
    <w:nsid w:val="14D2651D"/>
    <w:multiLevelType w:val="hybridMultilevel"/>
    <w:tmpl w:val="433CC864"/>
    <w:lvl w:ilvl="0" w:tplc="3AFADC3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6A2880"/>
    <w:multiLevelType w:val="hybridMultilevel"/>
    <w:tmpl w:val="68E47AD2"/>
    <w:lvl w:ilvl="0" w:tplc="2190F26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17391AA6"/>
    <w:multiLevelType w:val="hybridMultilevel"/>
    <w:tmpl w:val="689A65AA"/>
    <w:lvl w:ilvl="0" w:tplc="3620F0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B3A37B9"/>
    <w:multiLevelType w:val="hybridMultilevel"/>
    <w:tmpl w:val="ADF2A4C0"/>
    <w:lvl w:ilvl="0" w:tplc="403E1B9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3">
    <w:nsid w:val="1B64096A"/>
    <w:multiLevelType w:val="hybridMultilevel"/>
    <w:tmpl w:val="8E886738"/>
    <w:lvl w:ilvl="0" w:tplc="531E073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B5D66BFE">
      <w:numFmt w:val="none"/>
      <w:lvlText w:val=""/>
      <w:lvlJc w:val="left"/>
      <w:pPr>
        <w:tabs>
          <w:tab w:val="num" w:pos="360"/>
        </w:tabs>
      </w:pPr>
    </w:lvl>
    <w:lvl w:ilvl="2" w:tplc="48041290">
      <w:numFmt w:val="none"/>
      <w:lvlText w:val=""/>
      <w:lvlJc w:val="left"/>
      <w:pPr>
        <w:tabs>
          <w:tab w:val="num" w:pos="360"/>
        </w:tabs>
      </w:pPr>
    </w:lvl>
    <w:lvl w:ilvl="3" w:tplc="6326FCDC">
      <w:numFmt w:val="none"/>
      <w:lvlText w:val=""/>
      <w:lvlJc w:val="left"/>
      <w:pPr>
        <w:tabs>
          <w:tab w:val="num" w:pos="360"/>
        </w:tabs>
      </w:pPr>
    </w:lvl>
    <w:lvl w:ilvl="4" w:tplc="3D58CDCA">
      <w:numFmt w:val="none"/>
      <w:lvlText w:val=""/>
      <w:lvlJc w:val="left"/>
      <w:pPr>
        <w:tabs>
          <w:tab w:val="num" w:pos="360"/>
        </w:tabs>
      </w:pPr>
    </w:lvl>
    <w:lvl w:ilvl="5" w:tplc="76AABF42">
      <w:numFmt w:val="none"/>
      <w:lvlText w:val=""/>
      <w:lvlJc w:val="left"/>
      <w:pPr>
        <w:tabs>
          <w:tab w:val="num" w:pos="360"/>
        </w:tabs>
      </w:pPr>
    </w:lvl>
    <w:lvl w:ilvl="6" w:tplc="D2BC09CE">
      <w:numFmt w:val="none"/>
      <w:lvlText w:val=""/>
      <w:lvlJc w:val="left"/>
      <w:pPr>
        <w:tabs>
          <w:tab w:val="num" w:pos="360"/>
        </w:tabs>
      </w:pPr>
    </w:lvl>
    <w:lvl w:ilvl="7" w:tplc="72CA2326">
      <w:numFmt w:val="none"/>
      <w:lvlText w:val=""/>
      <w:lvlJc w:val="left"/>
      <w:pPr>
        <w:tabs>
          <w:tab w:val="num" w:pos="360"/>
        </w:tabs>
      </w:pPr>
    </w:lvl>
    <w:lvl w:ilvl="8" w:tplc="AEFA53B6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1B79371E"/>
    <w:multiLevelType w:val="multilevel"/>
    <w:tmpl w:val="F24C16C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90"/>
        </w:tabs>
        <w:ind w:left="7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0"/>
        </w:tabs>
        <w:ind w:left="104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0"/>
        </w:tabs>
        <w:ind w:left="12000" w:hanging="2160"/>
      </w:pPr>
      <w:rPr>
        <w:rFonts w:hint="default"/>
      </w:rPr>
    </w:lvl>
  </w:abstractNum>
  <w:abstractNum w:abstractNumId="15">
    <w:nsid w:val="1C384458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F941E1"/>
    <w:multiLevelType w:val="hybridMultilevel"/>
    <w:tmpl w:val="8F3446F4"/>
    <w:lvl w:ilvl="0" w:tplc="5F3E3D56">
      <w:start w:val="1"/>
      <w:numFmt w:val="decimal"/>
      <w:lvlText w:val="%1."/>
      <w:lvlJc w:val="left"/>
      <w:pPr>
        <w:ind w:left="135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>
    <w:nsid w:val="1F9C49F3"/>
    <w:multiLevelType w:val="hybridMultilevel"/>
    <w:tmpl w:val="1EF26DD2"/>
    <w:lvl w:ilvl="0" w:tplc="499ECB0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22BB10E8"/>
    <w:multiLevelType w:val="hybridMultilevel"/>
    <w:tmpl w:val="A77E3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4964B8D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D775AE"/>
    <w:multiLevelType w:val="hybridMultilevel"/>
    <w:tmpl w:val="B1DA8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E13271"/>
    <w:multiLevelType w:val="hybridMultilevel"/>
    <w:tmpl w:val="78083CCA"/>
    <w:lvl w:ilvl="0" w:tplc="A72A8A3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31D319EF"/>
    <w:multiLevelType w:val="hybridMultilevel"/>
    <w:tmpl w:val="4672E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225FEB"/>
    <w:multiLevelType w:val="hybridMultilevel"/>
    <w:tmpl w:val="1BB41052"/>
    <w:lvl w:ilvl="0" w:tplc="A8E25738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BD1720"/>
    <w:multiLevelType w:val="hybridMultilevel"/>
    <w:tmpl w:val="E6F2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C1683F"/>
    <w:multiLevelType w:val="hybridMultilevel"/>
    <w:tmpl w:val="6FA81EDC"/>
    <w:lvl w:ilvl="0" w:tplc="C1847A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0F66690"/>
    <w:multiLevelType w:val="hybridMultilevel"/>
    <w:tmpl w:val="00CAC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B43DA4"/>
    <w:multiLevelType w:val="hybridMultilevel"/>
    <w:tmpl w:val="8C200F4A"/>
    <w:lvl w:ilvl="0" w:tplc="F8067F7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46573E5A"/>
    <w:multiLevelType w:val="hybridMultilevel"/>
    <w:tmpl w:val="AFE43894"/>
    <w:lvl w:ilvl="0" w:tplc="4F5E630E">
      <w:start w:val="4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7EC6966"/>
    <w:multiLevelType w:val="hybridMultilevel"/>
    <w:tmpl w:val="F15626E4"/>
    <w:lvl w:ilvl="0" w:tplc="42B6A210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B40260"/>
    <w:multiLevelType w:val="hybridMultilevel"/>
    <w:tmpl w:val="F80EF1A0"/>
    <w:lvl w:ilvl="0" w:tplc="7772DB5C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1E5ADE"/>
    <w:multiLevelType w:val="hybridMultilevel"/>
    <w:tmpl w:val="71761E4E"/>
    <w:lvl w:ilvl="0" w:tplc="B83668A8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55D22DC0"/>
    <w:multiLevelType w:val="hybridMultilevel"/>
    <w:tmpl w:val="DBA4D10E"/>
    <w:lvl w:ilvl="0" w:tplc="E6EEEA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0001F3"/>
    <w:multiLevelType w:val="hybridMultilevel"/>
    <w:tmpl w:val="D5083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1610B2"/>
    <w:multiLevelType w:val="hybridMultilevel"/>
    <w:tmpl w:val="27A65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CD4A73"/>
    <w:multiLevelType w:val="hybridMultilevel"/>
    <w:tmpl w:val="136A3E36"/>
    <w:lvl w:ilvl="0" w:tplc="7D5492D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7A2BF1"/>
    <w:multiLevelType w:val="hybridMultilevel"/>
    <w:tmpl w:val="015C8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F63BF3"/>
    <w:multiLevelType w:val="hybridMultilevel"/>
    <w:tmpl w:val="14C88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123FB9"/>
    <w:multiLevelType w:val="hybridMultilevel"/>
    <w:tmpl w:val="8AC2B010"/>
    <w:lvl w:ilvl="0" w:tplc="D766F82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4F03E3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5C2E05"/>
    <w:multiLevelType w:val="hybridMultilevel"/>
    <w:tmpl w:val="BA4ED3DE"/>
    <w:lvl w:ilvl="0" w:tplc="D304C9C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D03045"/>
    <w:multiLevelType w:val="hybridMultilevel"/>
    <w:tmpl w:val="EA542322"/>
    <w:lvl w:ilvl="0" w:tplc="214604D6">
      <w:start w:val="1"/>
      <w:numFmt w:val="decimal"/>
      <w:lvlText w:val="%1)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>
    <w:nsid w:val="790C0D9C"/>
    <w:multiLevelType w:val="hybridMultilevel"/>
    <w:tmpl w:val="ADF2A7B4"/>
    <w:lvl w:ilvl="0" w:tplc="851039DA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1551FD"/>
    <w:multiLevelType w:val="hybridMultilevel"/>
    <w:tmpl w:val="861A0ABC"/>
    <w:lvl w:ilvl="0" w:tplc="A72A8A3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44">
    <w:nsid w:val="7F5951F7"/>
    <w:multiLevelType w:val="hybridMultilevel"/>
    <w:tmpl w:val="4DD6A316"/>
    <w:lvl w:ilvl="0" w:tplc="D58E3290">
      <w:start w:val="1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14"/>
  </w:num>
  <w:num w:numId="5">
    <w:abstractNumId w:val="3"/>
  </w:num>
  <w:num w:numId="6">
    <w:abstractNumId w:val="44"/>
  </w:num>
  <w:num w:numId="7">
    <w:abstractNumId w:val="31"/>
  </w:num>
  <w:num w:numId="8">
    <w:abstractNumId w:val="27"/>
  </w:num>
  <w:num w:numId="9">
    <w:abstractNumId w:val="18"/>
  </w:num>
  <w:num w:numId="10">
    <w:abstractNumId w:val="6"/>
  </w:num>
  <w:num w:numId="11">
    <w:abstractNumId w:val="16"/>
  </w:num>
  <w:num w:numId="12">
    <w:abstractNumId w:val="24"/>
  </w:num>
  <w:num w:numId="13">
    <w:abstractNumId w:val="42"/>
  </w:num>
  <w:num w:numId="14">
    <w:abstractNumId w:val="0"/>
  </w:num>
  <w:num w:numId="15">
    <w:abstractNumId w:val="29"/>
  </w:num>
  <w:num w:numId="16">
    <w:abstractNumId w:val="28"/>
  </w:num>
  <w:num w:numId="17">
    <w:abstractNumId w:val="30"/>
  </w:num>
  <w:num w:numId="18">
    <w:abstractNumId w:val="35"/>
  </w:num>
  <w:num w:numId="19">
    <w:abstractNumId w:val="5"/>
  </w:num>
  <w:num w:numId="20">
    <w:abstractNumId w:val="38"/>
  </w:num>
  <w:num w:numId="21">
    <w:abstractNumId w:val="40"/>
  </w:num>
  <w:num w:numId="22">
    <w:abstractNumId w:val="9"/>
  </w:num>
  <w:num w:numId="23">
    <w:abstractNumId w:val="22"/>
  </w:num>
  <w:num w:numId="24">
    <w:abstractNumId w:val="39"/>
  </w:num>
  <w:num w:numId="25">
    <w:abstractNumId w:val="15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36"/>
  </w:num>
  <w:num w:numId="29">
    <w:abstractNumId w:val="19"/>
  </w:num>
  <w:num w:numId="30">
    <w:abstractNumId w:val="32"/>
  </w:num>
  <w:num w:numId="31">
    <w:abstractNumId w:val="25"/>
  </w:num>
  <w:num w:numId="32">
    <w:abstractNumId w:val="43"/>
  </w:num>
  <w:num w:numId="33">
    <w:abstractNumId w:val="33"/>
  </w:num>
  <w:num w:numId="34">
    <w:abstractNumId w:val="37"/>
  </w:num>
  <w:num w:numId="35">
    <w:abstractNumId w:val="10"/>
  </w:num>
  <w:num w:numId="36">
    <w:abstractNumId w:val="20"/>
  </w:num>
  <w:num w:numId="37">
    <w:abstractNumId w:val="17"/>
  </w:num>
  <w:num w:numId="38">
    <w:abstractNumId w:val="41"/>
  </w:num>
  <w:num w:numId="39">
    <w:abstractNumId w:val="34"/>
  </w:num>
  <w:num w:numId="40">
    <w:abstractNumId w:val="2"/>
  </w:num>
  <w:num w:numId="41">
    <w:abstractNumId w:val="11"/>
  </w:num>
  <w:num w:numId="42">
    <w:abstractNumId w:val="23"/>
  </w:num>
  <w:num w:numId="43">
    <w:abstractNumId w:val="1"/>
  </w:num>
  <w:num w:numId="44">
    <w:abstractNumId w:val="26"/>
  </w:num>
  <w:num w:numId="45">
    <w:abstractNumId w:val="7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384"/>
    <w:rsid w:val="00025213"/>
    <w:rsid w:val="0003324A"/>
    <w:rsid w:val="000A4BF2"/>
    <w:rsid w:val="00106C7F"/>
    <w:rsid w:val="00133290"/>
    <w:rsid w:val="00291EB0"/>
    <w:rsid w:val="003302F2"/>
    <w:rsid w:val="0036605E"/>
    <w:rsid w:val="00373384"/>
    <w:rsid w:val="003F463B"/>
    <w:rsid w:val="00531978"/>
    <w:rsid w:val="005476A4"/>
    <w:rsid w:val="00591A7B"/>
    <w:rsid w:val="00602A4E"/>
    <w:rsid w:val="0069775E"/>
    <w:rsid w:val="006C57C9"/>
    <w:rsid w:val="006D0768"/>
    <w:rsid w:val="0070632F"/>
    <w:rsid w:val="00753DAA"/>
    <w:rsid w:val="007556D2"/>
    <w:rsid w:val="0075706F"/>
    <w:rsid w:val="007E25BA"/>
    <w:rsid w:val="00824CF8"/>
    <w:rsid w:val="008359D0"/>
    <w:rsid w:val="008B7101"/>
    <w:rsid w:val="008D2B74"/>
    <w:rsid w:val="00916E49"/>
    <w:rsid w:val="00950DE6"/>
    <w:rsid w:val="009760EF"/>
    <w:rsid w:val="009A0785"/>
    <w:rsid w:val="009D4FBF"/>
    <w:rsid w:val="00A47F29"/>
    <w:rsid w:val="00AE6919"/>
    <w:rsid w:val="00B27B9B"/>
    <w:rsid w:val="00BB153B"/>
    <w:rsid w:val="00BB7F39"/>
    <w:rsid w:val="00C16805"/>
    <w:rsid w:val="00CA6832"/>
    <w:rsid w:val="00D223A5"/>
    <w:rsid w:val="00DA5952"/>
    <w:rsid w:val="00E86280"/>
    <w:rsid w:val="00E94B6F"/>
    <w:rsid w:val="00F217D6"/>
    <w:rsid w:val="00F543AC"/>
    <w:rsid w:val="00F8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DE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8359D0"/>
    <w:pPr>
      <w:keepNext/>
      <w:spacing w:after="0" w:line="240" w:lineRule="auto"/>
      <w:ind w:firstLine="0"/>
      <w:jc w:val="left"/>
      <w:outlineLvl w:val="0"/>
    </w:pPr>
    <w:rPr>
      <w:rFonts w:cs="Times New Roman"/>
      <w:b/>
      <w:bCs/>
      <w:color w:val="auto"/>
      <w:sz w:val="24"/>
      <w:szCs w:val="24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paragraph" w:styleId="3">
    <w:name w:val="heading 3"/>
    <w:basedOn w:val="a"/>
    <w:next w:val="a"/>
    <w:link w:val="30"/>
    <w:qFormat/>
    <w:rsid w:val="008359D0"/>
    <w:pPr>
      <w:keepNext/>
      <w:spacing w:before="240" w:after="60" w:line="240" w:lineRule="auto"/>
      <w:ind w:firstLine="0"/>
      <w:jc w:val="left"/>
      <w:outlineLvl w:val="2"/>
    </w:pPr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8359D0"/>
    <w:pPr>
      <w:keepNext/>
      <w:autoSpaceDE w:val="0"/>
      <w:autoSpaceDN w:val="0"/>
      <w:adjustRightInd w:val="0"/>
      <w:spacing w:after="0" w:line="240" w:lineRule="auto"/>
      <w:ind w:firstLine="485"/>
      <w:outlineLvl w:val="3"/>
    </w:pPr>
    <w:rPr>
      <w:rFonts w:cs="Times New Roman"/>
      <w:b/>
      <w:bCs/>
      <w:color w:val="auto"/>
      <w:sz w:val="24"/>
      <w:szCs w:val="22"/>
      <w:lang w:val="x-none" w:eastAsia="x-none"/>
    </w:rPr>
  </w:style>
  <w:style w:type="paragraph" w:styleId="5">
    <w:name w:val="heading 5"/>
    <w:basedOn w:val="a"/>
    <w:next w:val="a"/>
    <w:link w:val="50"/>
    <w:qFormat/>
    <w:rsid w:val="008359D0"/>
    <w:pPr>
      <w:keepNext/>
      <w:spacing w:after="0" w:line="240" w:lineRule="auto"/>
      <w:ind w:firstLine="0"/>
      <w:jc w:val="left"/>
      <w:outlineLvl w:val="4"/>
    </w:pPr>
    <w:rPr>
      <w:rFonts w:cs="Times New Roman"/>
      <w:b/>
      <w:bCs/>
      <w:iCs/>
      <w:color w:val="auto"/>
      <w:sz w:val="24"/>
      <w:szCs w:val="24"/>
      <w:lang w:val="x-none" w:eastAsia="en-US"/>
    </w:rPr>
  </w:style>
  <w:style w:type="paragraph" w:styleId="6">
    <w:name w:val="heading 6"/>
    <w:aliases w:val="H6"/>
    <w:basedOn w:val="a"/>
    <w:next w:val="a"/>
    <w:link w:val="60"/>
    <w:qFormat/>
    <w:rsid w:val="008359D0"/>
    <w:pPr>
      <w:spacing w:before="240" w:after="60" w:line="240" w:lineRule="auto"/>
      <w:ind w:firstLine="0"/>
      <w:jc w:val="left"/>
      <w:outlineLvl w:val="5"/>
    </w:pPr>
    <w:rPr>
      <w:rFonts w:cs="Times New Roman"/>
      <w:b/>
      <w:bCs/>
      <w:color w:val="auto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8359D0"/>
    <w:pPr>
      <w:spacing w:before="240" w:after="60" w:line="240" w:lineRule="auto"/>
      <w:ind w:firstLine="0"/>
      <w:jc w:val="left"/>
      <w:outlineLvl w:val="6"/>
    </w:pPr>
    <w:rPr>
      <w:rFonts w:cs="Times New Roman"/>
      <w:color w:val="auto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8359D0"/>
    <w:pPr>
      <w:keepNext/>
      <w:spacing w:after="0" w:line="240" w:lineRule="auto"/>
      <w:ind w:firstLine="0"/>
      <w:jc w:val="left"/>
      <w:outlineLvl w:val="7"/>
    </w:pPr>
    <w:rPr>
      <w:rFonts w:cs="Times New Roman"/>
      <w:i/>
      <w:iCs/>
      <w:color w:val="auto"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8359D0"/>
    <w:pPr>
      <w:keepNext/>
      <w:spacing w:after="0" w:line="240" w:lineRule="auto"/>
      <w:ind w:firstLine="0"/>
      <w:jc w:val="center"/>
      <w:outlineLvl w:val="8"/>
    </w:pPr>
    <w:rPr>
      <w:rFonts w:cs="Times New Roman"/>
      <w:b/>
      <w:bCs/>
      <w:color w:val="auto"/>
      <w:sz w:val="24"/>
      <w:szCs w:val="24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37338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73384"/>
    <w:rPr>
      <w:color w:val="800080"/>
      <w:u w:val="single"/>
    </w:rPr>
  </w:style>
  <w:style w:type="paragraph" w:customStyle="1" w:styleId="xl63">
    <w:name w:val="xl63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64">
    <w:name w:val="xl64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65">
    <w:name w:val="xl65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24"/>
      <w:szCs w:val="24"/>
    </w:rPr>
  </w:style>
  <w:style w:type="paragraph" w:customStyle="1" w:styleId="xl67">
    <w:name w:val="xl67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68">
    <w:name w:val="xl68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69">
    <w:name w:val="xl69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70">
    <w:name w:val="xl70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1">
    <w:name w:val="xl71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2">
    <w:name w:val="xl72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3">
    <w:name w:val="xl73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4">
    <w:name w:val="xl74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5">
    <w:name w:val="xl75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6">
    <w:name w:val="xl76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7">
    <w:name w:val="xl77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8359D0"/>
    <w:rPr>
      <w:rFonts w:cs="Times New Roman"/>
      <w:b/>
      <w:bCs/>
      <w:color w:val="auto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8359D0"/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8359D0"/>
    <w:rPr>
      <w:rFonts w:cs="Times New Roman"/>
      <w:b/>
      <w:bCs/>
      <w:color w:val="auto"/>
      <w:szCs w:val="22"/>
      <w:lang w:val="x-none" w:eastAsia="x-none"/>
    </w:rPr>
  </w:style>
  <w:style w:type="character" w:customStyle="1" w:styleId="50">
    <w:name w:val="Заголовок 5 Знак"/>
    <w:basedOn w:val="a0"/>
    <w:link w:val="5"/>
    <w:rsid w:val="008359D0"/>
    <w:rPr>
      <w:rFonts w:cs="Times New Roman"/>
      <w:b/>
      <w:bCs/>
      <w:iCs/>
      <w:color w:val="auto"/>
      <w:szCs w:val="24"/>
      <w:lang w:val="x-none"/>
    </w:rPr>
  </w:style>
  <w:style w:type="character" w:customStyle="1" w:styleId="60">
    <w:name w:val="Заголовок 6 Знак"/>
    <w:aliases w:val="H6 Знак"/>
    <w:basedOn w:val="a0"/>
    <w:link w:val="6"/>
    <w:rsid w:val="008359D0"/>
    <w:rPr>
      <w:rFonts w:cs="Times New Roman"/>
      <w:b/>
      <w:bCs/>
      <w:color w:val="auto"/>
      <w:sz w:val="22"/>
      <w:szCs w:val="22"/>
      <w:lang w:val="en-US"/>
    </w:rPr>
  </w:style>
  <w:style w:type="character" w:customStyle="1" w:styleId="70">
    <w:name w:val="Заголовок 7 Знак"/>
    <w:basedOn w:val="a0"/>
    <w:link w:val="7"/>
    <w:rsid w:val="008359D0"/>
    <w:rPr>
      <w:rFonts w:cs="Times New Roman"/>
      <w:color w:val="auto"/>
      <w:szCs w:val="24"/>
      <w:lang w:val="en-US"/>
    </w:rPr>
  </w:style>
  <w:style w:type="character" w:customStyle="1" w:styleId="80">
    <w:name w:val="Заголовок 8 Знак"/>
    <w:basedOn w:val="a0"/>
    <w:link w:val="8"/>
    <w:rsid w:val="008359D0"/>
    <w:rPr>
      <w:rFonts w:cs="Times New Roman"/>
      <w:i/>
      <w:iCs/>
      <w:color w:val="auto"/>
      <w:szCs w:val="24"/>
      <w:lang w:val="x-none"/>
    </w:rPr>
  </w:style>
  <w:style w:type="character" w:customStyle="1" w:styleId="90">
    <w:name w:val="Заголовок 9 Знак"/>
    <w:basedOn w:val="a0"/>
    <w:link w:val="9"/>
    <w:rsid w:val="008359D0"/>
    <w:rPr>
      <w:rFonts w:cs="Times New Roman"/>
      <w:b/>
      <w:bCs/>
      <w:color w:val="auto"/>
      <w:szCs w:val="24"/>
      <w:lang w:val="x-none"/>
    </w:rPr>
  </w:style>
  <w:style w:type="numbering" w:customStyle="1" w:styleId="11">
    <w:name w:val="Нет списка1"/>
    <w:next w:val="a2"/>
    <w:uiPriority w:val="99"/>
    <w:semiHidden/>
    <w:rsid w:val="008359D0"/>
  </w:style>
  <w:style w:type="character" w:customStyle="1" w:styleId="hl41">
    <w:name w:val="hl41"/>
    <w:rsid w:val="008359D0"/>
    <w:rPr>
      <w:b/>
      <w:bCs/>
      <w:sz w:val="20"/>
      <w:szCs w:val="20"/>
    </w:rPr>
  </w:style>
  <w:style w:type="paragraph" w:customStyle="1" w:styleId="Web">
    <w:name w:val="Обычный (Web)"/>
    <w:basedOn w:val="a"/>
    <w:rsid w:val="008359D0"/>
    <w:pPr>
      <w:spacing w:before="100" w:after="100" w:line="240" w:lineRule="auto"/>
      <w:ind w:firstLine="0"/>
      <w:jc w:val="left"/>
    </w:pPr>
    <w:rPr>
      <w:rFonts w:ascii="Arial Unicode MS" w:eastAsia="Arial Unicode MS" w:hAnsi="Arial Unicode MS" w:cs="Times New Roman"/>
      <w:color w:val="auto"/>
      <w:sz w:val="24"/>
      <w:szCs w:val="24"/>
      <w:lang w:eastAsia="en-US"/>
    </w:rPr>
  </w:style>
  <w:style w:type="paragraph" w:styleId="a7">
    <w:name w:val="footer"/>
    <w:basedOn w:val="a"/>
    <w:link w:val="a8"/>
    <w:rsid w:val="008359D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8359D0"/>
    <w:rPr>
      <w:rFonts w:cs="Times New Roman"/>
      <w:color w:val="auto"/>
      <w:szCs w:val="24"/>
      <w:lang w:val="en-US"/>
    </w:rPr>
  </w:style>
  <w:style w:type="paragraph" w:styleId="a9">
    <w:name w:val="Body Text"/>
    <w:basedOn w:val="a"/>
    <w:link w:val="aa"/>
    <w:semiHidden/>
    <w:rsid w:val="008359D0"/>
    <w:pPr>
      <w:spacing w:after="0" w:line="240" w:lineRule="auto"/>
      <w:ind w:firstLine="0"/>
      <w:jc w:val="center"/>
    </w:pPr>
    <w:rPr>
      <w:rFonts w:cs="Times New Roman"/>
      <w:b/>
      <w:bCs/>
      <w:color w:val="auto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8359D0"/>
    <w:rPr>
      <w:rFonts w:cs="Times New Roman"/>
      <w:b/>
      <w:bCs/>
      <w:color w:val="auto"/>
      <w:szCs w:val="24"/>
      <w:lang w:val="x-none" w:eastAsia="x-none"/>
    </w:rPr>
  </w:style>
  <w:style w:type="paragraph" w:styleId="ab">
    <w:name w:val="Body Text Indent"/>
    <w:basedOn w:val="a"/>
    <w:link w:val="ac"/>
    <w:rsid w:val="008359D0"/>
    <w:pPr>
      <w:spacing w:after="120" w:line="240" w:lineRule="auto"/>
      <w:ind w:left="283"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8359D0"/>
    <w:rPr>
      <w:rFonts w:cs="Times New Roman"/>
      <w:color w:val="auto"/>
      <w:szCs w:val="24"/>
      <w:lang w:val="x-none" w:eastAsia="x-none"/>
    </w:rPr>
  </w:style>
  <w:style w:type="paragraph" w:customStyle="1" w:styleId="ConsTitle">
    <w:name w:val="ConsTitle"/>
    <w:rsid w:val="008359D0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/>
      <w:b/>
      <w:bCs/>
      <w:color w:val="auto"/>
      <w:sz w:val="16"/>
      <w:szCs w:val="16"/>
    </w:rPr>
  </w:style>
  <w:style w:type="paragraph" w:customStyle="1" w:styleId="ConsNormal">
    <w:name w:val="ConsNormal"/>
    <w:rsid w:val="008359D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hAnsi="Arial"/>
      <w:color w:val="auto"/>
      <w:sz w:val="20"/>
      <w:szCs w:val="20"/>
    </w:rPr>
  </w:style>
  <w:style w:type="paragraph" w:styleId="21">
    <w:name w:val="Body Text 2"/>
    <w:basedOn w:val="a"/>
    <w:link w:val="22"/>
    <w:rsid w:val="008359D0"/>
    <w:pPr>
      <w:spacing w:after="120" w:line="48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rsid w:val="008359D0"/>
    <w:rPr>
      <w:rFonts w:cs="Times New Roman"/>
      <w:color w:val="auto"/>
      <w:szCs w:val="24"/>
      <w:lang w:val="en-US"/>
    </w:rPr>
  </w:style>
  <w:style w:type="paragraph" w:styleId="ad">
    <w:name w:val="header"/>
    <w:basedOn w:val="a"/>
    <w:link w:val="ae"/>
    <w:uiPriority w:val="99"/>
    <w:rsid w:val="008359D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8359D0"/>
    <w:rPr>
      <w:rFonts w:cs="Times New Roman"/>
      <w:color w:val="auto"/>
      <w:szCs w:val="24"/>
      <w:lang w:val="x-none" w:eastAsia="x-none"/>
    </w:rPr>
  </w:style>
  <w:style w:type="paragraph" w:styleId="af">
    <w:name w:val="footnote text"/>
    <w:basedOn w:val="a"/>
    <w:link w:val="af0"/>
    <w:semiHidden/>
    <w:rsid w:val="008359D0"/>
    <w:pPr>
      <w:spacing w:after="0" w:line="240" w:lineRule="auto"/>
      <w:ind w:firstLine="0"/>
      <w:jc w:val="left"/>
    </w:pPr>
    <w:rPr>
      <w:rFonts w:cs="Times New Roman"/>
      <w:color w:val="auto"/>
      <w:lang w:val="en-US" w:eastAsia="en-US"/>
    </w:rPr>
  </w:style>
  <w:style w:type="character" w:customStyle="1" w:styleId="af0">
    <w:name w:val="Текст сноски Знак"/>
    <w:basedOn w:val="a0"/>
    <w:link w:val="af"/>
    <w:semiHidden/>
    <w:rsid w:val="008359D0"/>
    <w:rPr>
      <w:rFonts w:cs="Times New Roman"/>
      <w:color w:val="auto"/>
      <w:sz w:val="20"/>
      <w:szCs w:val="20"/>
      <w:lang w:val="en-US"/>
    </w:rPr>
  </w:style>
  <w:style w:type="character" w:styleId="af1">
    <w:name w:val="footnote reference"/>
    <w:semiHidden/>
    <w:rsid w:val="008359D0"/>
    <w:rPr>
      <w:vertAlign w:val="superscript"/>
    </w:rPr>
  </w:style>
  <w:style w:type="paragraph" w:styleId="31">
    <w:name w:val="Body Text Indent 3"/>
    <w:basedOn w:val="a"/>
    <w:link w:val="32"/>
    <w:rsid w:val="008359D0"/>
    <w:pPr>
      <w:spacing w:after="0" w:line="240" w:lineRule="auto"/>
      <w:ind w:firstLine="708"/>
    </w:pPr>
    <w:rPr>
      <w:rFonts w:cs="Times New Roman"/>
      <w:iCs/>
      <w:color w:val="auto"/>
      <w:sz w:val="24"/>
      <w:szCs w:val="24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8359D0"/>
    <w:rPr>
      <w:rFonts w:cs="Times New Roman"/>
      <w:iCs/>
      <w:color w:val="auto"/>
      <w:szCs w:val="24"/>
      <w:lang w:val="x-none"/>
    </w:rPr>
  </w:style>
  <w:style w:type="paragraph" w:styleId="af2">
    <w:name w:val="Balloon Text"/>
    <w:basedOn w:val="a"/>
    <w:link w:val="af3"/>
    <w:semiHidden/>
    <w:rsid w:val="008359D0"/>
    <w:pPr>
      <w:spacing w:after="0" w:line="240" w:lineRule="auto"/>
      <w:ind w:firstLine="0"/>
      <w:jc w:val="left"/>
    </w:pPr>
    <w:rPr>
      <w:rFonts w:ascii="Tahoma" w:hAnsi="Tahoma" w:cs="Times New Roman"/>
      <w:color w:val="auto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semiHidden/>
    <w:rsid w:val="008359D0"/>
    <w:rPr>
      <w:rFonts w:ascii="Tahoma" w:hAnsi="Tahoma" w:cs="Times New Roman"/>
      <w:color w:val="auto"/>
      <w:sz w:val="16"/>
      <w:szCs w:val="16"/>
      <w:lang w:val="en-US"/>
    </w:rPr>
  </w:style>
  <w:style w:type="paragraph" w:styleId="23">
    <w:name w:val="Body Text Indent 2"/>
    <w:basedOn w:val="a"/>
    <w:link w:val="24"/>
    <w:rsid w:val="008359D0"/>
    <w:pPr>
      <w:spacing w:after="120" w:line="480" w:lineRule="auto"/>
      <w:ind w:left="283"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rsid w:val="008359D0"/>
    <w:rPr>
      <w:rFonts w:cs="Times New Roman"/>
      <w:color w:val="auto"/>
      <w:szCs w:val="24"/>
      <w:lang w:val="en-US"/>
    </w:rPr>
  </w:style>
  <w:style w:type="paragraph" w:customStyle="1" w:styleId="ConsNonformat">
    <w:name w:val="ConsNonformat"/>
    <w:rsid w:val="008359D0"/>
    <w:pPr>
      <w:widowControl w:val="0"/>
      <w:autoSpaceDE w:val="0"/>
      <w:autoSpaceDN w:val="0"/>
      <w:adjustRightInd w:val="0"/>
      <w:ind w:right="19772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table" w:styleId="af4">
    <w:name w:val="Table Grid"/>
    <w:basedOn w:val="a1"/>
    <w:rsid w:val="008359D0"/>
    <w:pPr>
      <w:ind w:firstLine="0"/>
      <w:jc w:val="left"/>
    </w:pPr>
    <w:rPr>
      <w:rFonts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rsid w:val="008359D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customStyle="1" w:styleId="p7">
    <w:name w:val="p7"/>
    <w:basedOn w:val="a"/>
    <w:rsid w:val="008359D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styleId="af5">
    <w:name w:val="Normal (Web)"/>
    <w:basedOn w:val="a"/>
    <w:rsid w:val="008359D0"/>
    <w:pPr>
      <w:spacing w:before="100" w:beforeAutospacing="1" w:after="100" w:afterAutospacing="1" w:line="240" w:lineRule="auto"/>
      <w:ind w:firstLine="0"/>
      <w:jc w:val="left"/>
    </w:pPr>
    <w:rPr>
      <w:rFonts w:eastAsia="Calibri" w:cs="Times New Roman"/>
      <w:color w:val="auto"/>
      <w:sz w:val="24"/>
      <w:szCs w:val="24"/>
    </w:rPr>
  </w:style>
  <w:style w:type="paragraph" w:customStyle="1" w:styleId="xl66">
    <w:name w:val="xl66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/>
      <w:b/>
      <w:bCs/>
      <w:color w:val="auto"/>
      <w:sz w:val="16"/>
      <w:szCs w:val="16"/>
    </w:rPr>
  </w:style>
  <w:style w:type="paragraph" w:customStyle="1" w:styleId="xl78">
    <w:name w:val="xl78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  <w:sz w:val="18"/>
      <w:szCs w:val="18"/>
    </w:rPr>
  </w:style>
  <w:style w:type="paragraph" w:customStyle="1" w:styleId="xl79">
    <w:name w:val="xl79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  <w:sz w:val="18"/>
      <w:szCs w:val="18"/>
    </w:rPr>
  </w:style>
  <w:style w:type="paragraph" w:customStyle="1" w:styleId="xl80">
    <w:name w:val="xl80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1">
    <w:name w:val="xl81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2">
    <w:name w:val="xl82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3">
    <w:name w:val="xl83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4">
    <w:name w:val="xl84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color w:val="auto"/>
      <w:sz w:val="18"/>
      <w:szCs w:val="18"/>
    </w:rPr>
  </w:style>
  <w:style w:type="paragraph" w:customStyle="1" w:styleId="xl85">
    <w:name w:val="xl85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86">
    <w:name w:val="xl86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</w:rPr>
  </w:style>
  <w:style w:type="paragraph" w:customStyle="1" w:styleId="xl87">
    <w:name w:val="xl87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styleId="af6">
    <w:name w:val="List Paragraph"/>
    <w:basedOn w:val="a"/>
    <w:uiPriority w:val="34"/>
    <w:qFormat/>
    <w:rsid w:val="008359D0"/>
    <w:pPr>
      <w:ind w:left="72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xl88">
    <w:name w:val="xl88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89">
    <w:name w:val="xl89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0">
    <w:name w:val="xl90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1">
    <w:name w:val="xl91"/>
    <w:basedOn w:val="a"/>
    <w:rsid w:val="008359D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6"/>
      <w:szCs w:val="16"/>
    </w:rPr>
  </w:style>
  <w:style w:type="paragraph" w:customStyle="1" w:styleId="xl92">
    <w:name w:val="xl92"/>
    <w:basedOn w:val="a"/>
    <w:rsid w:val="008359D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8359D0"/>
    <w:pPr>
      <w:keepNext/>
      <w:spacing w:after="0" w:line="240" w:lineRule="auto"/>
      <w:ind w:firstLine="0"/>
      <w:jc w:val="left"/>
      <w:outlineLvl w:val="0"/>
    </w:pPr>
    <w:rPr>
      <w:rFonts w:cs="Times New Roman"/>
      <w:b/>
      <w:bCs/>
      <w:color w:val="auto"/>
      <w:sz w:val="24"/>
      <w:szCs w:val="24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paragraph" w:styleId="3">
    <w:name w:val="heading 3"/>
    <w:basedOn w:val="a"/>
    <w:next w:val="a"/>
    <w:link w:val="30"/>
    <w:qFormat/>
    <w:rsid w:val="008359D0"/>
    <w:pPr>
      <w:keepNext/>
      <w:spacing w:before="240" w:after="60" w:line="240" w:lineRule="auto"/>
      <w:ind w:firstLine="0"/>
      <w:jc w:val="left"/>
      <w:outlineLvl w:val="2"/>
    </w:pPr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8359D0"/>
    <w:pPr>
      <w:keepNext/>
      <w:autoSpaceDE w:val="0"/>
      <w:autoSpaceDN w:val="0"/>
      <w:adjustRightInd w:val="0"/>
      <w:spacing w:after="0" w:line="240" w:lineRule="auto"/>
      <w:ind w:firstLine="485"/>
      <w:outlineLvl w:val="3"/>
    </w:pPr>
    <w:rPr>
      <w:rFonts w:cs="Times New Roman"/>
      <w:b/>
      <w:bCs/>
      <w:color w:val="auto"/>
      <w:sz w:val="24"/>
      <w:szCs w:val="22"/>
      <w:lang w:val="x-none" w:eastAsia="x-none"/>
    </w:rPr>
  </w:style>
  <w:style w:type="paragraph" w:styleId="5">
    <w:name w:val="heading 5"/>
    <w:basedOn w:val="a"/>
    <w:next w:val="a"/>
    <w:link w:val="50"/>
    <w:qFormat/>
    <w:rsid w:val="008359D0"/>
    <w:pPr>
      <w:keepNext/>
      <w:spacing w:after="0" w:line="240" w:lineRule="auto"/>
      <w:ind w:firstLine="0"/>
      <w:jc w:val="left"/>
      <w:outlineLvl w:val="4"/>
    </w:pPr>
    <w:rPr>
      <w:rFonts w:cs="Times New Roman"/>
      <w:b/>
      <w:bCs/>
      <w:iCs/>
      <w:color w:val="auto"/>
      <w:sz w:val="24"/>
      <w:szCs w:val="24"/>
      <w:lang w:val="x-none" w:eastAsia="en-US"/>
    </w:rPr>
  </w:style>
  <w:style w:type="paragraph" w:styleId="6">
    <w:name w:val="heading 6"/>
    <w:aliases w:val="H6"/>
    <w:basedOn w:val="a"/>
    <w:next w:val="a"/>
    <w:link w:val="60"/>
    <w:qFormat/>
    <w:rsid w:val="008359D0"/>
    <w:pPr>
      <w:spacing w:before="240" w:after="60" w:line="240" w:lineRule="auto"/>
      <w:ind w:firstLine="0"/>
      <w:jc w:val="left"/>
      <w:outlineLvl w:val="5"/>
    </w:pPr>
    <w:rPr>
      <w:rFonts w:cs="Times New Roman"/>
      <w:b/>
      <w:bCs/>
      <w:color w:val="auto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8359D0"/>
    <w:pPr>
      <w:spacing w:before="240" w:after="60" w:line="240" w:lineRule="auto"/>
      <w:ind w:firstLine="0"/>
      <w:jc w:val="left"/>
      <w:outlineLvl w:val="6"/>
    </w:pPr>
    <w:rPr>
      <w:rFonts w:cs="Times New Roman"/>
      <w:color w:val="auto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8359D0"/>
    <w:pPr>
      <w:keepNext/>
      <w:spacing w:after="0" w:line="240" w:lineRule="auto"/>
      <w:ind w:firstLine="0"/>
      <w:jc w:val="left"/>
      <w:outlineLvl w:val="7"/>
    </w:pPr>
    <w:rPr>
      <w:rFonts w:cs="Times New Roman"/>
      <w:i/>
      <w:iCs/>
      <w:color w:val="auto"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8359D0"/>
    <w:pPr>
      <w:keepNext/>
      <w:spacing w:after="0" w:line="240" w:lineRule="auto"/>
      <w:ind w:firstLine="0"/>
      <w:jc w:val="center"/>
      <w:outlineLvl w:val="8"/>
    </w:pPr>
    <w:rPr>
      <w:rFonts w:cs="Times New Roman"/>
      <w:b/>
      <w:bCs/>
      <w:color w:val="auto"/>
      <w:sz w:val="24"/>
      <w:szCs w:val="24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37338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73384"/>
    <w:rPr>
      <w:color w:val="800080"/>
      <w:u w:val="single"/>
    </w:rPr>
  </w:style>
  <w:style w:type="paragraph" w:customStyle="1" w:styleId="xl63">
    <w:name w:val="xl63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64">
    <w:name w:val="xl64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65">
    <w:name w:val="xl65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24"/>
      <w:szCs w:val="24"/>
    </w:rPr>
  </w:style>
  <w:style w:type="paragraph" w:customStyle="1" w:styleId="xl67">
    <w:name w:val="xl67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68">
    <w:name w:val="xl68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69">
    <w:name w:val="xl69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70">
    <w:name w:val="xl70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1">
    <w:name w:val="xl71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2">
    <w:name w:val="xl72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3">
    <w:name w:val="xl73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4">
    <w:name w:val="xl74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5">
    <w:name w:val="xl75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6">
    <w:name w:val="xl76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7">
    <w:name w:val="xl77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8359D0"/>
    <w:rPr>
      <w:rFonts w:cs="Times New Roman"/>
      <w:b/>
      <w:bCs/>
      <w:color w:val="auto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8359D0"/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8359D0"/>
    <w:rPr>
      <w:rFonts w:cs="Times New Roman"/>
      <w:b/>
      <w:bCs/>
      <w:color w:val="auto"/>
      <w:szCs w:val="22"/>
      <w:lang w:val="x-none" w:eastAsia="x-none"/>
    </w:rPr>
  </w:style>
  <w:style w:type="character" w:customStyle="1" w:styleId="50">
    <w:name w:val="Заголовок 5 Знак"/>
    <w:basedOn w:val="a0"/>
    <w:link w:val="5"/>
    <w:rsid w:val="008359D0"/>
    <w:rPr>
      <w:rFonts w:cs="Times New Roman"/>
      <w:b/>
      <w:bCs/>
      <w:iCs/>
      <w:color w:val="auto"/>
      <w:szCs w:val="24"/>
      <w:lang w:val="x-none"/>
    </w:rPr>
  </w:style>
  <w:style w:type="character" w:customStyle="1" w:styleId="60">
    <w:name w:val="Заголовок 6 Знак"/>
    <w:aliases w:val="H6 Знак"/>
    <w:basedOn w:val="a0"/>
    <w:link w:val="6"/>
    <w:rsid w:val="008359D0"/>
    <w:rPr>
      <w:rFonts w:cs="Times New Roman"/>
      <w:b/>
      <w:bCs/>
      <w:color w:val="auto"/>
      <w:sz w:val="22"/>
      <w:szCs w:val="22"/>
      <w:lang w:val="en-US"/>
    </w:rPr>
  </w:style>
  <w:style w:type="character" w:customStyle="1" w:styleId="70">
    <w:name w:val="Заголовок 7 Знак"/>
    <w:basedOn w:val="a0"/>
    <w:link w:val="7"/>
    <w:rsid w:val="008359D0"/>
    <w:rPr>
      <w:rFonts w:cs="Times New Roman"/>
      <w:color w:val="auto"/>
      <w:szCs w:val="24"/>
      <w:lang w:val="en-US"/>
    </w:rPr>
  </w:style>
  <w:style w:type="character" w:customStyle="1" w:styleId="80">
    <w:name w:val="Заголовок 8 Знак"/>
    <w:basedOn w:val="a0"/>
    <w:link w:val="8"/>
    <w:rsid w:val="008359D0"/>
    <w:rPr>
      <w:rFonts w:cs="Times New Roman"/>
      <w:i/>
      <w:iCs/>
      <w:color w:val="auto"/>
      <w:szCs w:val="24"/>
      <w:lang w:val="x-none"/>
    </w:rPr>
  </w:style>
  <w:style w:type="character" w:customStyle="1" w:styleId="90">
    <w:name w:val="Заголовок 9 Знак"/>
    <w:basedOn w:val="a0"/>
    <w:link w:val="9"/>
    <w:rsid w:val="008359D0"/>
    <w:rPr>
      <w:rFonts w:cs="Times New Roman"/>
      <w:b/>
      <w:bCs/>
      <w:color w:val="auto"/>
      <w:szCs w:val="24"/>
      <w:lang w:val="x-none"/>
    </w:rPr>
  </w:style>
  <w:style w:type="numbering" w:customStyle="1" w:styleId="11">
    <w:name w:val="Нет списка1"/>
    <w:next w:val="a2"/>
    <w:uiPriority w:val="99"/>
    <w:semiHidden/>
    <w:rsid w:val="008359D0"/>
  </w:style>
  <w:style w:type="character" w:customStyle="1" w:styleId="hl41">
    <w:name w:val="hl41"/>
    <w:rsid w:val="008359D0"/>
    <w:rPr>
      <w:b/>
      <w:bCs/>
      <w:sz w:val="20"/>
      <w:szCs w:val="20"/>
    </w:rPr>
  </w:style>
  <w:style w:type="paragraph" w:customStyle="1" w:styleId="Web">
    <w:name w:val="Обычный (Web)"/>
    <w:basedOn w:val="a"/>
    <w:rsid w:val="008359D0"/>
    <w:pPr>
      <w:spacing w:before="100" w:after="100" w:line="240" w:lineRule="auto"/>
      <w:ind w:firstLine="0"/>
      <w:jc w:val="left"/>
    </w:pPr>
    <w:rPr>
      <w:rFonts w:ascii="Arial Unicode MS" w:eastAsia="Arial Unicode MS" w:hAnsi="Arial Unicode MS" w:cs="Times New Roman"/>
      <w:color w:val="auto"/>
      <w:sz w:val="24"/>
      <w:szCs w:val="24"/>
      <w:lang w:eastAsia="en-US"/>
    </w:rPr>
  </w:style>
  <w:style w:type="paragraph" w:styleId="a7">
    <w:name w:val="footer"/>
    <w:basedOn w:val="a"/>
    <w:link w:val="a8"/>
    <w:rsid w:val="008359D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8359D0"/>
    <w:rPr>
      <w:rFonts w:cs="Times New Roman"/>
      <w:color w:val="auto"/>
      <w:szCs w:val="24"/>
      <w:lang w:val="en-US"/>
    </w:rPr>
  </w:style>
  <w:style w:type="paragraph" w:styleId="a9">
    <w:name w:val="Body Text"/>
    <w:basedOn w:val="a"/>
    <w:link w:val="aa"/>
    <w:semiHidden/>
    <w:rsid w:val="008359D0"/>
    <w:pPr>
      <w:spacing w:after="0" w:line="240" w:lineRule="auto"/>
      <w:ind w:firstLine="0"/>
      <w:jc w:val="center"/>
    </w:pPr>
    <w:rPr>
      <w:rFonts w:cs="Times New Roman"/>
      <w:b/>
      <w:bCs/>
      <w:color w:val="auto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8359D0"/>
    <w:rPr>
      <w:rFonts w:cs="Times New Roman"/>
      <w:b/>
      <w:bCs/>
      <w:color w:val="auto"/>
      <w:szCs w:val="24"/>
      <w:lang w:val="x-none" w:eastAsia="x-none"/>
    </w:rPr>
  </w:style>
  <w:style w:type="paragraph" w:styleId="ab">
    <w:name w:val="Body Text Indent"/>
    <w:basedOn w:val="a"/>
    <w:link w:val="ac"/>
    <w:rsid w:val="008359D0"/>
    <w:pPr>
      <w:spacing w:after="120" w:line="240" w:lineRule="auto"/>
      <w:ind w:left="283"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8359D0"/>
    <w:rPr>
      <w:rFonts w:cs="Times New Roman"/>
      <w:color w:val="auto"/>
      <w:szCs w:val="24"/>
      <w:lang w:val="x-none" w:eastAsia="x-none"/>
    </w:rPr>
  </w:style>
  <w:style w:type="paragraph" w:customStyle="1" w:styleId="ConsTitle">
    <w:name w:val="ConsTitle"/>
    <w:rsid w:val="008359D0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/>
      <w:b/>
      <w:bCs/>
      <w:color w:val="auto"/>
      <w:sz w:val="16"/>
      <w:szCs w:val="16"/>
    </w:rPr>
  </w:style>
  <w:style w:type="paragraph" w:customStyle="1" w:styleId="ConsNormal">
    <w:name w:val="ConsNormal"/>
    <w:rsid w:val="008359D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hAnsi="Arial"/>
      <w:color w:val="auto"/>
      <w:sz w:val="20"/>
      <w:szCs w:val="20"/>
    </w:rPr>
  </w:style>
  <w:style w:type="paragraph" w:styleId="21">
    <w:name w:val="Body Text 2"/>
    <w:basedOn w:val="a"/>
    <w:link w:val="22"/>
    <w:rsid w:val="008359D0"/>
    <w:pPr>
      <w:spacing w:after="120" w:line="48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rsid w:val="008359D0"/>
    <w:rPr>
      <w:rFonts w:cs="Times New Roman"/>
      <w:color w:val="auto"/>
      <w:szCs w:val="24"/>
      <w:lang w:val="en-US"/>
    </w:rPr>
  </w:style>
  <w:style w:type="paragraph" w:styleId="ad">
    <w:name w:val="header"/>
    <w:basedOn w:val="a"/>
    <w:link w:val="ae"/>
    <w:uiPriority w:val="99"/>
    <w:rsid w:val="008359D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8359D0"/>
    <w:rPr>
      <w:rFonts w:cs="Times New Roman"/>
      <w:color w:val="auto"/>
      <w:szCs w:val="24"/>
      <w:lang w:val="x-none" w:eastAsia="x-none"/>
    </w:rPr>
  </w:style>
  <w:style w:type="paragraph" w:styleId="af">
    <w:name w:val="footnote text"/>
    <w:basedOn w:val="a"/>
    <w:link w:val="af0"/>
    <w:semiHidden/>
    <w:rsid w:val="008359D0"/>
    <w:pPr>
      <w:spacing w:after="0" w:line="240" w:lineRule="auto"/>
      <w:ind w:firstLine="0"/>
      <w:jc w:val="left"/>
    </w:pPr>
    <w:rPr>
      <w:rFonts w:cs="Times New Roman"/>
      <w:color w:val="auto"/>
      <w:lang w:val="en-US" w:eastAsia="en-US"/>
    </w:rPr>
  </w:style>
  <w:style w:type="character" w:customStyle="1" w:styleId="af0">
    <w:name w:val="Текст сноски Знак"/>
    <w:basedOn w:val="a0"/>
    <w:link w:val="af"/>
    <w:semiHidden/>
    <w:rsid w:val="008359D0"/>
    <w:rPr>
      <w:rFonts w:cs="Times New Roman"/>
      <w:color w:val="auto"/>
      <w:sz w:val="20"/>
      <w:szCs w:val="20"/>
      <w:lang w:val="en-US"/>
    </w:rPr>
  </w:style>
  <w:style w:type="character" w:styleId="af1">
    <w:name w:val="footnote reference"/>
    <w:semiHidden/>
    <w:rsid w:val="008359D0"/>
    <w:rPr>
      <w:vertAlign w:val="superscript"/>
    </w:rPr>
  </w:style>
  <w:style w:type="paragraph" w:styleId="31">
    <w:name w:val="Body Text Indent 3"/>
    <w:basedOn w:val="a"/>
    <w:link w:val="32"/>
    <w:rsid w:val="008359D0"/>
    <w:pPr>
      <w:spacing w:after="0" w:line="240" w:lineRule="auto"/>
      <w:ind w:firstLine="708"/>
    </w:pPr>
    <w:rPr>
      <w:rFonts w:cs="Times New Roman"/>
      <w:iCs/>
      <w:color w:val="auto"/>
      <w:sz w:val="24"/>
      <w:szCs w:val="24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8359D0"/>
    <w:rPr>
      <w:rFonts w:cs="Times New Roman"/>
      <w:iCs/>
      <w:color w:val="auto"/>
      <w:szCs w:val="24"/>
      <w:lang w:val="x-none"/>
    </w:rPr>
  </w:style>
  <w:style w:type="paragraph" w:styleId="af2">
    <w:name w:val="Balloon Text"/>
    <w:basedOn w:val="a"/>
    <w:link w:val="af3"/>
    <w:semiHidden/>
    <w:rsid w:val="008359D0"/>
    <w:pPr>
      <w:spacing w:after="0" w:line="240" w:lineRule="auto"/>
      <w:ind w:firstLine="0"/>
      <w:jc w:val="left"/>
    </w:pPr>
    <w:rPr>
      <w:rFonts w:ascii="Tahoma" w:hAnsi="Tahoma" w:cs="Times New Roman"/>
      <w:color w:val="auto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semiHidden/>
    <w:rsid w:val="008359D0"/>
    <w:rPr>
      <w:rFonts w:ascii="Tahoma" w:hAnsi="Tahoma" w:cs="Times New Roman"/>
      <w:color w:val="auto"/>
      <w:sz w:val="16"/>
      <w:szCs w:val="16"/>
      <w:lang w:val="en-US"/>
    </w:rPr>
  </w:style>
  <w:style w:type="paragraph" w:styleId="23">
    <w:name w:val="Body Text Indent 2"/>
    <w:basedOn w:val="a"/>
    <w:link w:val="24"/>
    <w:rsid w:val="008359D0"/>
    <w:pPr>
      <w:spacing w:after="120" w:line="480" w:lineRule="auto"/>
      <w:ind w:left="283"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rsid w:val="008359D0"/>
    <w:rPr>
      <w:rFonts w:cs="Times New Roman"/>
      <w:color w:val="auto"/>
      <w:szCs w:val="24"/>
      <w:lang w:val="en-US"/>
    </w:rPr>
  </w:style>
  <w:style w:type="paragraph" w:customStyle="1" w:styleId="ConsNonformat">
    <w:name w:val="ConsNonformat"/>
    <w:rsid w:val="008359D0"/>
    <w:pPr>
      <w:widowControl w:val="0"/>
      <w:autoSpaceDE w:val="0"/>
      <w:autoSpaceDN w:val="0"/>
      <w:adjustRightInd w:val="0"/>
      <w:ind w:right="19772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table" w:styleId="af4">
    <w:name w:val="Table Grid"/>
    <w:basedOn w:val="a1"/>
    <w:rsid w:val="008359D0"/>
    <w:pPr>
      <w:ind w:firstLine="0"/>
      <w:jc w:val="left"/>
    </w:pPr>
    <w:rPr>
      <w:rFonts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rsid w:val="008359D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customStyle="1" w:styleId="p7">
    <w:name w:val="p7"/>
    <w:basedOn w:val="a"/>
    <w:rsid w:val="008359D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styleId="af5">
    <w:name w:val="Normal (Web)"/>
    <w:basedOn w:val="a"/>
    <w:rsid w:val="008359D0"/>
    <w:pPr>
      <w:spacing w:before="100" w:beforeAutospacing="1" w:after="100" w:afterAutospacing="1" w:line="240" w:lineRule="auto"/>
      <w:ind w:firstLine="0"/>
      <w:jc w:val="left"/>
    </w:pPr>
    <w:rPr>
      <w:rFonts w:eastAsia="Calibri" w:cs="Times New Roman"/>
      <w:color w:val="auto"/>
      <w:sz w:val="24"/>
      <w:szCs w:val="24"/>
    </w:rPr>
  </w:style>
  <w:style w:type="paragraph" w:customStyle="1" w:styleId="xl66">
    <w:name w:val="xl66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/>
      <w:b/>
      <w:bCs/>
      <w:color w:val="auto"/>
      <w:sz w:val="16"/>
      <w:szCs w:val="16"/>
    </w:rPr>
  </w:style>
  <w:style w:type="paragraph" w:customStyle="1" w:styleId="xl78">
    <w:name w:val="xl78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  <w:sz w:val="18"/>
      <w:szCs w:val="18"/>
    </w:rPr>
  </w:style>
  <w:style w:type="paragraph" w:customStyle="1" w:styleId="xl79">
    <w:name w:val="xl79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  <w:sz w:val="18"/>
      <w:szCs w:val="18"/>
    </w:rPr>
  </w:style>
  <w:style w:type="paragraph" w:customStyle="1" w:styleId="xl80">
    <w:name w:val="xl80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1">
    <w:name w:val="xl81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2">
    <w:name w:val="xl82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3">
    <w:name w:val="xl83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4">
    <w:name w:val="xl84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color w:val="auto"/>
      <w:sz w:val="18"/>
      <w:szCs w:val="18"/>
    </w:rPr>
  </w:style>
  <w:style w:type="paragraph" w:customStyle="1" w:styleId="xl85">
    <w:name w:val="xl85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86">
    <w:name w:val="xl86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</w:rPr>
  </w:style>
  <w:style w:type="paragraph" w:customStyle="1" w:styleId="xl87">
    <w:name w:val="xl87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styleId="af6">
    <w:name w:val="List Paragraph"/>
    <w:basedOn w:val="a"/>
    <w:uiPriority w:val="34"/>
    <w:qFormat/>
    <w:rsid w:val="008359D0"/>
    <w:pPr>
      <w:ind w:left="72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xl88">
    <w:name w:val="xl88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89">
    <w:name w:val="xl89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0">
    <w:name w:val="xl90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1">
    <w:name w:val="xl91"/>
    <w:basedOn w:val="a"/>
    <w:rsid w:val="008359D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6"/>
      <w:szCs w:val="16"/>
    </w:rPr>
  </w:style>
  <w:style w:type="paragraph" w:customStyle="1" w:styleId="xl92">
    <w:name w:val="xl92"/>
    <w:basedOn w:val="a"/>
    <w:rsid w:val="008359D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6186</Words>
  <Characters>35261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2024-12-25T07:04:00Z</cp:lastPrinted>
  <dcterms:created xsi:type="dcterms:W3CDTF">2024-12-26T07:48:00Z</dcterms:created>
  <dcterms:modified xsi:type="dcterms:W3CDTF">2024-12-26T07:49:00Z</dcterms:modified>
</cp:coreProperties>
</file>